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初中地理老师家长会的发言稿（精选6篇）</w:t>
      </w:r>
      <w:bookmarkEnd w:id="2"/>
    </w:p>
    <w:p>
      <w:pPr/>
      <w:br/>
    </w:p>
    <w:p>
      <w:pPr/>
      <w:r>
        <w:rPr>
          <w:color w:val="red"/>
          <w:sz w:val="32"/>
          <w:szCs w:val="32"/>
          <w:b w:val="1"/>
          <w:bCs w:val="1"/>
        </w:rPr>
        <w:t xml:space="preserve">篇1：初中地理老师家长会的发言稿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下午好！很高兴能有机会跟各位家长真诚交流，首先，我代表八（2）班任课老师和全班33位同学，欢迎和感谢各位家长在百忙之中抽出时间来参加这次家长会。毕竟孩子承载着我们每个家庭的未来，教子成功是构建幸福和谐的家庭的重要组成部分，千万不可小看。我们也深知作为家长每天在外忙工作、拼事业，在家还要料理孩子的生活起居，已经都在超负荷的运转。但是为了给孩子创造一个美好的未来。我们当下必须这么做。毕竟中考的竞争是非常激烈的，我们的孩子现在还小，独自的在求知的道路上行走，还走不稳，走不好，特别需要我们老师和家长的助推与搀扶。我们老师正在全力以赴，我们家长更是当仁不让。</w:t>
      </w:r>
    </w:p>
    <w:p>
      <w:pPr/>
      <w:br/>
    </w:p>
    <w:p>
      <w:pPr>
        <w:jc w:val="left"/>
        <w:ind w:left="0" w:right="0" w:firstLine="640"/>
        <w:spacing w:line="288" w:lineRule="auto"/>
      </w:pPr>
      <w:r>
        <w:rPr>
          <w:sz w:val="28"/>
          <w:szCs w:val="28"/>
        </w:rPr>
        <w:t xml:space="preserve">时间过得很快，转眼本学期又已过半，明年的会考已在向我们招手，八年级对我们的每一位学生来说是处在人生的十字路口，至关重要。我们都知道，明年6月20几号他们就要参加会考了，他们现在正处在学习关键的时候，我们把各位家长请来，共同关心、了解和分析他们的学习和生活状况，家校共同努力，给他们以适当的帮助和推动，使学校、学生，家庭三方形成合力，争取在明年的中考中最大地发挥他们的水平，考上理想的高中。所以，我们要齐心协力，共创佳绩！</w:t>
      </w:r>
    </w:p>
    <w:p>
      <w:pPr/>
      <w:br/>
    </w:p>
    <w:p>
      <w:pPr>
        <w:jc w:val="left"/>
        <w:ind w:left="0" w:right="0" w:firstLine="640"/>
        <w:spacing w:line="288" w:lineRule="auto"/>
      </w:pPr>
      <w:r>
        <w:rPr>
          <w:sz w:val="28"/>
          <w:szCs w:val="28"/>
        </w:rPr>
        <w:t xml:space="preserve">我是八年级地理老师刘永和老师。我今天讲话的内容主要有以下几点：</w:t>
      </w:r>
    </w:p>
    <w:p>
      <w:pPr/>
      <w:br/>
    </w:p>
    <w:p>
      <w:pPr/>
      <w:r>
        <w:rPr>
          <w:color w:val="red"/>
          <w:sz w:val="32"/>
          <w:szCs w:val="32"/>
          <w:b w:val="1"/>
          <w:bCs w:val="1"/>
        </w:rPr>
        <w:t xml:space="preserve">篇2：初中地理老师家长会的发言稿</w:t>
      </w:r>
    </w:p>
    <w:p>
      <w:pPr/>
      <w:br/>
    </w:p>
    <w:p>
      <w:pPr>
        <w:jc w:val="left"/>
        <w:ind w:left="0" w:right="0" w:firstLine="640"/>
        <w:spacing w:line="288" w:lineRule="auto"/>
      </w:pPr>
      <w:r>
        <w:rPr>
          <w:sz w:val="28"/>
          <w:szCs w:val="28"/>
        </w:rPr>
        <w:t xml:space="preserve">地理学科的特点及学生和家长需关注的方面：</w:t>
      </w:r>
    </w:p>
    <w:p>
      <w:pPr/>
      <w:br/>
    </w:p>
    <w:p>
      <w:pPr>
        <w:jc w:val="left"/>
        <w:ind w:left="0" w:right="0" w:firstLine="640"/>
        <w:spacing w:line="288" w:lineRule="auto"/>
      </w:pPr>
      <w:r>
        <w:rPr>
          <w:sz w:val="28"/>
          <w:szCs w:val="28"/>
        </w:rPr>
        <w:t xml:space="preserve">1、地理学科的特点：</w:t>
      </w:r>
    </w:p>
    <w:p>
      <w:pPr/>
      <w:br/>
    </w:p>
    <w:p>
      <w:pPr>
        <w:jc w:val="left"/>
        <w:ind w:left="0" w:right="0" w:firstLine="640"/>
        <w:spacing w:line="288" w:lineRule="auto"/>
      </w:pPr>
      <w:r>
        <w:rPr>
          <w:sz w:val="28"/>
          <w:szCs w:val="28"/>
        </w:rPr>
        <w:t xml:space="preserve">在高考文科综合学科中，区分度较大，大局部学生在学习政治、历史、地理三门学科时，感觉到地理有时不懂的地方较多，不同于其它两门学科是重在积累，不存在偏、难的。地理分为自然地理、人文地理和区域地理局部，学分相对欠缺的是自然和区域地理。特别在面对自然地理局部，许多文科生能真正理解、吃透学问点的较少，许多学生存在畏难心理，学问的运用就更难以得到表达，导致自然地理局部在选择题失分多；区域地理的根抵局部是在初中就完成的，但大多学生在初中地理的学习中没有引起足够的重视，许多根本学问根本就是空白，而在高三一轮复习中时间紧、任务重，不行能再象初中学习时全部学问点四平八稳，而许多寻常就懈怠于区域地理学问的积累，导致试题在应用时，区域定位、区域特征分析时无法将学问点提取出来，想精确判读或者拿到高分就难上加难。</w:t>
      </w:r>
    </w:p>
    <w:p>
      <w:pPr/>
      <w:br/>
    </w:p>
    <w:p>
      <w:pPr>
        <w:jc w:val="left"/>
        <w:ind w:left="0" w:right="0" w:firstLine="640"/>
        <w:spacing w:line="288" w:lineRule="auto"/>
      </w:pPr>
      <w:r>
        <w:rPr>
          <w:sz w:val="28"/>
          <w:szCs w:val="28"/>
        </w:rPr>
        <w:t xml:space="preserve">2、家长需要关注的：</w:t>
      </w:r>
    </w:p>
    <w:p>
      <w:pPr/>
      <w:br/>
    </w:p>
    <w:p>
      <w:pPr>
        <w:jc w:val="left"/>
        <w:ind w:left="0" w:right="0" w:firstLine="640"/>
        <w:spacing w:line="288" w:lineRule="auto"/>
      </w:pPr>
      <w:r>
        <w:rPr>
          <w:sz w:val="28"/>
          <w:szCs w:val="28"/>
        </w:rPr>
        <w:t xml:space="preserve">(1)不能一味强调分数，成绩提高有许多因素的影响，在高中想要一门学科在一二个月内有快速提高根本是不行能是事，必需存在学问积累和运用的一个过程。许多家长对高中地理学科没有正确的熟悉，依旧停留在地理嘛、背好哪个国家哪个首都哪条河流哪座山脉，还能不得分嘛？三十年前兴许可以，家长可以问下自己的孩子，背下了就能学好吗？家长的误区需要指正。</w:t>
      </w:r>
    </w:p>
    <w:p>
      <w:pPr/>
      <w:br/>
    </w:p>
    <w:p>
      <w:pPr>
        <w:jc w:val="left"/>
        <w:ind w:left="0" w:right="0" w:firstLine="640"/>
        <w:spacing w:line="288" w:lineRule="auto"/>
      </w:pPr>
      <w:r>
        <w:rPr>
          <w:sz w:val="28"/>
          <w:szCs w:val="28"/>
        </w:rPr>
        <w:t xml:space="preserve">(2)地理和其它的学科联系性很强，在高考中以热点时事做为入题点的许多，在寻常要留意让孩子多关注时事、热点，增加学问广度、拓展学问面，这对他们在学习时是很有帮忙的。地理在考试时无题不图，地图册是学生必不行少的工具书，寻常可叮嘱让他们多看看，本身学习就是一个积累的过程，从量变到质变，学生要走的路还长。</w:t>
      </w:r>
    </w:p>
    <w:p>
      <w:pPr/>
      <w:br/>
    </w:p>
    <w:p>
      <w:pPr>
        <w:jc w:val="left"/>
        <w:ind w:left="0" w:right="0" w:firstLine="640"/>
        <w:spacing w:line="288" w:lineRule="auto"/>
      </w:pPr>
      <w:r>
        <w:rPr>
          <w:sz w:val="28"/>
          <w:szCs w:val="28"/>
        </w:rPr>
        <w:t xml:space="preserve">(3)最终一阶段多关注孩子的心理及心情的变化，但不要过多让他感觉到压力。其实在高考中状态好，可能会超水平发挥，取得意料不到的成绩。</w:t>
      </w:r>
    </w:p>
    <w:p>
      <w:pPr/>
      <w:br/>
    </w:p>
    <w:p>
      <w:pPr/>
      <w:r>
        <w:rPr>
          <w:color w:val="red"/>
          <w:sz w:val="32"/>
          <w:szCs w:val="32"/>
          <w:b w:val="1"/>
          <w:bCs w:val="1"/>
        </w:rPr>
        <w:t xml:space="preserve">篇3：初中地理老师家长会的发言稿</w:t>
      </w:r>
    </w:p>
    <w:p>
      <w:pPr/>
      <w:br/>
    </w:p>
    <w:p>
      <w:pPr>
        <w:jc w:val="left"/>
        <w:ind w:left="0" w:right="0" w:firstLine="640"/>
        <w:spacing w:line="288" w:lineRule="auto"/>
      </w:pPr>
      <w:r>
        <w:rPr>
          <w:sz w:val="28"/>
          <w:szCs w:val="28"/>
        </w:rPr>
        <w:t xml:space="preserve">我是咱们117班的地理老师。同时我兼任咱们班的副班主任，我姓王。我们的孩子来到学校第一是为了取的好成绩，第二是养成良好的学习生活的习惯，最重要的是在走出校门之前养成独立解决问题、处理问题、解决问题的能力。所以我们今天一同坐在这里一块探讨孩子成长学习过程中的点点滴滴，欢迎各位家长的到来。</w:t>
      </w:r>
    </w:p>
    <w:p>
      <w:pPr/>
      <w:br/>
    </w:p>
    <w:p>
      <w:pPr>
        <w:jc w:val="left"/>
        <w:ind w:left="0" w:right="0" w:firstLine="640"/>
        <w:spacing w:line="288" w:lineRule="auto"/>
      </w:pPr>
      <w:r>
        <w:rPr>
          <w:sz w:val="28"/>
          <w:szCs w:val="28"/>
        </w:rPr>
        <w:t xml:space="preserve">现在由我简单给各位家长介绍一下地理学科。地理学科分为自然地理和人文地理。自然地理主要包括地形、气候、土壤、水源等地理要素。人文地理主要包括经济地理、文化地理等主要和人类息息相关的事务。可以说，地理渗透到了人类生活的额各个角度，比方说四季的变化、天气的冷暖、山川的形成、我们脚下的土壤和岩石是怎么形成的等等这些都可以用地理的知识进行分析。另外，咱们说一说我们都接触过的旅游，旅游去哪里、怎么去，去了以后看什么、怎么看，以及用什么视角看怎么观赏大自然的美景，这些都可以用地理知识来解答。</w:t>
      </w:r>
    </w:p>
    <w:p>
      <w:pPr/>
      <w:br/>
    </w:p>
    <w:p>
      <w:pPr>
        <w:jc w:val="left"/>
        <w:ind w:left="0" w:right="0" w:firstLine="640"/>
        <w:spacing w:line="288" w:lineRule="auto"/>
      </w:pPr>
      <w:r>
        <w:rPr>
          <w:sz w:val="28"/>
          <w:szCs w:val="28"/>
        </w:rPr>
        <w:t xml:space="preserve">现在我们的地理学习难度相对来说不大，但是有很多知识却是很抽象，需要的是学生们的抽象思维，同时通过学习地理可以锻炼学生们的抽象思维、概括能力和叙述能力。我们知道地理在中考中是没有的，所以我们的孩子在初二下半学期已经结束了地理的学习，因此对于地理其他学科来说，我们地理学科主要的问题表现在根底知识不扎实，很多具体的抽象的知识理解的慢。当然，这需要我们老师、同学和家长的共同努力。我也用了很多的课上时间穿插的给孩子们补充了一些根底知识，课下给他们印发了一些总结有根底知识的篇子。并且安顿了孩子们进行了记忆。同时我希望家长们能够在假期和节假日里监督和催促孩子们进行地理科目的学习。如果，有条件的话，我真心的希望您能带领孩子到外面转转，走进大自然，了解人文风光。这不仅可以放松身心，同样可以扩展视野，增加孩子们对学习的积极性。</w:t>
      </w:r>
    </w:p>
    <w:p>
      <w:pPr/>
      <w:br/>
    </w:p>
    <w:p>
      <w:pPr>
        <w:jc w:val="left"/>
        <w:ind w:left="0" w:right="0" w:firstLine="640"/>
        <w:spacing w:line="288" w:lineRule="auto"/>
      </w:pPr>
      <w:r>
        <w:rPr>
          <w:sz w:val="28"/>
          <w:szCs w:val="28"/>
        </w:rPr>
        <w:t xml:space="preserve">总之我们都是希望孩子们有一个好的未来，这需要我们共同的努力，再次感激大家的到来，谢谢！</w:t>
      </w:r>
    </w:p>
    <w:p>
      <w:pPr/>
      <w:br/>
    </w:p>
    <w:p>
      <w:pPr/>
      <w:r>
        <w:rPr>
          <w:color w:val="red"/>
          <w:sz w:val="32"/>
          <w:szCs w:val="32"/>
          <w:b w:val="1"/>
          <w:bCs w:val="1"/>
        </w:rPr>
        <w:t xml:space="preserve">篇4：初中地理老师家长会的发言稿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今年6月14日就要进行地理中考了，您孩子的地理中考成绩将关系到两年以后能否顺利地初中毕业，以及能否如愿升入高中。我们都知道地理成绩为70分，分值占的比重较大，而且地理中考的成败也会影响孩子今后学习的自信心。所以我们不能掉以轻心。下学期只有短短的三个月时间，为了孩子能够取得优异的成绩，我们老师的责任义不容辞，但是还需家长和孩子们的共同努力。寒假即将开始，如何有效利用四周时间查漏补缺并做好复习、预习工作，我们给大家提供如下建议：</w:t>
      </w:r>
    </w:p>
    <w:p>
      <w:pPr/>
      <w:br/>
    </w:p>
    <w:p>
      <w:pPr>
        <w:jc w:val="left"/>
        <w:ind w:left="0" w:right="0" w:firstLine="640"/>
        <w:spacing w:line="288" w:lineRule="auto"/>
      </w:pPr>
      <w:r>
        <w:rPr>
          <w:sz w:val="28"/>
          <w:szCs w:val="28"/>
        </w:rPr>
        <w:t xml:space="preserve">1、针对期末试卷，让孩子找到知识漏洞，对照课本认真订正，并意识到自己在答卷中存在的其他问题，如审题、错别字、漏项等，今后能避免和改正。</w:t>
      </w:r>
    </w:p>
    <w:p>
      <w:pPr/>
      <w:br/>
    </w:p>
    <w:p>
      <w:pPr>
        <w:jc w:val="left"/>
        <w:ind w:left="0" w:right="0" w:firstLine="640"/>
        <w:spacing w:line="288" w:lineRule="auto"/>
      </w:pPr>
      <w:r>
        <w:rPr>
          <w:sz w:val="28"/>
          <w:szCs w:val="28"/>
        </w:rPr>
        <w:t xml:space="preserve">2、寒假作业是一页提纲，对此要求：</w:t>
      </w:r>
    </w:p>
    <w:p>
      <w:pPr/>
      <w:br/>
    </w:p>
    <w:p>
      <w:pPr>
        <w:jc w:val="left"/>
        <w:ind w:left="0" w:right="0" w:firstLine="640"/>
        <w:spacing w:line="288" w:lineRule="auto"/>
      </w:pPr>
      <w:r>
        <w:rPr>
          <w:sz w:val="28"/>
          <w:szCs w:val="28"/>
        </w:rPr>
        <w:t xml:space="preserve">（1）依据提纲的问题复习第四册第六章，找出答案，再对照地理博客上的答案用红笔订正，然后熟背提纲内容。</w:t>
      </w:r>
    </w:p>
    <w:p>
      <w:pPr/>
      <w:br/>
    </w:p>
    <w:p>
      <w:pPr>
        <w:jc w:val="left"/>
        <w:ind w:left="0" w:right="0" w:firstLine="640"/>
        <w:spacing w:line="288" w:lineRule="auto"/>
      </w:pPr>
      <w:r>
        <w:rPr>
          <w:sz w:val="28"/>
          <w:szCs w:val="28"/>
        </w:rPr>
        <w:t xml:space="preserve">（2）学习过程中可以通过绘图、填图，更好地掌握所学知识。按要求绘制几个省区的轮廓，并在图中填写相关知识。</w:t>
      </w:r>
    </w:p>
    <w:p>
      <w:pPr/>
      <w:br/>
    </w:p>
    <w:p>
      <w:pPr>
        <w:jc w:val="left"/>
        <w:ind w:left="0" w:right="0" w:firstLine="640"/>
        <w:spacing w:line="288" w:lineRule="auto"/>
      </w:pPr>
      <w:r>
        <w:rPr>
          <w:sz w:val="28"/>
          <w:szCs w:val="28"/>
        </w:rPr>
        <w:t xml:space="preserve">孩子在家复习时，应让孩子养成以图导学的习惯，将所有知识点在图中表述出来，不要死记硬背，因此学习的.过程中，还希望家长时时提醒孩子这种学习习惯的重要性。</w:t>
      </w:r>
    </w:p>
    <w:p>
      <w:pPr/>
      <w:br/>
    </w:p>
    <w:p>
      <w:pPr>
        <w:jc w:val="left"/>
        <w:ind w:left="0" w:right="0" w:firstLine="640"/>
        <w:spacing w:line="288" w:lineRule="auto"/>
      </w:pPr>
      <w:r>
        <w:rPr>
          <w:sz w:val="28"/>
          <w:szCs w:val="28"/>
        </w:rPr>
        <w:t xml:space="preserve">在平日的教学中，我们老师特别注重学生读图、识图能力和绘图能力的培养。本学期，每个学生都备有绘图本，以便上课及课后绘图及整理笔记之用，很多学生做得很好，但也有个别学生不重视，绘图本随用随丢，上交时以纸代本，不利于知识的积累和良好习惯的养成，希望家长能给予关注。</w:t>
      </w:r>
    </w:p>
    <w:p>
      <w:pPr/>
      <w:br/>
    </w:p>
    <w:p>
      <w:pPr>
        <w:jc w:val="left"/>
        <w:ind w:left="0" w:right="0" w:firstLine="640"/>
        <w:spacing w:line="288" w:lineRule="auto"/>
      </w:pPr>
      <w:r>
        <w:rPr>
          <w:sz w:val="28"/>
          <w:szCs w:val="28"/>
        </w:rPr>
        <w:t xml:space="preserve">3、开学第一周我们将对寒假作业（教材第六章）进行综合测试，检验假期学习效果，并将成绩反馈给您。</w:t>
      </w:r>
    </w:p>
    <w:p>
      <w:pPr/>
      <w:br/>
    </w:p>
    <w:p>
      <w:pPr>
        <w:jc w:val="left"/>
        <w:ind w:left="0" w:right="0" w:firstLine="640"/>
        <w:spacing w:line="288" w:lineRule="auto"/>
      </w:pPr>
      <w:r>
        <w:rPr>
          <w:sz w:val="28"/>
          <w:szCs w:val="28"/>
        </w:rPr>
        <w:t xml:space="preserve">大家有什么好的建议和想法请及时与我们联系，为了孩子的未来，希望我们能有一个默契的配合，为孩子创设更好的氛围，取得最满意的效果。谢谢！</w:t>
      </w:r>
    </w:p>
    <w:p>
      <w:pPr/>
      <w:br/>
    </w:p>
    <w:p>
      <w:pPr/>
      <w:r>
        <w:rPr>
          <w:color w:val="red"/>
          <w:sz w:val="32"/>
          <w:szCs w:val="32"/>
          <w:b w:val="1"/>
          <w:bCs w:val="1"/>
        </w:rPr>
        <w:t xml:space="preserve">篇5：初中地理老师家长会的发言稿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各位家长在百忙之中抽出时间来参与这次家长会。我是地理老师丁华。时间过得很快，转瞬本学期所剩的时间不多了，明年的生地会考已在向我们招手，中考对我们的每一位同学来说是处在人生的十字路口，至关重要。我们把各位家长请来，共同关怀、了解和分析他们的学习和生活状况，共同努力，给他们以适当的`援助和推动，争取在明年的生地会考中使他们最大地发挥出他们的水平，考出优异的成果。</w:t>
      </w:r>
    </w:p>
    <w:p>
      <w:pPr/>
      <w:br/>
    </w:p>
    <w:p>
      <w:pPr>
        <w:jc w:val="left"/>
        <w:ind w:left="0" w:right="0" w:firstLine="640"/>
        <w:spacing w:line="288" w:lineRule="auto"/>
      </w:pPr>
      <w:r>
        <w:rPr>
          <w:sz w:val="28"/>
          <w:szCs w:val="28"/>
        </w:rPr>
        <w:t xml:space="preserve">第一、生地会考的重要性。首先，生物地理是初二的会考科目，他们在中考中成果的好坏第一个径直关系到孩子的升学，假如你的孩子想进入省示范性高中那么这个是势在必得的。其次，这次毕业会考是同学第一次参与大型升学考试，是我们的孩子迈向胜利的第一步。它的成败径直影响到初三的学习状态，尤其是援助同学树立信心，摸索中考其他科目的复习方法而奠定坚实的基础，是打好初三中考攻坚战的一次重要实战演习。更何况高中还要学地理、考地理。</w:t>
      </w:r>
    </w:p>
    <w:p>
      <w:pPr/>
      <w:br/>
    </w:p>
    <w:p>
      <w:pPr>
        <w:jc w:val="left"/>
        <w:ind w:left="0" w:right="0" w:firstLine="640"/>
        <w:spacing w:line="288" w:lineRule="auto"/>
      </w:pPr>
      <w:r>
        <w:rPr>
          <w:sz w:val="28"/>
          <w:szCs w:val="28"/>
        </w:rPr>
        <w:t xml:space="preserve">第二、本学期地理已进行了一次期中考试，两次月考，还有多次小型的测验。从同学的学习及考试状况来看，同学的独立总体水平在上升。课堂上仔细听课，积极举手发言，按时完成作业表现突出的同学越来越多，像晏X、何X、李XX、胡XX、侯X、吴XX、刘X、肖X、徐XX。在地理方面，第一次测试的时候本班的最高分是汤X〔96分〕，期中考试最高分是高X〔95分〕，本次考试在难度较大的状况下，全校上九非常的三个同学，周XX同学以93分，摘下了全校第一的桂冠，这说明一个问题，在班级当中，地理学习方面已经形成了一种你追我赶的竞争势头。同时在难度较大的状况下，较上次月考相比较，这次进步幅度较大的同学有：周XX〔5〕、柳X〔9〕、肖X〔4〕、李XX〔6〕、欧XX〔20〕、左X〔13〕、陈XX〔11〕、刘X〔23〕、蔡XX〔9〕、郭XX〔2〕、陈XX〔3〕、王X〔1〕、易X〔3〕、符X〔1〕、莫XX〔3〕等，我想这些同学假如继续保持这样的进步幅度的话，在中考当中可以考出一个美丽的分数。当然在本班也有许多成果一贯比较稳定且优秀的同学如：夏X、高X、胡XX、汤X、邓XX、周XX、柳X、肖X、周X。中考当中，我对每个同学的要求是中考生地成果都需要上180分。</w:t>
      </w:r>
    </w:p>
    <w:p>
      <w:pPr/>
      <w:br/>
    </w:p>
    <w:p>
      <w:pPr>
        <w:jc w:val="left"/>
        <w:ind w:left="0" w:right="0" w:firstLine="640"/>
        <w:spacing w:line="288" w:lineRule="auto"/>
      </w:pPr>
      <w:r>
        <w:rPr>
          <w:sz w:val="28"/>
          <w:szCs w:val="28"/>
        </w:rPr>
        <w:t xml:space="preserve">第三、家长和老师需要常常督促孩子搞好八班级生地的学习。后阶段作为地理老师，我将全力以赴投入到生地会考的备战当中去，抓每个同学的地理成果，关注每个同学的成长，同时也盼望在座的家长能够与我们肩并肩站在同一条战线上，督促自己的孩子完成生物和地理的作业、笔记和背记状况。究竟老师关注的是每个同学的共同进步，是个整体，而在座的各位家长才是孩子的终身老师，你对孩子的要求和监护是长期的。尤其对自我约束技能较差的同学而言，盼望家长能和老师积极协作，督促孩子养成课前预习，课堂积极发言，课后实时复习、做作业的好习惯。平常多与孩子沟通，实时了解孩子的生地学习状况。对于成果临时不抱负者，可以进行适当的鼓舞。多跟老师联系，有事可随时打我电话——151XXXXXXXX。</w:t>
      </w:r>
    </w:p>
    <w:p>
      <w:pPr/>
      <w:br/>
    </w:p>
    <w:p>
      <w:pPr>
        <w:jc w:val="left"/>
        <w:ind w:left="0" w:right="0" w:firstLine="640"/>
        <w:spacing w:line="288" w:lineRule="auto"/>
      </w:pPr>
      <w:r>
        <w:rPr>
          <w:sz w:val="28"/>
          <w:szCs w:val="28"/>
        </w:rPr>
        <w:t xml:space="preserve">成长中的孩子，可塑性大、改变性强，每个同学都有自己的可爱之处，作为家长需要要援助孩子对将来树立起坚决的信心，不急不躁的援助孩子打好基础，为孩子的将来和成长，做好我们该做的工作，不让孩子们输在中考的起跑线上。我相信，在全体同学、老师和家长的共同努力下，我们明年的生地会考肯定能取得圆满胜利。感谢！</w:t>
      </w:r>
    </w:p>
    <w:p>
      <w:pPr/>
      <w:br/>
    </w:p>
    <w:p>
      <w:pPr/>
      <w:r>
        <w:rPr>
          <w:color w:val="red"/>
          <w:sz w:val="32"/>
          <w:szCs w:val="32"/>
          <w:b w:val="1"/>
          <w:bCs w:val="1"/>
        </w:rPr>
        <w:t xml:space="preserve">篇6：初中地理老师家长会的发言稿</w:t>
      </w:r>
    </w:p>
    <w:p>
      <w:pPr/>
      <w:br/>
    </w:p>
    <w:p>
      <w:pPr>
        <w:jc w:val="left"/>
        <w:ind w:left="0" w:right="0" w:firstLine="640"/>
        <w:spacing w:line="288" w:lineRule="auto"/>
      </w:pPr>
      <w:r>
        <w:rPr>
          <w:sz w:val="28"/>
          <w:szCs w:val="28"/>
        </w:rPr>
        <w:t xml:space="preserve">在小学阶段，地理和生物、物理、化学等学科还合并在一起，笼统地称为“科学”，到了中学阶段(包括初中和高中)，地理则成为一门独立的学科。每一门课程的设立，都有其不可替代的作用，而人的一辈子，也不仅仅局限于校园时代的学习，因此，我希翼孩子们摒弃主科副科的陈旧观念，把眼界放宽，去体味每一个学科的奥妙和趣味，去发掘自己的潜能，成为一个具备综合素质和科学素质的人。</w:t>
      </w:r>
    </w:p>
    <w:p>
      <w:pPr/>
      <w:br/>
    </w:p>
    <w:p>
      <w:pPr>
        <w:jc w:val="left"/>
        <w:ind w:left="0" w:right="0" w:firstLine="640"/>
        <w:spacing w:line="288" w:lineRule="auto"/>
      </w:pPr>
      <w:r>
        <w:rPr>
          <w:sz w:val="28"/>
          <w:szCs w:val="28"/>
        </w:rPr>
        <w:t xml:space="preserve">具体到地理学科，我很有必要在展开教学之前和各位家长作一个沟通。刚才我说“在接下来的两年时光里”，为什么是两年，初中不是三年吗？是的，初中阶段是三年时间，但地理这门课程在初二下学期末首当其冲就面临中考，可以说是中考战役的第一炮。第一炮打得响亮，将对整个中考产生积极的影响，将为孩子们树立起“我能行”的信心和“我必胜”的勇气!所以，怎样充分地利用两年的学习时光，快速进入状态，养成良好的学习习惯，掌握正确的学习方法，就显得十分重要。</w:t>
      </w:r>
    </w:p>
    <w:p>
      <w:pPr/>
      <w:br/>
    </w:p>
    <w:p>
      <w:pPr>
        <w:jc w:val="left"/>
        <w:ind w:left="0" w:right="0" w:firstLine="640"/>
        <w:spacing w:line="288" w:lineRule="auto"/>
      </w:pPr>
      <w:r>
        <w:rPr>
          <w:sz w:val="28"/>
          <w:szCs w:val="28"/>
        </w:rPr>
        <w:t xml:space="preserve">两年的时光，看似漫长，其实转瞬即逝。在第一年，我们将要学习“世界地理”的基础知识，第二年，进一步了解“中国地理”的基础知识。而其中最难于理解和掌握的，就是“世界地理”的开始的几个章节——经纬网、地球的运动和地图的判别。最难，却不得不设置在整个学习阶段的起始，因为这些实在是地理学科的入门级知识。加之地理学科具有文理兼备的特点，这也给分别适应文科或者理科的学生们造成一定的学习艰难。但也不用过于耽忧和焦虑，只要孩子们提高课堂效率，掌握正确的学习方法，多思量，多看地图，就一定能够顺利渡过难关，迎来更长远的光明！</w:t>
      </w:r>
    </w:p>
    <w:p>
      <w:pPr/>
      <w:br/>
    </w:p>
    <w:p>
      <w:pPr>
        <w:jc w:val="left"/>
        <w:ind w:left="0" w:right="0" w:firstLine="640"/>
        <w:spacing w:line="288" w:lineRule="auto"/>
      </w:pPr>
      <w:r>
        <w:rPr>
          <w:sz w:val="28"/>
          <w:szCs w:val="28"/>
        </w:rPr>
        <w:t xml:space="preserve">最后，我要说，学习地理的意义绝不仅仅在课堂上，在考试中，更在于一辈子的生活之中。而地理学习，一定不能脱离地图，会看地图，会运用地图才是关键。如果要说学好地理有什么秘诀，那就是“地图，地图，地图”！</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2025-12-14T18:59:27+08:00</dcterms:created>
  <dcterms:modified xsi:type="dcterms:W3CDTF">2025-12-14T18:59:27+08:00</dcterms:modified>
</cp:coreProperties>
</file>

<file path=docProps/custom.xml><?xml version="1.0" encoding="utf-8"?>
<Properties xmlns="http://schemas.openxmlformats.org/officeDocument/2006/custom-properties" xmlns:vt="http://schemas.openxmlformats.org/officeDocument/2006/docPropsVTypes"/>
</file>