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爱国主义演讲稿（通用5篇）</w:t>
      </w:r>
      <w:bookmarkEnd w:id="2"/>
    </w:p>
    <w:p>
      <w:pPr/>
      <w:br/>
    </w:p>
    <w:p>
      <w:pPr/>
      <w:r>
        <w:rPr>
          <w:color w:val="red"/>
          <w:sz w:val="32"/>
          <w:szCs w:val="32"/>
          <w:b w:val="1"/>
          <w:bCs w:val="1"/>
        </w:rPr>
        <w:t xml:space="preserve">篇1：爱国主义演讲稿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今天我演讲的题目是：爱国主义是不可战胜的力量</w:t>
      </w:r>
    </w:p>
    <w:p>
      <w:pPr/>
      <w:br/>
    </w:p>
    <w:p>
      <w:pPr>
        <w:jc w:val="left"/>
        <w:ind w:left="0" w:right="0" w:firstLine="640"/>
        <w:spacing w:line="288" w:lineRule="auto"/>
      </w:pPr>
      <w:r>
        <w:rPr>
          <w:sz w:val="28"/>
          <w:szCs w:val="28"/>
        </w:rPr>
        <w:t xml:space="preserve">天下兴亡，匹夫有责。</w:t>
      </w:r>
    </w:p>
    <w:p>
      <w:pPr/>
      <w:br/>
    </w:p>
    <w:p>
      <w:pPr>
        <w:jc w:val="left"/>
        <w:ind w:left="0" w:right="0" w:firstLine="640"/>
        <w:spacing w:line="288" w:lineRule="auto"/>
      </w:pPr>
      <w:r>
        <w:rPr>
          <w:sz w:val="28"/>
          <w:szCs w:val="28"/>
        </w:rPr>
        <w:t xml:space="preserve">正如雷锋所言：“我是祖国的，祖国是我的。”因此，把个人的命运与祖国的命运直接联系起来，把自已的人格与祖国的国格直接联系起来，这正是爱国主义真谛之所在。每当奥运会颁奖仪式上五星红旗高高升起，中国的国歌通过现场直播响彻整个世界的时候，不但获得世界冠军的中国运动员在为自己的祖国母亲而感到骄傲和自豪，而且，与此同时，祖国母亲也在为自已有这样优秀儿女而感到骄傲和自豪!——生为祖国母亲争气，死为祖国母亲争光，这才是一个爱国主义者的人生价值和人生意义之所在。</w:t>
      </w:r>
    </w:p>
    <w:p>
      <w:pPr/>
      <w:br/>
    </w:p>
    <w:p>
      <w:pPr>
        <w:jc w:val="left"/>
        <w:ind w:left="0" w:right="0" w:firstLine="640"/>
        <w:spacing w:line="288" w:lineRule="auto"/>
      </w:pPr>
      <w:r>
        <w:rPr>
          <w:sz w:val="28"/>
          <w:szCs w:val="28"/>
        </w:rPr>
        <w:t xml:space="preserve">打开中华民族五千年的文明史册，每一页无不闪烁着爱国主义的灿烂光辉。中华民族的爱国志士，不畏强权压迫，不畏虎豹柴狼，为了国家的独立和昌盛，为了民族的自由，为了人民的幸福，谱写了一曲曲响彻云霄的爱国主义壮歌，爱国主义是一个民族强大的精神支柱，是不可战胜的伟大力量!</w:t>
      </w:r>
    </w:p>
    <w:p>
      <w:pPr/>
      <w:br/>
    </w:p>
    <w:p>
      <w:pPr>
        <w:jc w:val="left"/>
        <w:ind w:left="0" w:right="0" w:firstLine="640"/>
        <w:spacing w:line="288" w:lineRule="auto"/>
      </w:pPr>
      <w:r>
        <w:rPr>
          <w:sz w:val="28"/>
          <w:szCs w:val="28"/>
        </w:rPr>
        <w:t xml:space="preserve">在历史长河中，英雄事迹，层出不穷;爱国人物，群星灿烂。战国时期的伟大爱国诗人屈原，宋代的民族英雄岳飞、文天祥，明代的爱国将领戚继光，焚烧鸦片的抗英将领林则徐，他们忠于祖国、热爱人民，不畏贬谪，不怕牺牲，忠烈千秋，永垂千史，这正是爱国主义力量的集中表现。</w:t>
      </w:r>
    </w:p>
    <w:p>
      <w:pPr/>
      <w:br/>
    </w:p>
    <w:p>
      <w:pPr>
        <w:jc w:val="left"/>
        <w:ind w:left="0" w:right="0" w:firstLine="640"/>
        <w:spacing w:line="288" w:lineRule="auto"/>
      </w:pPr>
      <w:r>
        <w:rPr>
          <w:sz w:val="28"/>
          <w:szCs w:val="28"/>
        </w:rPr>
        <w:t xml:space="preserve">历史进入二十世纪，祖国遭受到前所未有的蹂躏，山河破碎，国土沦丧，中华民族灾难深重。当此之时，无数爱国之士发誓疗治母亲躯体上的伤痕。“难酬蹈海亦英雄”，“我以我血荐轩辕”，这是敬爱的周和鲁迅先生发出的献身祖国的铮铮誓言。革命前辈方志敏烈士，面对敌人的屠刀，毫无惧色，从容就义，他在《可爱的中国》一书中，倾吐了对祖国、对人民的无限热爱。卓越的科学家李四光，得知中华人民共和国成立的消息，像杜甫听到官军收复蓟北一样，欣喜若狂，置国民党特务的威胁于不顾，急急登程，从欧洲返回祖国。他说：“我一定要把自己的余生献给祖国!”，如上所述，这不正是不可战胜的爱国主义力量吗?这不正是无数爱国人士凝结成的的中华民族历史的脊梁吗?</w:t>
      </w:r>
    </w:p>
    <w:p>
      <w:pPr/>
      <w:br/>
    </w:p>
    <w:p>
      <w:pPr>
        <w:jc w:val="left"/>
        <w:ind w:left="0" w:right="0" w:firstLine="640"/>
        <w:spacing w:line="288" w:lineRule="auto"/>
      </w:pPr>
      <w:r>
        <w:rPr>
          <w:sz w:val="28"/>
          <w:szCs w:val="28"/>
        </w:rPr>
        <w:t xml:space="preserve">爱国主义是中华民族的精神支柱，是炎黄子孙高尚的美德。不论在古代，还是在近代;不论是白色恐怖的过去，还是春风和煦的今天，都是如此。任何邪恶势力，任何卖国、叛国之徒，都会败倒在它的面前。爱国主义力量是不可战胜的，这是历史已经证明、今后将更进一步证明的一条真理。</w:t>
      </w:r>
    </w:p>
    <w:p>
      <w:pPr/>
      <w:br/>
    </w:p>
    <w:p>
      <w:pPr>
        <w:jc w:val="left"/>
        <w:ind w:left="0" w:right="0" w:firstLine="640"/>
        <w:spacing w:line="288" w:lineRule="auto"/>
      </w:pPr>
      <w:r>
        <w:rPr>
          <w:sz w:val="28"/>
          <w:szCs w:val="28"/>
        </w:rPr>
        <w:t xml:space="preserve">历史翻开了新的一页，我们祖国开始了新的历程。让我们每个有志气的同学，把对祖国诚挚的热爱，倾注于紧张的学习中去吧!</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篇2：爱国主义演讲稿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今天演讲的题目是《我与祖国共奋进》。</w:t>
      </w:r>
    </w:p>
    <w:p>
      <w:pPr/>
      <w:br/>
    </w:p>
    <w:p>
      <w:pPr>
        <w:jc w:val="left"/>
        <w:ind w:left="0" w:right="0" w:firstLine="640"/>
        <w:spacing w:line="288" w:lineRule="auto"/>
      </w:pPr>
      <w:r>
        <w:rPr>
          <w:sz w:val="28"/>
          <w:szCs w:val="28"/>
        </w:rPr>
        <w:t xml:space="preserve">我们中华民族历史悠久，有着5千年的灿烂历史和辉煌的文明，在这片越发繁荣的土地上，有着勤劳的人民和我们这些跨世纪的新一代。我们现在已经越来越大了，我们也已经在这片土地上生活了很长一段时间了，我想，我们不一定要等到长大之后为祖国贡献什么，而是现在就为祖国贡献一些我们的力量。</w:t>
      </w:r>
    </w:p>
    <w:p>
      <w:pPr/>
      <w:br/>
    </w:p>
    <w:p>
      <w:pPr>
        <w:jc w:val="left"/>
        <w:ind w:left="0" w:right="0" w:firstLine="640"/>
        <w:spacing w:line="288" w:lineRule="auto"/>
      </w:pPr>
      <w:r>
        <w:rPr>
          <w:sz w:val="28"/>
          <w:szCs w:val="28"/>
        </w:rPr>
        <w:t xml:space="preserve">有的同学此时可能会说：我们也只不过是一个小孩子，报答祖国是他们大人的事，我只要做好自己就可以了!这种想法是在不敢苟同。我们应该时刻想着我为祖国做些什么，也许我们现在的力量还很小，不可能像大人们那样，但是我们能为祖国做的也很多呀。比如：绿化祖国、美化生活环境、好好学习，这些看似平常的事情，只要我们能努力做到，而且是持之以恒地做，我们就已经是为祖国贡献自己的力量了。这样不仅仅是为祖国贡献力量，也是对我们自己的生活贡献力量。因为只有祖国繁荣了，人民的生活条件才会提高，只有祖国的环境污染得到治理了，我们的生活环境才会得到改善，只有祖国强大了，人民的力量才会强大。</w:t>
      </w:r>
    </w:p>
    <w:p>
      <w:pPr/>
      <w:br/>
    </w:p>
    <w:p>
      <w:pPr>
        <w:jc w:val="left"/>
        <w:ind w:left="0" w:right="0" w:firstLine="640"/>
        <w:spacing w:line="288" w:lineRule="auto"/>
      </w:pPr>
      <w:r>
        <w:rPr>
          <w:sz w:val="28"/>
          <w:szCs w:val="28"/>
        </w:rPr>
        <w:t xml:space="preserve">所以我们一定要与祖国共同进步，共同发展，我们要时刻为祖国做贡献，而不是从祖国母亲那里索取些什么，只有这样，中华民族才能不断地进步，我们的祖国才能不断的发展。</w:t>
      </w:r>
    </w:p>
    <w:p>
      <w:pPr/>
      <w:br/>
    </w:p>
    <w:p>
      <w:pPr>
        <w:jc w:val="left"/>
        <w:ind w:left="0" w:right="0" w:firstLine="640"/>
        <w:spacing w:line="288" w:lineRule="auto"/>
      </w:pPr>
      <w:r>
        <w:rPr>
          <w:sz w:val="28"/>
          <w:szCs w:val="28"/>
        </w:rPr>
        <w:t xml:space="preserve">有一句话说的好：少年富，则国富;少年强，则国强。现在，祖国还属于发展中国家，我们如果和欧洲的那些经济强国比还有一些距离，只有我们不断的进步，才能逐渐的缩短这个距离。作为一名小学生，一名中国共青团团员，我一定要好好学习，将来当一个合格的接班人，用自己的力量，为祖国母亲今后的发展壮大做出自己的贡献。</w:t>
      </w:r>
    </w:p>
    <w:p>
      <w:pPr/>
      <w:br/>
    </w:p>
    <w:p>
      <w:pPr>
        <w:jc w:val="left"/>
        <w:ind w:left="0" w:right="0" w:firstLine="640"/>
        <w:spacing w:line="288" w:lineRule="auto"/>
      </w:pPr>
      <w:r>
        <w:rPr>
          <w:sz w:val="28"/>
          <w:szCs w:val="28"/>
        </w:rPr>
        <w:t xml:space="preserve">在最后我要说一声：我要和祖国共奋进，我要和祖国共拼搏，我要同祖国共进步!</w:t>
      </w:r>
    </w:p>
    <w:p>
      <w:pPr/>
      <w:br/>
    </w:p>
    <w:p>
      <w:pPr>
        <w:jc w:val="left"/>
        <w:ind w:left="0" w:right="0" w:firstLine="640"/>
        <w:spacing w:line="288" w:lineRule="auto"/>
      </w:pPr>
      <w:r>
        <w:rPr>
          <w:sz w:val="28"/>
          <w:szCs w:val="28"/>
        </w:rPr>
        <w:t xml:space="preserve">我的演讲结束了，谢谢大家!</w:t>
      </w:r>
    </w:p>
    <w:p>
      <w:pPr/>
      <w:br/>
    </w:p>
    <w:p>
      <w:pPr/>
      <w:r>
        <w:rPr>
          <w:color w:val="red"/>
          <w:sz w:val="32"/>
          <w:szCs w:val="32"/>
          <w:b w:val="1"/>
          <w:bCs w:val="1"/>
        </w:rPr>
        <w:t xml:space="preserve">篇3：爱国主义演讲稿</w:t>
      </w:r>
    </w:p>
    <w:p>
      <w:pPr/>
      <w:br/>
    </w:p>
    <w:p>
      <w:pPr>
        <w:jc w:val="left"/>
        <w:ind w:left="0" w:right="0" w:firstLine="640"/>
        <w:spacing w:line="288" w:lineRule="auto"/>
      </w:pPr>
      <w:r>
        <w:rPr>
          <w:sz w:val="28"/>
          <w:szCs w:val="28"/>
        </w:rPr>
        <w:t xml:space="preserve">尊重的老师，敬爱的同学们：</w:t>
      </w:r>
    </w:p>
    <w:p>
      <w:pPr/>
      <w:br/>
    </w:p>
    <w:p>
      <w:pPr>
        <w:jc w:val="left"/>
        <w:ind w:left="0" w:right="0" w:firstLine="640"/>
        <w:spacing w:line="288" w:lineRule="auto"/>
      </w:pPr>
      <w:r>
        <w:rPr>
          <w:sz w:val="28"/>
          <w:szCs w:val="28"/>
        </w:rPr>
        <w:t xml:space="preserve">大家好！今天我为大家演讲的标题是《祖国在我心中》	。</w:t>
      </w:r>
    </w:p>
    <w:p>
      <w:pPr/>
      <w:br/>
    </w:p>
    <w:p>
      <w:pPr>
        <w:jc w:val="left"/>
        <w:ind w:left="0" w:right="0" w:firstLine="640"/>
        <w:spacing w:line="288" w:lineRule="auto"/>
      </w:pPr>
      <w:r>
        <w:rPr>
          <w:sz w:val="28"/>
          <w:szCs w:val="28"/>
        </w:rPr>
        <w:t xml:space="preserve">我不是一位诗人，不会用金碧辉煌的诗句来夸奖我的祖国；我不是一位歌手，不会用嘹亮的嗓音来歌唱我的祖国；然而，我是一名虔诚爱国的小学生，我会用毕生的信奉深爱我的祖国，保护我的祖国，建设我的祖国。</w:t>
      </w:r>
    </w:p>
    <w:p>
      <w:pPr/>
      <w:br/>
    </w:p>
    <w:p>
      <w:pPr>
        <w:jc w:val="left"/>
        <w:ind w:left="0" w:right="0" w:firstLine="640"/>
        <w:spacing w:line="288" w:lineRule="auto"/>
      </w:pPr>
      <w:r>
        <w:rPr>
          <w:sz w:val="28"/>
          <w:szCs w:val="28"/>
        </w:rPr>
        <w:t xml:space="preserve">“祖国在我心中”，简简略单的六个字，却道尽了多少中华儿女的心声。恰是由于有这样一颗中国心，革命先烈抛头颅、洒热血，奥运健儿奋勇拼搏，屡创光辉。而每一个华夏儿女，炎黄子孙，看到娇艳的国旗顺风飘荡，都会热血沸腾，壮志激动。</w:t>
      </w:r>
    </w:p>
    <w:p>
      <w:pPr/>
      <w:br/>
    </w:p>
    <w:p>
      <w:pPr>
        <w:jc w:val="left"/>
        <w:ind w:left="0" w:right="0" w:firstLine="640"/>
        <w:spacing w:line="288" w:lineRule="auto"/>
      </w:pPr>
      <w:r>
        <w:rPr>
          <w:sz w:val="28"/>
          <w:szCs w:val="28"/>
        </w:rPr>
        <w:t xml:space="preserve">打开历史的画卷，每次看到祖国受到了辱没和危害，我们就会恼怒，我们就会悲伤，因为祖国在我心中；每次看到老一辈无产阶层革命家毛主席在天安门广场的城楼上，发布中华人民共和国成破的影像时，我们就会冲动，我们就会流泪，因为祖国在我心中；而当“神舟六号”腾飞时、北京奥运揭幕式，我们就会欢呼，我们就会雀跃，这都是因为祖国在我心中！</w:t>
      </w:r>
    </w:p>
    <w:p>
      <w:pPr/>
      <w:br/>
    </w:p>
    <w:p>
      <w:pPr>
        <w:jc w:val="left"/>
        <w:ind w:left="0" w:right="0" w:firstLine="640"/>
        <w:spacing w:line="288" w:lineRule="auto"/>
      </w:pPr>
      <w:r>
        <w:rPr>
          <w:sz w:val="28"/>
          <w:szCs w:val="28"/>
        </w:rPr>
        <w:t xml:space="preserve">七岁那年，爸爸妈妈带我旅行了祖国的首都？北京。我十分明白得记得，国庆节确当天，我们在天安门广场前观看升旗典礼。当响亮的国歌奏响，当鲜艳的五星红旗迎风飘扬时，小小的我就会情不自禁地学着大人，举起右手，向祖国行最高的敬礼。也就是从那时起，在我心中便有了这样一个动摇的信心，祖国，就是妈妈，长大后，我要用双手把她建设得更增强大。国旗下的我，心潮磅礴，激情涌动。脸上，两行热泪在流淌；心中，一股热忱在呐喊：“祖国啊！我为你自豪，五星红旗，我为你骄傲！”</w:t>
      </w:r>
    </w:p>
    <w:p>
      <w:pPr/>
      <w:br/>
    </w:p>
    <w:p>
      <w:pPr>
        <w:jc w:val="left"/>
        <w:ind w:left="0" w:right="0" w:firstLine="640"/>
        <w:spacing w:line="288" w:lineRule="auto"/>
      </w:pPr>
      <w:r>
        <w:rPr>
          <w:sz w:val="28"/>
          <w:szCs w:val="28"/>
        </w:rPr>
        <w:t xml:space="preserve">同窗们，这就是我心中的祖国。我晓得，祖国在我心中；我信任，祖国也在你们大家的心中。让咱们为了祖国的来日更加美妙，努力学习！尽力斗争！努力拼搏吧！</w:t>
      </w:r>
    </w:p>
    <w:p>
      <w:pPr/>
      <w:br/>
    </w:p>
    <w:p>
      <w:pPr>
        <w:jc w:val="left"/>
        <w:ind w:left="0" w:right="0" w:firstLine="640"/>
        <w:spacing w:line="288" w:lineRule="auto"/>
      </w:pPr>
      <w:r>
        <w:rPr>
          <w:sz w:val="28"/>
          <w:szCs w:val="28"/>
        </w:rPr>
        <w:t xml:space="preserve">我的报告到此停止，谢谢大家！</w:t>
      </w:r>
    </w:p>
    <w:p>
      <w:pPr/>
      <w:br/>
    </w:p>
    <w:p>
      <w:pPr/>
      <w:r>
        <w:rPr>
          <w:color w:val="red"/>
          <w:sz w:val="32"/>
          <w:szCs w:val="32"/>
          <w:b w:val="1"/>
          <w:bCs w:val="1"/>
        </w:rPr>
        <w:t xml:space="preserve">篇4：爱国主义演讲稿</w:t>
      </w:r>
    </w:p>
    <w:p>
      <w:pPr/>
      <w:br/>
    </w:p>
    <w:p>
      <w:pPr>
        <w:jc w:val="left"/>
        <w:ind w:left="0" w:right="0" w:firstLine="640"/>
        <w:spacing w:line="288" w:lineRule="auto"/>
      </w:pPr>
      <w:r>
        <w:rPr>
          <w:sz w:val="28"/>
          <w:szCs w:val="28"/>
        </w:rPr>
        <w:t xml:space="preserve">爱国就是对祖国的忠诚和热爱。历朝历代,许多仁人志士都具有强烈的忧国忧民思想,以国事为己任,前仆后继,临难不屈,保卫祖国,关怀民生,这种可贵的精神,使中华民族历经劫难而不衰。爱国的内容十分广泛,热爱祖国的山河,热爱民族的历史,关心祖国的命运,在危难之时英勇战斗,为祖国捐躯,都是爱国主义的表现。在中华民族五千年的发展历程中,中华民族形成了以爱国主义为核心的伟大的民族精神。</w:t>
      </w:r>
    </w:p>
    <w:p>
      <w:pPr/>
      <w:br/>
    </w:p>
    <w:p>
      <w:pPr>
        <w:jc w:val="left"/>
        <w:ind w:left="0" w:right="0" w:firstLine="640"/>
        <w:spacing w:line="288" w:lineRule="auto"/>
      </w:pPr>
      <w:r>
        <w:rPr>
          <w:sz w:val="28"/>
          <w:szCs w:val="28"/>
        </w:rPr>
        <w:t xml:space="preserve">捐躯赴国难,视死忽如归,正是由于对祖国的深切热爱,勤劳智慧的中华儿女共同开拓了辽阔的疆域,创造了辉煌灿烂的文化。肩负着实现中华民族伟大复兴的我们,要热爱祖国的大好河山,积极维护祖国的主权独立和领土完整,祖国的领土寸土不能丢,不能被分裂侵占;要热爱祖国的历史和文化,提高民族自尊心和自信心,为创造更加辉煌的民族文化而尽心尽力。</w:t>
      </w:r>
    </w:p>
    <w:p>
      <w:pPr/>
      <w:br/>
    </w:p>
    <w:p>
      <w:pPr>
        <w:jc w:val="left"/>
        <w:ind w:left="0" w:right="0" w:firstLine="640"/>
        <w:spacing w:line="288" w:lineRule="auto"/>
      </w:pPr>
      <w:r>
        <w:rPr>
          <w:sz w:val="28"/>
          <w:szCs w:val="28"/>
        </w:rPr>
        <w:t xml:space="preserve">今天,我国已步入新的历史时期,加入世贸组织使我国与世界各国的联系更加密切,机遇与挑战并存,我们将面临越来越多的新情况、新问题。推进我国改革开放的伟大事业,加快社会主义现代化建设的进程,更需要我们不断弘扬爱国主义的优良传统。只有这样,中华民族才能重振雄风,为人类文明与进步做出更大的贡献。</w:t>
      </w:r>
    </w:p>
    <w:p>
      <w:pPr/>
      <w:br/>
    </w:p>
    <w:p>
      <w:pPr>
        <w:jc w:val="left"/>
        <w:ind w:left="0" w:right="0" w:firstLine="640"/>
        <w:spacing w:line="288" w:lineRule="auto"/>
      </w:pPr>
      <w:r>
        <w:rPr>
          <w:sz w:val="28"/>
          <w:szCs w:val="28"/>
        </w:rPr>
        <w:t xml:space="preserve">少年兴则国兴,小年强则国强。我们要适应时代发展的要求,正确认识祖国的历史和现实,增强爱国的情感和振兴祖国的责任感,树立民族自尊心与自信心;弘扬伟大的中华民族精神,高举爱国主义旗帜,锐意进取,自强不息,艰苦奋斗,顽强拼搏,真正把爱国之志变成报国之行。今天为振兴中华而勤奋学习,明天为创造祖国辉煌未来贡献自己的力量!</w:t>
      </w:r>
    </w:p>
    <w:p>
      <w:pPr/>
      <w:br/>
    </w:p>
    <w:p>
      <w:pPr/>
      <w:r>
        <w:rPr>
          <w:color w:val="red"/>
          <w:sz w:val="32"/>
          <w:szCs w:val="32"/>
          <w:b w:val="1"/>
          <w:bCs w:val="1"/>
        </w:rPr>
        <w:t xml:space="preserve">篇5：爱国主义演讲稿</w:t>
      </w:r>
    </w:p>
    <w:p>
      <w:pPr/>
      <w:br/>
    </w:p>
    <w:p>
      <w:pPr>
        <w:jc w:val="left"/>
        <w:ind w:left="0" w:right="0" w:firstLine="640"/>
        <w:spacing w:line="288" w:lineRule="auto"/>
      </w:pPr>
      <w:r>
        <w:rPr>
          <w:sz w:val="28"/>
          <w:szCs w:val="28"/>
        </w:rPr>
        <w:t xml:space="preserve">尊敬的领导、老师,亲爱的同学们:</w:t>
      </w:r>
    </w:p>
    <w:p>
      <w:pPr/>
      <w:br/>
    </w:p>
    <w:p>
      <w:pPr>
        <w:jc w:val="left"/>
        <w:ind w:left="0" w:right="0" w:firstLine="640"/>
        <w:spacing w:line="288" w:lineRule="auto"/>
      </w:pPr>
      <w:r>
        <w:rPr>
          <w:sz w:val="28"/>
          <w:szCs w:val="28"/>
        </w:rPr>
        <w:t xml:space="preserve">今天,我很荣幸,能在这飘扬的五星红旗下,代表我们初三一班这个团结奋进的班集体讲话。我演讲的题目是——爱国是一种强大的责任。</w:t>
      </w:r>
    </w:p>
    <w:p>
      <w:pPr/>
      <w:br/>
    </w:p>
    <w:p>
      <w:pPr>
        <w:jc w:val="left"/>
        <w:ind w:left="0" w:right="0" w:firstLine="640"/>
        <w:spacing w:line="288" w:lineRule="auto"/>
      </w:pPr>
      <w:r>
        <w:rPr>
          <w:sz w:val="28"/>
          <w:szCs w:val="28"/>
        </w:rPr>
        <w:t xml:space="preserve">抬头仰望高高飘扬的五星红旗,映入眼帘的是一抹深沉的血色。刚刚过去的清明节,是一个怀念故人,激励来者的节日。当我们在缅怀自己的亲人时,你有没有想到用鲜血染红国旗的共同亲人?</w:t>
      </w:r>
    </w:p>
    <w:p>
      <w:pPr/>
      <w:br/>
    </w:p>
    <w:p>
      <w:pPr>
        <w:jc w:val="left"/>
        <w:ind w:left="0" w:right="0" w:firstLine="640"/>
        <w:spacing w:line="288" w:lineRule="auto"/>
      </w:pPr>
      <w:r>
        <w:rPr>
          <w:sz w:val="28"/>
          <w:szCs w:val="28"/>
        </w:rPr>
        <w:t xml:space="preserve">我们从小就接受爱国教育,同学们对革命前辈的认识不会比我少。当时,危亡的中国因为有了这群甘洒热血者,以身许国的先烈们,才能够重新复活。他们深深懂得,没有国,哪来的家。他们带着梦想,带着责任,带着浩然正气奔赴战场。</w:t>
      </w:r>
    </w:p>
    <w:p>
      <w:pPr/>
      <w:br/>
    </w:p>
    <w:p>
      <w:pPr>
        <w:jc w:val="left"/>
        <w:ind w:left="0" w:right="0" w:firstLine="640"/>
        <w:spacing w:line="288" w:lineRule="auto"/>
      </w:pPr>
      <w:r>
        <w:rPr>
          <w:sz w:val="28"/>
          <w:szCs w:val="28"/>
        </w:rPr>
        <w:t xml:space="preserve">你有没有想过,如果你就生在那个年代,你是否有勇气担当起这份责任?你是否也会像我们的前辈们那样视死如归?</w:t>
      </w:r>
    </w:p>
    <w:p>
      <w:pPr/>
      <w:br/>
    </w:p>
    <w:p>
      <w:pPr>
        <w:jc w:val="left"/>
        <w:ind w:left="0" w:right="0" w:firstLine="640"/>
        <w:spacing w:line="288" w:lineRule="auto"/>
      </w:pPr>
      <w:r>
        <w:rPr>
          <w:sz w:val="28"/>
          <w:szCs w:val="28"/>
        </w:rPr>
        <w:t xml:space="preserve">你有没有想过,你现在做的,是否对得起头顶上飘扬的五星红旗?你现在所做的,是否对得起含笑九泉的革命英灵?</w:t>
      </w:r>
    </w:p>
    <w:p>
      <w:pPr/>
      <w:br/>
    </w:p>
    <w:p>
      <w:pPr>
        <w:jc w:val="left"/>
        <w:ind w:left="0" w:right="0" w:firstLine="640"/>
        <w:spacing w:line="288" w:lineRule="auto"/>
      </w:pPr>
      <w:r>
        <w:rPr>
          <w:sz w:val="28"/>
          <w:szCs w:val="28"/>
        </w:rPr>
        <w:t xml:space="preserve">捐躯赴国难,视死忽如归。中国人的血脉里流淌着无数热血男儿顽强不屈的灵魂。多少荣辱,多少艰辛;多少奋斗,多少牺牲。我们的先辈用血汗,用宝贵的生命,铸就了不朽的中华魂,换得华夏河山的阳光灿烂。是先辈的团结奋斗,是先辈的浴血奋战,才换来了今天的一切。</w:t>
      </w:r>
    </w:p>
    <w:p>
      <w:pPr/>
      <w:br/>
    </w:p>
    <w:p>
      <w:pPr>
        <w:jc w:val="left"/>
        <w:ind w:left="0" w:right="0" w:firstLine="640"/>
        <w:spacing w:line="288" w:lineRule="auto"/>
      </w:pPr>
      <w:r>
        <w:rPr>
          <w:sz w:val="28"/>
          <w:szCs w:val="28"/>
        </w:rPr>
        <w:t xml:space="preserve">“我们万众一心,冒着敌人的炮火,前进,前进,前进进!”这是祖国的无声召唤,这是祖国的殷切期盼!召唤着我们不断前进!期盼着我们再创辉煌!</w:t>
      </w:r>
    </w:p>
    <w:p>
      <w:pPr/>
      <w:br/>
    </w:p>
    <w:p>
      <w:pPr>
        <w:jc w:val="left"/>
        <w:ind w:left="0" w:right="0" w:firstLine="640"/>
        <w:spacing w:line="288" w:lineRule="auto"/>
      </w:pPr>
      <w:r>
        <w:rPr>
          <w:sz w:val="28"/>
          <w:szCs w:val="28"/>
        </w:rPr>
        <w:t xml:space="preserve">爱国需要传承。爱国是一个过程,如屈原所说——“路漫漫其修远兮,吾将上下而求索。”</w:t>
      </w:r>
    </w:p>
    <w:p>
      <w:pPr/>
      <w:br/>
    </w:p>
    <w:p>
      <w:pPr>
        <w:jc w:val="left"/>
        <w:ind w:left="0" w:right="0" w:firstLine="640"/>
        <w:spacing w:line="288" w:lineRule="auto"/>
      </w:pPr>
      <w:r>
        <w:rPr>
          <w:sz w:val="28"/>
          <w:szCs w:val="28"/>
        </w:rPr>
        <w:t xml:space="preserve">爱国需要斗志,如高尔基所说——我们是那高傲的海燕,渴望暴风雨的到来!</w:t>
      </w:r>
    </w:p>
    <w:p>
      <w:pPr/>
      <w:br/>
    </w:p>
    <w:p>
      <w:pPr>
        <w:jc w:val="left"/>
        <w:ind w:left="0" w:right="0" w:firstLine="640"/>
        <w:spacing w:line="288" w:lineRule="auto"/>
      </w:pPr>
      <w:r>
        <w:rPr>
          <w:sz w:val="28"/>
          <w:szCs w:val="28"/>
        </w:rPr>
        <w:t xml:space="preserve">今天的我们,无需面对国土的沦丧,无需承受战火的硝烟,但是我们可能要阻挡不期而来的洪水,猝不及防的地震。我们要发展,我们要富强。不容置疑,我们肩负着更沉重的责任,我们任重而道远!</w:t>
      </w:r>
    </w:p>
    <w:p>
      <w:pPr/>
      <w:br/>
    </w:p>
    <w:p>
      <w:pPr>
        <w:jc w:val="left"/>
        <w:ind w:left="0" w:right="0" w:firstLine="640"/>
        <w:spacing w:line="288" w:lineRule="auto"/>
      </w:pPr>
      <w:r>
        <w:rPr>
          <w:sz w:val="28"/>
          <w:szCs w:val="28"/>
        </w:rPr>
        <w:t xml:space="preserve">一生爱国路,无悔又无求!我们需要时刻铭记——爱国是你我的责任!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2025-12-14T19:00:35+08:00</dcterms:created>
  <dcterms:modified xsi:type="dcterms:W3CDTF">2025-12-14T19:00:35+08:00</dcterms:modified>
</cp:coreProperties>
</file>

<file path=docProps/custom.xml><?xml version="1.0" encoding="utf-8"?>
<Properties xmlns="http://schemas.openxmlformats.org/officeDocument/2006/custom-properties" xmlns:vt="http://schemas.openxmlformats.org/officeDocument/2006/docPropsVTypes"/>
</file>