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福利院爱心活动总结（精选4篇）</w:t>
      </w:r>
      <w:bookmarkEnd w:id="2"/>
    </w:p>
    <w:p>
      <w:pPr/>
      <w:br/>
    </w:p>
    <w:p>
      <w:pPr/>
      <w:r>
        <w:rPr>
          <w:color w:val="red"/>
          <w:sz w:val="32"/>
          <w:szCs w:val="32"/>
          <w:b w:val="1"/>
          <w:bCs w:val="1"/>
        </w:rPr>
        <w:t xml:space="preserve">篇1：福利院爱心活动总结</w:t>
      </w:r>
    </w:p>
    <w:p>
      <w:pPr/>
      <w:br/>
    </w:p>
    <w:p>
      <w:pPr>
        <w:jc w:val="left"/>
        <w:ind w:left="0" w:right="0" w:firstLine="640"/>
        <w:spacing w:line="288" w:lineRule="auto"/>
      </w:pPr>
      <w:r>
        <w:rPr>
          <w:sz w:val="28"/>
          <w:szCs w:val="28"/>
        </w:rPr>
        <w:t xml:space="preserve">2013年10月20日下午，菊花盛开的季节，凉风习习，寒冷虽然早早降临，但是xx福利院里却春光融融，充满着笑语欢歌。今天，来自于xx皮具护理自愿者服务队和重庆山城自愿者服务队近30位自愿者不仅为xx福利院十月份过生的19位老人送上了生日的祝福，也为所有的老人们带来了快乐，送来了温暖。</w:t>
      </w:r>
    </w:p>
    <w:p>
      <w:pPr/>
      <w:br/>
    </w:p>
    <w:p>
      <w:pPr>
        <w:jc w:val="left"/>
        <w:ind w:left="0" w:right="0" w:firstLine="640"/>
        <w:spacing w:line="288" w:lineRule="auto"/>
      </w:pPr>
      <w:r>
        <w:rPr>
          <w:sz w:val="28"/>
          <w:szCs w:val="28"/>
        </w:rPr>
        <w:t xml:space="preserve">下午两点半，大家齐聚在xx福利院门口。大家精神抖擞，个个脸上都堆满了微笑。来自于山城自愿者服务队的蔡承芳领队宣布了今天活动内容和安排之后，把自愿者分成节目组和聊天组两组。xx皮革护理自愿者服务队的朋友由于社会经验丰富被分在了聊天组，负责陪老人们聊天。</w:t>
      </w:r>
    </w:p>
    <w:p>
      <w:pPr/>
      <w:br/>
    </w:p>
    <w:p>
      <w:pPr>
        <w:jc w:val="left"/>
        <w:ind w:left="0" w:right="0" w:firstLine="640"/>
        <w:spacing w:line="288" w:lineRule="auto"/>
      </w:pPr>
      <w:r>
        <w:rPr>
          <w:sz w:val="28"/>
          <w:szCs w:val="28"/>
        </w:rPr>
        <w:t xml:space="preserve">xx区福利院是民政部主办的，共有四层楼，住着108位老人，有的是无人照顾的孤寡老人，有的虽然有子女，但是由于儿女工作忙，没有时间照顾。他们住在这里，生活条件很好，但是他们缺少的是开心快乐，缺少的是儿女的陪伴。我们到这里来陪他们聊天就是为了驱除他们的寂寞，让他们开心快乐。</w:t>
      </w:r>
    </w:p>
    <w:p>
      <w:pPr/>
      <w:br/>
    </w:p>
    <w:p>
      <w:pPr>
        <w:jc w:val="left"/>
        <w:ind w:left="0" w:right="0" w:firstLine="640"/>
        <w:spacing w:line="288" w:lineRule="auto"/>
      </w:pPr>
      <w:r>
        <w:rPr>
          <w:sz w:val="28"/>
          <w:szCs w:val="28"/>
        </w:rPr>
        <w:t xml:space="preserve">住在四楼的老人都是年纪比较大，身体有病，或者腿脚不方便的老人，他们很少下楼来玩，我们的聊天活动首先就从这里开始。自愿者们在和老人聊天的时候也帮助老人做做个人卫生，为老人做做服务。自愿者之一xx加盟总监陈总亲自陪老人们聊天，和老人们嘘寒问暖，并为老人们剪手指甲。我们在付出爱心的同时，也感到了责任和开心。虽然我们做得并不多，但是老人们都非常善良，他们对我们的到来表示了感谢，我们心里感到非常惭愧，因为我们做得还不够。</w:t>
      </w:r>
    </w:p>
    <w:p>
      <w:pPr/>
      <w:br/>
    </w:p>
    <w:p>
      <w:pPr>
        <w:jc w:val="left"/>
        <w:ind w:left="0" w:right="0" w:firstLine="640"/>
        <w:spacing w:line="288" w:lineRule="auto"/>
      </w:pPr>
      <w:r>
        <w:rPr>
          <w:sz w:val="28"/>
          <w:szCs w:val="28"/>
        </w:rPr>
        <w:t xml:space="preserve">三点半左右，我们慰问完了所有楼层的老人，下面节目组的自愿者们也布置好了生日会的会场。十月份共有19位老人过生，我们的目的就是让他们过一个热闹的生日。</w:t>
      </w:r>
    </w:p>
    <w:p>
      <w:pPr/>
      <w:br/>
    </w:p>
    <w:p>
      <w:pPr>
        <w:jc w:val="left"/>
        <w:ind w:left="0" w:right="0" w:firstLine="640"/>
        <w:spacing w:line="288" w:lineRule="auto"/>
      </w:pPr>
      <w:r>
        <w:rPr>
          <w:sz w:val="28"/>
          <w:szCs w:val="28"/>
        </w:rPr>
        <w:t xml:space="preserve">一个很大的生日蛋糕摆在桌上。在一曲《感恩的心》动人的乐曲中，我们为寿星们送上了生日蛋糕和浓浓的祝福，我们和老人们一起开心，一起快乐。老人们都说，这个生日过得热闹，过得幸福。</w:t>
      </w:r>
    </w:p>
    <w:p>
      <w:pPr/>
      <w:br/>
    </w:p>
    <w:p>
      <w:pPr>
        <w:jc w:val="left"/>
        <w:ind w:left="0" w:right="0" w:firstLine="640"/>
        <w:spacing w:line="288" w:lineRule="auto"/>
      </w:pPr>
      <w:r>
        <w:rPr>
          <w:sz w:val="28"/>
          <w:szCs w:val="28"/>
        </w:rPr>
        <w:t xml:space="preserve">为了给老人们带来开心，生日会后，自愿者们为老人们奉献了一台丰富多彩的文艺节目。有的唱歌，有的跳舞，有的诗哥朗诵。特别是xx皮具护理自愿者服务队以特别的方式向老人们送上了温暖。直营店郑林经理一首《常回家看看》唱得老人热泪盈眶，执行总监杨纯诗歌朗诵激情昂扬，有培训学校校长、公司售后总监叶波表演的顺口溜《尊老爱幼》和四川方言《二娃参军》把演出推向了高潮，老人们看得津津有味，气氛十分热烈。</w:t>
      </w:r>
    </w:p>
    <w:p>
      <w:pPr/>
      <w:br/>
    </w:p>
    <w:p>
      <w:pPr>
        <w:jc w:val="left"/>
        <w:ind w:left="0" w:right="0" w:firstLine="640"/>
        <w:spacing w:line="288" w:lineRule="auto"/>
      </w:pPr>
      <w:r>
        <w:rPr>
          <w:sz w:val="28"/>
          <w:szCs w:val="28"/>
        </w:rPr>
        <w:t xml:space="preserve">五点左右，在老人依依不舍的留恋中结束了今天的生日会和慰问活动。.通过今天的爱心活动，让我们更加意识到：关爱老人，回报社会是我们的责任和义务，我们会持之以恒的用真诚架起关怀的桥梁，用奉献升起感恩的翅膀！再一次祝福福利院老人们天天开心，生活幸福安康！</w:t>
      </w:r>
    </w:p>
    <w:p>
      <w:pPr/>
      <w:br/>
    </w:p>
    <w:p>
      <w:pPr/>
      <w:r>
        <w:rPr>
          <w:color w:val="red"/>
          <w:sz w:val="32"/>
          <w:szCs w:val="32"/>
          <w:b w:val="1"/>
          <w:bCs w:val="1"/>
        </w:rPr>
        <w:t xml:space="preserve">篇2：福利院爱心活动总结</w:t>
      </w:r>
    </w:p>
    <w:p>
      <w:pPr/>
      <w:br/>
    </w:p>
    <w:p>
      <w:pPr>
        <w:jc w:val="left"/>
        <w:ind w:left="0" w:right="0" w:firstLine="640"/>
        <w:spacing w:line="288" w:lineRule="auto"/>
      </w:pPr>
      <w:r>
        <w:rPr>
          <w:sz w:val="28"/>
          <w:szCs w:val="28"/>
        </w:rPr>
        <w:t xml:space="preserve">一、序言</w:t>
      </w:r>
    </w:p>
    <w:p>
      <w:pPr/>
      <w:br/>
    </w:p>
    <w:p>
      <w:pPr>
        <w:jc w:val="left"/>
        <w:ind w:left="0" w:right="0" w:firstLine="640"/>
        <w:spacing w:line="288" w:lineRule="auto"/>
      </w:pPr>
      <w:r>
        <w:rPr>
          <w:sz w:val="28"/>
          <w:szCs w:val="28"/>
        </w:rPr>
        <w:t xml:space="preserve">“尊老爱幼”是中华民族的传统美德，作为新世纪的大学生，更有责任和义务传承和发扬这一优良美德。由于年龄的增长，人在老化过程中智力，记忆力都逐渐下降，认知功能和智力功能，知觉速度都减退下降。随着闲暇的增多与社会交往的减少，使老年人逐渐产生孤独感，空虚感等情绪。另一方面，老年人随着健康和体力的衰退，被社会渐渐遗弃和受死亡的威胁，因此运用相关老年社会工作知识，通过各种活动方式帮助老年人重新体验快乐，建立身心健康的情绪，做到“老有所乐，老有所学，老有所为,老有所愿”成为福利院活动的主要目的。通过大学生的志愿服务实践影响，让人们关注老年问题，关心弱势群体，同时通过大学生的实践活动弘扬社工精神，促进社工事业发展，为建设社会主义和谐社会做出属于自己的贡献。管理科学系10级人力资源管理2班志愿者携带着“服务之心，关爱之心”于201*年11月21日走进漳州市福利院，进行了本次以“慰问孤寡老人，关爱弱小幼儿，奉献爱心”为主题的福利院爱心活动。</w:t>
      </w:r>
    </w:p>
    <w:p>
      <w:pPr/>
      <w:br/>
    </w:p>
    <w:p>
      <w:pPr>
        <w:jc w:val="left"/>
        <w:ind w:left="0" w:right="0" w:firstLine="640"/>
        <w:spacing w:line="288" w:lineRule="auto"/>
      </w:pPr>
      <w:r>
        <w:rPr>
          <w:sz w:val="28"/>
          <w:szCs w:val="28"/>
        </w:rPr>
        <w:t xml:space="preserve">二、活动流程</w:t>
      </w:r>
    </w:p>
    <w:p>
      <w:pPr/>
      <w:br/>
    </w:p>
    <w:p>
      <w:pPr>
        <w:jc w:val="left"/>
        <w:ind w:left="0" w:right="0" w:firstLine="640"/>
        <w:spacing w:line="288" w:lineRule="auto"/>
      </w:pPr>
      <w:r>
        <w:rPr>
          <w:sz w:val="28"/>
          <w:szCs w:val="28"/>
        </w:rPr>
        <w:t xml:space="preserve">在举办活动之前，我们与福利院主要负责人取得了联系，我们的活动与目的得到他们的大力支持。考虑到老人们多只会说闽南话，我们事先进行了一些口语训练，并针对老人小孩的牙齿咬力，准备了一些较为容易咀嚼的软面包，充分保证了我们相关活动的顺利进展。</w:t>
      </w:r>
    </w:p>
    <w:p>
      <w:pPr/>
      <w:br/>
    </w:p>
    <w:p>
      <w:pPr>
        <w:jc w:val="left"/>
        <w:ind w:left="0" w:right="0" w:firstLine="640"/>
        <w:spacing w:line="288" w:lineRule="auto"/>
      </w:pPr>
      <w:r>
        <w:rPr>
          <w:sz w:val="28"/>
          <w:szCs w:val="28"/>
        </w:rPr>
        <w:t xml:space="preserve">下午12：30，我们集合并向目的地进发，显示了我们青年大学生朝气蓬勃的活力。我们在正式行动之前，宣读了在福利院行动时需要注意的各项事项，其中包括怎样小孩游玩，如何与老人进行聊天，怎样处理紧急事件的发生。我们集体一起行动，协调分工，先后完成三项活动，流程如下：</w:t>
      </w:r>
    </w:p>
    <w:p>
      <w:pPr/>
      <w:br/>
    </w:p>
    <w:p>
      <w:pPr>
        <w:jc w:val="left"/>
        <w:ind w:left="0" w:right="0" w:firstLine="640"/>
        <w:spacing w:line="288" w:lineRule="auto"/>
      </w:pPr>
      <w:r>
        <w:rPr>
          <w:sz w:val="28"/>
          <w:szCs w:val="28"/>
        </w:rPr>
        <w:t xml:space="preserve">1、志愿者们发扬不怕苦，不怕脏的精神，将老人们用餐的食堂清扫了一遍，包括桌椅的擦拭，使得食堂看上去焕然一新，食堂管理员看了都称赞不已。</w:t>
      </w:r>
    </w:p>
    <w:p>
      <w:pPr/>
      <w:br/>
    </w:p>
    <w:p>
      <w:pPr>
        <w:jc w:val="left"/>
        <w:ind w:left="0" w:right="0" w:firstLine="640"/>
        <w:spacing w:line="288" w:lineRule="auto"/>
      </w:pPr>
      <w:r>
        <w:rPr>
          <w:sz w:val="28"/>
          <w:szCs w:val="28"/>
        </w:rPr>
        <w:t xml:space="preserve">2、随着食堂管理员的指点，我们来到儿童区，将我们事先准备的糕点、糖果一一分发，并与他们进一步交流，或是关怀之语，或是一同玩乐，或是亲密接触，或是一同观看电视节目。考虑到后面的活动，我们不得不离开，最后与儿童们拍照留恋。</w:t>
      </w:r>
    </w:p>
    <w:p>
      <w:pPr/>
      <w:br/>
    </w:p>
    <w:p>
      <w:pPr>
        <w:jc w:val="left"/>
        <w:ind w:left="0" w:right="0" w:firstLine="640"/>
        <w:spacing w:line="288" w:lineRule="auto"/>
      </w:pPr>
      <w:r>
        <w:rPr>
          <w:sz w:val="28"/>
          <w:szCs w:val="28"/>
        </w:rPr>
        <w:t xml:space="preserve">3、我们各自揣着桔子、面包走进老人公寓，对老人们献上我们的一点心意。尽管他们再三推辞，我们还是留下了东西。这次，志愿者进行了分组，与部分老人进行密切的交谈，闲话家常，了解老人们的生活状况，并向老人们询问了一些基本身体情况，使得交谈的每个老人都感受到了“家”的感觉，感受到了“家人”的温暖！临走时，我们路遇一些老人，不论是否交谈过，不论是否见过，一个微笑，挥一挥手，一句“再见”，尽显温暖，一下午的疲惫都在欢快中消失得无影无踪，觉得苦累都是浮云。此举进一步树立了青年志愿者的良好形象，为以后实践工作的顺利展开奠定了坚实的基础，同时也向校园宣传了“敬老爱幼”的传统美德，希望引起更多人的关注，让这一片朝阳、夕阳绽放绚丽的光彩。</w:t>
      </w:r>
    </w:p>
    <w:p>
      <w:pPr/>
      <w:br/>
    </w:p>
    <w:p>
      <w:pPr>
        <w:jc w:val="left"/>
        <w:ind w:left="0" w:right="0" w:firstLine="640"/>
        <w:spacing w:line="288" w:lineRule="auto"/>
      </w:pPr>
      <w:r>
        <w:rPr>
          <w:sz w:val="28"/>
          <w:szCs w:val="28"/>
        </w:rPr>
        <w:t xml:space="preserve">三、活动回顾与反思</w:t>
      </w:r>
    </w:p>
    <w:p>
      <w:pPr/>
      <w:br/>
    </w:p>
    <w:p>
      <w:pPr>
        <w:jc w:val="left"/>
        <w:ind w:left="0" w:right="0" w:firstLine="640"/>
        <w:spacing w:line="288" w:lineRule="auto"/>
      </w:pPr>
      <w:r>
        <w:rPr>
          <w:sz w:val="28"/>
          <w:szCs w:val="28"/>
        </w:rPr>
        <w:t xml:space="preserve">总体分析，此次活动取得了预期的效果，不仅仅为福利院的儿童和病人们带去了温暖，同时通过此次活动，让我们懂得什么是爱，怎样去爱，更呼吁社会上更多的人来关注这群社会的特殊群体，他们需要的部仅仅是物质上的帮助，需要更多的是一种心灵上的交流与沟通，是精神上的慰藉。</w:t>
      </w:r>
    </w:p>
    <w:p>
      <w:pPr/>
      <w:br/>
    </w:p>
    <w:p>
      <w:pPr>
        <w:jc w:val="left"/>
        <w:ind w:left="0" w:right="0" w:firstLine="640"/>
        <w:spacing w:line="288" w:lineRule="auto"/>
      </w:pPr>
      <w:r>
        <w:rPr>
          <w:sz w:val="28"/>
          <w:szCs w:val="28"/>
        </w:rPr>
        <w:t xml:space="preserve">志愿者或许没有足够的经济力量，但有着切身影响社会的能力，辐射爱的力量。同时这也是一次感恩回报社会的活动,相信通过这次活动也能唤起社会各界对老人和弱小儿童的爱护，增强大学生的社会责任感，为祖国大家庭和谐，美满贡献一份力量。此次活动我们比较遗憾的是没能有时间为老人小孩们带去一些节目，在他们生活之余为他们带来点乐趣。在以后的类似活动中，我们将借鉴此次经验，把此类活动办得更加成功。</w:t>
      </w:r>
    </w:p>
    <w:p>
      <w:pPr/>
      <w:br/>
    </w:p>
    <w:p>
      <w:pPr/>
      <w:r>
        <w:rPr>
          <w:color w:val="red"/>
          <w:sz w:val="32"/>
          <w:szCs w:val="32"/>
          <w:b w:val="1"/>
          <w:bCs w:val="1"/>
        </w:rPr>
        <w:t xml:space="preserve">篇3：福利院爱心活动总结</w:t>
      </w:r>
    </w:p>
    <w:p>
      <w:pPr/>
      <w:br/>
    </w:p>
    <w:p>
      <w:pPr>
        <w:jc w:val="left"/>
        <w:ind w:left="0" w:right="0" w:firstLine="640"/>
        <w:spacing w:line="288" w:lineRule="auto"/>
      </w:pPr>
      <w:r>
        <w:rPr>
          <w:sz w:val="28"/>
          <w:szCs w:val="28"/>
        </w:rPr>
        <w:t xml:space="preserve">一、活动花絮：</w:t>
      </w:r>
    </w:p>
    <w:p>
      <w:pPr/>
      <w:br/>
    </w:p>
    <w:p>
      <w:pPr>
        <w:jc w:val="left"/>
        <w:ind w:left="0" w:right="0" w:firstLine="640"/>
        <w:spacing w:line="288" w:lineRule="auto"/>
      </w:pPr>
      <w:r>
        <w:rPr>
          <w:sz w:val="28"/>
          <w:szCs w:val="28"/>
        </w:rPr>
        <w:t xml:space="preserve">十二月八日星期四早上我院团委青年志愿者九点出发步行到福利院。</w:t>
      </w:r>
    </w:p>
    <w:p>
      <w:pPr/>
      <w:br/>
    </w:p>
    <w:p>
      <w:pPr>
        <w:jc w:val="left"/>
        <w:ind w:left="0" w:right="0" w:firstLine="640"/>
        <w:spacing w:line="288" w:lineRule="auto"/>
      </w:pPr>
      <w:r>
        <w:rPr>
          <w:sz w:val="28"/>
          <w:szCs w:val="28"/>
        </w:rPr>
        <w:t xml:space="preserve">青年志愿者们分成4组，有的小组帮助福利院的阿姨们给孤儿们剥水果吃，有的小组陪福利院的小朋友们一起玩耍，还有的帮着打扫福利院的卫生。青年志愿者们虽然没有带去太多物质上的帮助，但他们却用自己的行动，用自己的爱心，给孤儿们带去了欢乐，让他们孤独的心得到温暖，让他们感受到了社会对他们的关爱。同时，也让这些平日在父母精心呵护下的志愿者们深深地感受到，自己和福利院的小朋友们相比已经很幸福了，觉得自己应该更加珍惜现在所拥有的一切，更激励志愿者们明确自己的航向，多学一些东西。</w:t>
      </w:r>
    </w:p>
    <w:p>
      <w:pPr/>
      <w:br/>
    </w:p>
    <w:p>
      <w:pPr>
        <w:jc w:val="left"/>
        <w:ind w:left="0" w:right="0" w:firstLine="640"/>
        <w:spacing w:line="288" w:lineRule="auto"/>
      </w:pPr>
      <w:r>
        <w:rPr>
          <w:sz w:val="28"/>
          <w:szCs w:val="28"/>
        </w:rPr>
        <w:t xml:space="preserve">二、活动不足：</w:t>
      </w:r>
    </w:p>
    <w:p>
      <w:pPr/>
      <w:br/>
    </w:p>
    <w:p>
      <w:pPr>
        <w:jc w:val="left"/>
        <w:ind w:left="0" w:right="0" w:firstLine="640"/>
        <w:spacing w:line="288" w:lineRule="auto"/>
      </w:pPr>
      <w:r>
        <w:rPr>
          <w:sz w:val="28"/>
          <w:szCs w:val="28"/>
        </w:rPr>
        <w:t xml:space="preserve">由于我们第一次举办这样的活动，经验不足，活动过程中存在一些问题：</w:t>
      </w:r>
    </w:p>
    <w:p>
      <w:pPr/>
      <w:br/>
    </w:p>
    <w:p>
      <w:pPr>
        <w:jc w:val="left"/>
        <w:ind w:left="0" w:right="0" w:firstLine="640"/>
        <w:spacing w:line="288" w:lineRule="auto"/>
      </w:pPr>
      <w:r>
        <w:rPr>
          <w:sz w:val="28"/>
          <w:szCs w:val="28"/>
        </w:rPr>
        <w:t xml:space="preserve">1、组织纪律欠缺，有组织的出发，但途中“有组织，无纪律”，三五成群，谈笑风声。</w:t>
      </w:r>
    </w:p>
    <w:p>
      <w:pPr/>
      <w:br/>
    </w:p>
    <w:p>
      <w:pPr>
        <w:jc w:val="left"/>
        <w:ind w:left="0" w:right="0" w:firstLine="640"/>
        <w:spacing w:line="288" w:lineRule="auto"/>
      </w:pPr>
      <w:r>
        <w:rPr>
          <w:sz w:val="28"/>
          <w:szCs w:val="28"/>
        </w:rPr>
        <w:t xml:space="preserve">2、由于事先没有对孩子们的生理状况做足够详细的了解，导致活动的效果不是非常理想。</w:t>
      </w:r>
    </w:p>
    <w:p>
      <w:pPr/>
      <w:br/>
    </w:p>
    <w:p>
      <w:pPr>
        <w:jc w:val="left"/>
        <w:ind w:left="0" w:right="0" w:firstLine="640"/>
        <w:spacing w:line="288" w:lineRule="auto"/>
      </w:pPr>
      <w:r>
        <w:rPr>
          <w:sz w:val="28"/>
          <w:szCs w:val="28"/>
        </w:rPr>
        <w:t xml:space="preserve">三、活动意义：</w:t>
      </w:r>
    </w:p>
    <w:p>
      <w:pPr/>
      <w:br/>
    </w:p>
    <w:p>
      <w:pPr>
        <w:jc w:val="left"/>
        <w:ind w:left="0" w:right="0" w:firstLine="640"/>
        <w:spacing w:line="288" w:lineRule="auto"/>
      </w:pPr>
      <w:r>
        <w:rPr>
          <w:sz w:val="28"/>
          <w:szCs w:val="28"/>
        </w:rPr>
        <w:t xml:space="preserve">在两院的积极努力配合下，活动顺利开展并圆满结束，活动的整体效果较好，响应预期目标：关注社会，关爱残疾儿童，提高大学生素质”。此次参加活动的志愿者共有22名，以大一青年志愿者为主，活动过程中充满了欢声笑语，气氛活跃。给大家感触最深的是这些孩子虽然是残疾儿童，但他们的心不残志不残。他们是那么的热爱生活，他们需要社会的关爱，哪怕是我们和她们聊聊天，做做游戏，她们也会感到快乐和温暖。通过这次活动，不仅使同学们从中接受了教育，受到了启发，而且还增强了同学们的社会责任感和爱心意识，从而给她们上了一堂生动实际并且充满爱心的社会教育课。针对此次活动的不足，我们会吸取经验教训，继续做好以后的爱心活动。</w:t>
      </w:r>
    </w:p>
    <w:p>
      <w:pPr/>
      <w:br/>
    </w:p>
    <w:p>
      <w:pPr/>
      <w:r>
        <w:rPr>
          <w:color w:val="red"/>
          <w:sz w:val="32"/>
          <w:szCs w:val="32"/>
          <w:b w:val="1"/>
          <w:bCs w:val="1"/>
        </w:rPr>
        <w:t xml:space="preserve">篇4：福利院爱心活动总结</w:t>
      </w:r>
    </w:p>
    <w:p>
      <w:pPr/>
      <w:br/>
    </w:p>
    <w:p>
      <w:pPr>
        <w:jc w:val="left"/>
        <w:ind w:left="0" w:right="0" w:firstLine="640"/>
        <w:spacing w:line="288" w:lineRule="auto"/>
      </w:pPr>
      <w:r>
        <w:rPr>
          <w:sz w:val="28"/>
          <w:szCs w:val="28"/>
        </w:rPr>
        <w:t xml:space="preserve">“关爱社会，关爱老人”，这是一个永恒不变的话题。为了响应这一号召，我校于2012年12月7日，来到了九畹溪镇第一福利院，顺利开展了本次关爱老人活动并圆满的完成了各项预定任务。经过我们小组全体成员的团结协作，精心策划，严密布置，认真落实，向学校交上一份令人满意的答卷。通过这次的活动，这次参加活动的师生普遍增长了劳动和服务经验，提高了各项义务劳动技能。</w:t>
      </w:r>
    </w:p>
    <w:p>
      <w:pPr/>
      <w:br/>
    </w:p>
    <w:p>
      <w:pPr>
        <w:jc w:val="left"/>
        <w:ind w:left="0" w:right="0" w:firstLine="640"/>
        <w:spacing w:line="288" w:lineRule="auto"/>
      </w:pPr>
      <w:r>
        <w:rPr>
          <w:sz w:val="28"/>
          <w:szCs w:val="28"/>
        </w:rPr>
        <w:t xml:space="preserve">为了给敬老院的老人们送去关怀和温暖，让他们感受到人间温情并领略当代小学生服务社会的风采，学校做了很长时间的前期准备工作。从一次又一次的讨论会到多次联系第一福利院负责人，我们付出了很多，也收获了很多。最后，我们制定了完善的活动计划，明确了项目内容，细化了项目分工。委派小组成员联络院方负责人并实地踩点，熟悉路线和环境，协商活动细节，取得了不错的效果，为后续活动的顺利进行提供了有力保障。</w:t>
      </w:r>
    </w:p>
    <w:p>
      <w:pPr/>
      <w:br/>
    </w:p>
    <w:p>
      <w:pPr>
        <w:jc w:val="left"/>
        <w:ind w:left="0" w:right="0" w:firstLine="640"/>
        <w:spacing w:line="288" w:lineRule="auto"/>
      </w:pPr>
      <w:r>
        <w:rPr>
          <w:sz w:val="28"/>
          <w:szCs w:val="28"/>
        </w:rPr>
        <w:t xml:space="preserve">在活动报告书得到学校批准后，我们马上分配人员采购互动需要的材料，并且安排一些娱乐节目、购买了慰问礼品。活动前两天通知所有参加活动的同学具体时间和出发地点，各项工作都安排得有条不紊。12月7日下午一点，准时出发，崎岖而上，大家都____满怀，迫切希望将源自内心的关爱和祝福传递给老人们。</w:t>
      </w:r>
    </w:p>
    <w:p>
      <w:pPr/>
      <w:br/>
    </w:p>
    <w:p>
      <w:pPr>
        <w:jc w:val="left"/>
        <w:ind w:left="0" w:right="0" w:firstLine="640"/>
        <w:spacing w:line="288" w:lineRule="auto"/>
      </w:pPr>
      <w:r>
        <w:rPr>
          <w:sz w:val="28"/>
          <w:szCs w:val="28"/>
        </w:rPr>
        <w:t xml:space="preserve">到了福利院后，负责人向我们简略介绍了第一福利院的各项情况并对我们的到来表示欢迎，也告知我们一些注意事项。接着，我们来到了活动室，与老人们亲切的问好，我们按照事先与院方共同拟定的活动方案，明确各位慰问者的分工，让他们发挥各自的专长展开劳动。一部分人为福利院做公益劳动。其余的同学帮助老人完成本次活动的游戏环节。同学们们都围坐在老人们的身旁嘘寒问暖，老人们开心而满意的微笑打破了一开始的距离感。</w:t>
      </w:r>
    </w:p>
    <w:p>
      <w:pPr/>
      <w:br/>
    </w:p>
    <w:p>
      <w:pPr>
        <w:jc w:val="left"/>
        <w:ind w:left="0" w:right="0" w:firstLine="640"/>
        <w:spacing w:line="288" w:lineRule="auto"/>
      </w:pPr>
      <w:r>
        <w:rPr>
          <w:sz w:val="28"/>
          <w:szCs w:val="28"/>
        </w:rPr>
        <w:t xml:space="preserve">慰问活动在一片热闹欢快的气氛中进行，首先以同学们一首首活泼欢快的儿歌拉开了整个活动的序幕，接下来同学们翩翩起舞，表演了自编自导自演的舞蹈。欢快的舞蹈、悦耳的歌声，把福利院的老人带到了如诗如画的世界，同学们的表演赢得了阵阵掌声，顿时，笑声、歌声、掌声融为一体，福利院成了快乐园，气氛非常的活跃和热烈。通过同学们慰问节目，老人们和同学们的距离拉近了，相互的心也近了，感情也沟通了。同学们依偎在老人们身旁嘘寒问暖、捶背揉肩，其乐融融。最后，当同学们把自己平时节省下来的零花钱购买的各种小礼物送到福利院的每个爷爷奶奶手中时，全场充满了浓浓的爱意和深深的友情，把整个献爱心活动推向了____。</w:t>
      </w:r>
    </w:p>
    <w:p>
      <w:pPr/>
      <w:br/>
    </w:p>
    <w:p>
      <w:pPr>
        <w:jc w:val="left"/>
        <w:ind w:left="0" w:right="0" w:firstLine="640"/>
        <w:spacing w:line="288" w:lineRule="auto"/>
      </w:pPr>
      <w:r>
        <w:rPr>
          <w:sz w:val="28"/>
          <w:szCs w:val="28"/>
        </w:rPr>
        <w:t xml:space="preserve">活动圆满的为完成了，院方向我们表示了感谢也希望我们能够长期和他们合作。这是对我们所有师生的肯定。我们祝福老人们都身体健康，生活快乐，长命百岁，最后依依不舍的离开了福利院。回去的一路上，刚刚发生的画面还是会在脑海中不断浮现。</w:t>
      </w:r>
    </w:p>
    <w:p>
      <w:pPr/>
      <w:br/>
    </w:p>
    <w:p>
      <w:pPr>
        <w:jc w:val="left"/>
        <w:ind w:left="0" w:right="0" w:firstLine="640"/>
        <w:spacing w:line="288" w:lineRule="auto"/>
      </w:pPr>
      <w:r>
        <w:rPr>
          <w:sz w:val="28"/>
          <w:szCs w:val="28"/>
        </w:rPr>
        <w:t xml:space="preserve">总结此次活动，我的感受就是温暖。尽管活动中多多少少还是有一点瑕疵，但总体上来看，这次活动还是极其精彩的，充满暖意和温馨的。在活动过程中，同学们都表现出了极强的个人能力，特别是大家现场即兴发挥，表演了一个又一个精彩绝伦的节目，使活动____迭起，把老人们的积极性都调动了起来，老人们的兴致普遍很高，这是活动中的一大亮点，也是我之前所没有预料到的。大家的团结协作是这次活动能够完美收尾的关键中的关键。</w:t>
      </w:r>
    </w:p>
    <w:p>
      <w:pPr/>
      <w:br/>
    </w:p>
    <w:p>
      <w:pPr>
        <w:jc w:val="left"/>
        <w:ind w:left="0" w:right="0" w:firstLine="640"/>
        <w:spacing w:line="288" w:lineRule="auto"/>
      </w:pPr>
      <w:r>
        <w:rPr>
          <w:sz w:val="28"/>
          <w:szCs w:val="28"/>
        </w:rPr>
        <w:t xml:space="preserve">在活动圆满完成之后，回顾整个活动过程，我感慨良多。尊老敬老一直以来都是我们中华民族的传统美德。然而，在今天这个物质愈加丰富的时代里，中年一代的人们工作日益繁忙，无暇顾及到身边的父母。所以，现在的社会有了很多内心孤独无依的老人。我们作为新时代的学生就非常有义务来担起这个社会责任，继续发扬这个延绵千年的传统美德。我们经常去福利院看望老人家，和他们拉拉家常，倾听他们的诉说，他们会感到很高兴。我们不仅仅可以在物质上给予他们一些力所能及的帮助，更重要的是我们能够帮助老人抚平内心的孤独，给他们带来快乐。我们可以通过自己的一份努力，给老人带去关爱、欢乐和温暖，树立榜样，营造全社会尊老敬老爱老的良好风尚，培养和提升公民的社会公德意识。对此，我们感到很光荣，很自豪。我们希望通过我们的实际行动，传递爱的接力棒，给老人们带去物质支持和精神关怀，引起社会各界对老年人群体更多的关注。</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2025-12-08T11:36:15+08:00</dcterms:created>
  <dcterms:modified xsi:type="dcterms:W3CDTF">2025-12-08T11:36:15+08:00</dcterms:modified>
</cp:coreProperties>
</file>

<file path=docProps/custom.xml><?xml version="1.0" encoding="utf-8"?>
<Properties xmlns="http://schemas.openxmlformats.org/officeDocument/2006/custom-properties" xmlns:vt="http://schemas.openxmlformats.org/officeDocument/2006/docPropsVTypes"/>
</file>