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银行副科长工作总结（精选3篇）</w:t>
      </w:r>
      <w:bookmarkEnd w:id="2"/>
    </w:p>
    <w:p>
      <w:pPr/>
      <w:br/>
    </w:p>
    <w:p>
      <w:pPr/>
      <w:r>
        <w:rPr>
          <w:color w:val="red"/>
          <w:sz w:val="32"/>
          <w:szCs w:val="32"/>
          <w:b w:val="1"/>
          <w:bCs w:val="1"/>
        </w:rPr>
        <w:t xml:space="preserve">篇1：银行副科长工作总结</w:t>
      </w:r>
    </w:p>
    <w:p>
      <w:pPr/>
      <w:br/>
    </w:p>
    <w:p>
      <w:pPr>
        <w:jc w:val="left"/>
        <w:ind w:left="0" w:right="0" w:firstLine="640"/>
        <w:spacing w:line="288" w:lineRule="auto"/>
      </w:pPr>
      <w:r>
        <w:rPr>
          <w:sz w:val="28"/>
          <w:szCs w:val="28"/>
        </w:rPr>
        <w:t xml:space="preserve">一年来，在分管行领导和陈主任的正确领导下，在全科同志们的积极配合下，我能认真按照行里的各项规章制度要求，对照年初工作目标和计划，扎扎实实的干好本职工作，以“德、能、勤、绩、廉”的标准严格要求自己，约束自己，并顺利完成了全年工作任务。现将工作和学习情况做一简要回报：</w:t>
      </w:r>
    </w:p>
    <w:p>
      <w:pPr/>
      <w:br/>
    </w:p>
    <w:p>
      <w:pPr>
        <w:jc w:val="left"/>
        <w:ind w:left="0" w:right="0" w:firstLine="640"/>
        <w:spacing w:line="288" w:lineRule="auto"/>
      </w:pPr>
      <w:r>
        <w:rPr>
          <w:sz w:val="28"/>
          <w:szCs w:val="28"/>
        </w:rPr>
        <w:t xml:space="preserve">我是一名行员，但更是一名党员，同时还担任着科室党支部的组织委员和党风廉政建设联络员。在日常工作生活中，我能恪尽职守，学以立德，学以增智，主动组织好科里的每周二政治理论和业务学习，并做好全员学习记录簿的笔记及检查与考评工作。同时，还按照行里要求，给纪检监察办公室报送好电子版和纸质版政治学习与党风廉政建设工作开展情况的有关材料。使事后监督中心这个讲政治的小集体政治理论和业务学习蔚然成风，也久而久之养成了一个良好的习惯。今年七月份，我支部还被评为全辖“学习型党支部”。政治理论学习的经常化、制度化，促进了我们“依法履职，制度至上，文明服务，促进和谐”责任的有效落实。</w:t>
      </w:r>
    </w:p>
    <w:p>
      <w:pPr/>
      <w:br/>
    </w:p>
    <w:p>
      <w:pPr>
        <w:jc w:val="left"/>
        <w:ind w:left="0" w:right="0" w:firstLine="640"/>
        <w:spacing w:line="288" w:lineRule="auto"/>
      </w:pPr>
      <w:r>
        <w:rPr>
          <w:sz w:val="28"/>
          <w:szCs w:val="28"/>
        </w:rPr>
        <w:t xml:space="preserve">当前，各级行不断加强事后监督中心工作，使我们也更进一步明确了新形势下加强和改进工作作风，强化完善职责的着力点。我认为，加强制度落实是干好会计财务监督工作的有利保证，离开制度监督就无异于纸上谈兵，闭门造车。因此，我能坚持原则，不徇私情，一切按照制度去开展工作。有时候，难免有暂时得罪人的地方，可是我清醒的认为，只要是为了工作，出于公心，以后他们都会明白和理解原则与制度的无情与有情。在工作中，只有一把尺子量到底，才能保证各项工作有序进行与科学开展。在事后监督中心工作几年来，我深深地体会到：基层央行履职核心价值观的其中一点就是强化制度建设和落实。去年12月份“宣化”案件的发生，已给我们一线业务人员敲了一个警钟。我们既然爱护同志，就应当首先执行制度，一切都要用制度来说话和办事。</w:t>
      </w:r>
    </w:p>
    <w:p>
      <w:pPr/>
      <w:br/>
    </w:p>
    <w:p>
      <w:pPr>
        <w:jc w:val="left"/>
        <w:ind w:left="0" w:right="0" w:firstLine="640"/>
        <w:spacing w:line="288" w:lineRule="auto"/>
      </w:pPr>
      <w:r>
        <w:rPr>
          <w:sz w:val="28"/>
          <w:szCs w:val="28"/>
        </w:rPr>
        <w:t xml:space="preserve">银行业的特殊性决定了其健全内控制约机制的重要性。因此，我根据参加工作二十多年来的经验和目前的业务发展需要，认为，加强制度建设非常适时，也非常重要和必要。只有建立和完善各项规章制度，才能做到章可循，有规可依。年内，我结合实际，协助科长和同志们对科里主要业务环节、重要岗位及要害岗位进行了督察和普查，进一步强化人的思想教育和业务能力培训提升，加强监督流程管理，堵塞一切漏洞和死角。对业务科室的业务，加大执行规章制度的监督检查力度，追踪检查的深度和广度。充分发挥了基层央行事后监督检查体系的有效作用。</w:t>
      </w:r>
    </w:p>
    <w:p>
      <w:pPr/>
      <w:br/>
    </w:p>
    <w:p>
      <w:pPr>
        <w:jc w:val="left"/>
        <w:ind w:left="0" w:right="0" w:firstLine="640"/>
        <w:spacing w:line="288" w:lineRule="auto"/>
      </w:pPr>
      <w:r>
        <w:rPr>
          <w:sz w:val="28"/>
          <w:szCs w:val="28"/>
        </w:rPr>
        <w:t xml:space="preserve">作为一名副职，就应当拉偏套，使正劲。时时处处要为团队建设操心谋事。精诚团结同事，共创和谐科室。今年，我虽然取得了一些成绩，但是成绩都归功于行领导的正确领导，归功于主任和同志们的辛勤工作，我只是尽心尽责的做了一些力所能及的事情，离组织上和同时们的要求还有很大的差距。今天总结成绩，就是为了明天更好的开展新的工作，接受新的挑战。在新的一年里，我首先要加强学习，因为学习能力是一个行员德能勤绩廉素质高低的集中体现，也是一个团队组织核心竞争力强弱的集中体现。其次，要发挥人的积极性，坚持以人为本，用新的央行文化理念去补充制度上的不足和缺憾，达到一种愿景、文化和团队成长的完美融合，使我们的事后监督中心更富有执行力、战斗力和创新力。</w:t>
      </w:r>
    </w:p>
    <w:p>
      <w:pPr/>
      <w:br/>
    </w:p>
    <w:p>
      <w:pPr>
        <w:jc w:val="left"/>
        <w:ind w:left="0" w:right="0" w:firstLine="640"/>
        <w:spacing w:line="288" w:lineRule="auto"/>
      </w:pPr>
      <w:r>
        <w:rPr>
          <w:sz w:val="28"/>
          <w:szCs w:val="28"/>
        </w:rPr>
        <w:t xml:space="preserve">谢谢x行长和同志们对我一年来工作上的关心与支持!</w:t>
      </w:r>
    </w:p>
    <w:p>
      <w:pPr/>
      <w:br/>
    </w:p>
    <w:p>
      <w:pPr/>
      <w:r>
        <w:rPr>
          <w:color w:val="red"/>
          <w:sz w:val="32"/>
          <w:szCs w:val="32"/>
          <w:b w:val="1"/>
          <w:bCs w:val="1"/>
        </w:rPr>
        <w:t xml:space="preserve">篇2：银行副科长工作总结</w:t>
      </w:r>
    </w:p>
    <w:p>
      <w:pPr/>
      <w:br/>
    </w:p>
    <w:p>
      <w:pPr>
        <w:jc w:val="left"/>
        <w:ind w:left="0" w:right="0" w:firstLine="640"/>
        <w:spacing w:line="288" w:lineRule="auto"/>
      </w:pPr>
      <w:r>
        <w:rPr>
          <w:sz w:val="28"/>
          <w:szCs w:val="28"/>
        </w:rPr>
        <w:t xml:space="preserve">一年来，在分管行领导和陈主任的正确领导下，在全科同志们的积极配合下，我能认真按照行里的各项规章制度要求，对照年初工作目标和计划，扎扎实实的干好本职工作，以“德、能、勤、绩、廉”的标准严格要求自己，约束自己，并顺利完成了全年工作任务。现将工作和学习情况做一自我总结如下：</w:t>
      </w:r>
    </w:p>
    <w:p>
      <w:pPr/>
      <w:br/>
    </w:p>
    <w:p>
      <w:pPr>
        <w:jc w:val="left"/>
        <w:ind w:left="0" w:right="0" w:firstLine="640"/>
        <w:spacing w:line="288" w:lineRule="auto"/>
      </w:pPr>
      <w:r>
        <w:rPr>
          <w:sz w:val="28"/>
          <w:szCs w:val="28"/>
        </w:rPr>
        <w:t xml:space="preserve">一、加强政治、业务学习，坚持用科学理论武装头脑。</w:t>
      </w:r>
    </w:p>
    <w:p>
      <w:pPr/>
      <w:br/>
    </w:p>
    <w:p>
      <w:pPr>
        <w:jc w:val="left"/>
        <w:ind w:left="0" w:right="0" w:firstLine="640"/>
        <w:spacing w:line="288" w:lineRule="auto"/>
      </w:pPr>
      <w:r>
        <w:rPr>
          <w:sz w:val="28"/>
          <w:szCs w:val="28"/>
        </w:rPr>
        <w:t xml:space="preserve">我是一名行员，但更是一名党员，同时还担任着科室党支部的组织委员和党风廉政建设联络员。在日常工作生活中，我能恪尽职守，学以立德，学以增智，主动组织好科里的每周二政治理论和业务学习，并做好全员学习记录簿的笔记及检查与考评工作。同时，还按照行里要求，给纪检监察办公室报送好电子版和纸质版政治学习与党风廉政建设工作开展情况的有关材料。使事后监督中心这个讲政治的小集体政治理论和业务学习蔚然成风，也久而久之养成了一个良好的习惯。今年七月份，我支部还被评为全辖“学习型党支部”。政治理论学习的经常化、制度化，促进了我们“依法履职，制度至上，文明服务，促进和谐”责任的有效落实。</w:t>
      </w:r>
    </w:p>
    <w:p>
      <w:pPr/>
      <w:br/>
    </w:p>
    <w:p>
      <w:pPr>
        <w:jc w:val="left"/>
        <w:ind w:left="0" w:right="0" w:firstLine="640"/>
        <w:spacing w:line="288" w:lineRule="auto"/>
      </w:pPr>
      <w:r>
        <w:rPr>
          <w:sz w:val="28"/>
          <w:szCs w:val="28"/>
        </w:rPr>
        <w:t xml:space="preserve">二、深刻把握制度至上的着力点。</w:t>
      </w:r>
    </w:p>
    <w:p>
      <w:pPr/>
      <w:br/>
    </w:p>
    <w:p>
      <w:pPr>
        <w:jc w:val="left"/>
        <w:ind w:left="0" w:right="0" w:firstLine="640"/>
        <w:spacing w:line="288" w:lineRule="auto"/>
      </w:pPr>
      <w:r>
        <w:rPr>
          <w:sz w:val="28"/>
          <w:szCs w:val="28"/>
        </w:rPr>
        <w:t xml:space="preserve">当前，各级行不断加强事后监督中心工作，使我们也更进一步明确了新形势下加强和改进工作作风，强化完善职责的着力点。我认为，加强制度落实是干好会计财务监督工作的有利保证，离开制度监督就无异于纸上谈兵，闭门造车。因此，我能坚持原则，不徇私情，一切按照制度去开展工作。有时候，难免有暂时得罪人的地方，可是我清醒的认为，只要是为了工作，出于公心，以后他们都会明白和理解原则与制度的无情与有情。在工作中，只有一把尺子量到底，才能保证各项工作有序进行与科学开展。在事后监督中心工作几年来，我深深地体会到：基层央行履职核心价值观的其中一点就是强化制度建设和落实。去年12月份“宣化”案件的发生，已给我们一线业务人员敲了一个警钟。我们既然爱护同志，就应当首先执行制度，一切都要用制度来说话和办事。</w:t>
      </w:r>
    </w:p>
    <w:p>
      <w:pPr/>
      <w:br/>
    </w:p>
    <w:p>
      <w:pPr>
        <w:jc w:val="left"/>
        <w:ind w:left="0" w:right="0" w:firstLine="640"/>
        <w:spacing w:line="288" w:lineRule="auto"/>
      </w:pPr>
      <w:r>
        <w:rPr>
          <w:sz w:val="28"/>
          <w:szCs w:val="28"/>
        </w:rPr>
        <w:t xml:space="preserve">三、努力发挥严以律己的表率作用。</w:t>
      </w:r>
    </w:p>
    <w:p>
      <w:pPr/>
      <w:br/>
    </w:p>
    <w:p>
      <w:pPr>
        <w:jc w:val="left"/>
        <w:ind w:left="0" w:right="0" w:firstLine="640"/>
        <w:spacing w:line="288" w:lineRule="auto"/>
      </w:pPr>
      <w:r>
        <w:rPr>
          <w:sz w:val="28"/>
          <w:szCs w:val="28"/>
        </w:rPr>
        <w:t xml:space="preserve">银行业的特殊性决定了其健全内控制约机制的重要性。因此，我根据参加工作二十多年来的经验和目前的业务发展需要，认为，加强制度建设非常适时，也非常重要和必要。只有建立和完善各项规章制度，才能做到章可循，有规可依。年内，我结合实际，协助科长和同志们对科里主要业务环节、重要岗位及要害岗位进行了督察和普查，进一步强化人的思想教育和业务能力培训提升，加强监督流程管理，堵塞一切漏洞和死角。对业务科室的业务，加大执行规章制度的监督检查力度，追踪检查的深度和广度。充分发挥了基层央行事后监督检查体系的有效作用。</w:t>
      </w:r>
    </w:p>
    <w:p>
      <w:pPr/>
      <w:br/>
    </w:p>
    <w:p>
      <w:pPr>
        <w:jc w:val="left"/>
        <w:ind w:left="0" w:right="0" w:firstLine="640"/>
        <w:spacing w:line="288" w:lineRule="auto"/>
      </w:pPr>
      <w:r>
        <w:rPr>
          <w:sz w:val="28"/>
          <w:szCs w:val="28"/>
        </w:rPr>
        <w:t xml:space="preserve">四、积极为构建和谐文明科室做贡献。</w:t>
      </w:r>
    </w:p>
    <w:p>
      <w:pPr/>
      <w:br/>
    </w:p>
    <w:p>
      <w:pPr>
        <w:jc w:val="left"/>
        <w:ind w:left="0" w:right="0" w:firstLine="640"/>
        <w:spacing w:line="288" w:lineRule="auto"/>
      </w:pPr>
      <w:r>
        <w:rPr>
          <w:sz w:val="28"/>
          <w:szCs w:val="28"/>
        </w:rPr>
        <w:t xml:space="preserve">作为一名副职，就应当拉偏套，使正劲。时时处处要为团队建设操心谋事。精诚团结同事，共创和谐科室。今年，我虽然取得了一些成绩，但是成绩都归功于行领导的正确领导，归功于主任和同志们的辛勤工作，我只是尽心尽责的做了一些力所能及的事情，离组织上和同时们的要求还有很大的差距。</w:t>
      </w:r>
    </w:p>
    <w:p>
      <w:pPr/>
      <w:br/>
    </w:p>
    <w:p>
      <w:pPr>
        <w:jc w:val="left"/>
        <w:ind w:left="0" w:right="0" w:firstLine="640"/>
        <w:spacing w:line="288" w:lineRule="auto"/>
      </w:pPr>
      <w:r>
        <w:rPr>
          <w:sz w:val="28"/>
          <w:szCs w:val="28"/>
        </w:rPr>
        <w:t xml:space="preserve">今天总结成绩，就是为了明天更好的开展新的工作，接受新的挑战。在新的一年里，我首先要加强学习，因为学习能力是一个行员德能勤绩廉素质高低的集中体现，也是一个团队组织核心竞争力强弱的集中体现。其次，要发挥人的积极性，坚持以人为本，用新的央行文化理念去补充制度上的不足和缺憾，达到一种愿景、文化和团队成长的完美融合，使我们的事后监督中心更富有执行力、战斗力和创新力。</w:t>
      </w:r>
    </w:p>
    <w:p>
      <w:pPr/>
      <w:br/>
    </w:p>
    <w:p>
      <w:pPr/>
      <w:r>
        <w:rPr>
          <w:color w:val="red"/>
          <w:sz w:val="32"/>
          <w:szCs w:val="32"/>
          <w:b w:val="1"/>
          <w:bCs w:val="1"/>
        </w:rPr>
        <w:t xml:space="preserve">篇3：银行副科长工作总结</w:t>
      </w:r>
    </w:p>
    <w:p>
      <w:pPr/>
      <w:br/>
    </w:p>
    <w:p>
      <w:pPr>
        <w:jc w:val="left"/>
        <w:ind w:left="0" w:right="0" w:firstLine="640"/>
        <w:spacing w:line="288" w:lineRule="auto"/>
      </w:pPr>
      <w:r>
        <w:rPr>
          <w:sz w:val="28"/>
          <w:szCs w:val="28"/>
        </w:rPr>
        <w:t xml:space="preserve">一、重学习，提高政治思想素质和业务水平</w:t>
      </w:r>
    </w:p>
    <w:p>
      <w:pPr/>
      <w:br/>
    </w:p>
    <w:p>
      <w:pPr>
        <w:jc w:val="left"/>
        <w:ind w:left="0" w:right="0" w:firstLine="640"/>
        <w:spacing w:line="288" w:lineRule="auto"/>
      </w:pPr>
      <w:r>
        <w:rPr>
          <w:sz w:val="28"/>
          <w:szCs w:val="28"/>
        </w:rPr>
        <w:t xml:space="preserve">作为银行的管理人员，我深刻认识到学习的重要性；任职以来，我都坚持在工作中学习、把学习当作工作的原则，严格端正学习态度。一是加强政治理论和业务知识的学习，提高理论素养；坚持以“三个代表”重要思想和党的十八大精神为指导，深入学习贯彻党的各种政策法规，边学习边做读书笔记，边写心得体会；___年共完成___万多字读书笔记和___万余字心得体会；十八大期间，积极主动地观看了全场报道，认真系统地进行了学习，并联系实际进行深入思考。二是学___行的各种会议精神和工作部署，并结合支行实际，认真贯彻落实；在抓好自身学习的同时，全力搞好职工的政治思想和业务学习，___开展员工培训教育活动，为把支行建设成为学习型___不懈努力。三是围绕分管的工作学习，提高业务能力。我分管的工作涉及面广，综合性较强，每一项工作都有特定的要求和程序，只有不断学习，掌握方方面面的规定、制度、办法，才能有效指导工作。因此，我认真学习相关业务知识，认真对待每一项工作，认真负责地去做好做到位，从而使其他行领导能够把主要精力投入到银行的主业务中去。</w:t>
      </w:r>
    </w:p>
    <w:p>
      <w:pPr/>
      <w:br/>
    </w:p>
    <w:p>
      <w:pPr>
        <w:jc w:val="left"/>
        <w:ind w:left="0" w:right="0" w:firstLine="640"/>
        <w:spacing w:line="288" w:lineRule="auto"/>
      </w:pPr>
      <w:r>
        <w:rPr>
          <w:sz w:val="28"/>
          <w:szCs w:val="28"/>
        </w:rPr>
        <w:t xml:space="preserve">通过学习，一定程度地提高了我的政治思想理论，进一步树立了正确的人生观、世界观，提高了业务能力，为更好地完成本职工作打下了坚实的基础。</w:t>
      </w:r>
    </w:p>
    <w:p>
      <w:pPr/>
      <w:br/>
    </w:p>
    <w:p>
      <w:pPr>
        <w:jc w:val="left"/>
        <w:ind w:left="0" w:right="0" w:firstLine="640"/>
        <w:spacing w:line="288" w:lineRule="auto"/>
      </w:pPr>
      <w:r>
        <w:rPr>
          <w:sz w:val="28"/>
          <w:szCs w:val="28"/>
        </w:rPr>
        <w:t xml:space="preserve">二、带班子，恪尽职守起好表率</w:t>
      </w:r>
    </w:p>
    <w:p>
      <w:pPr/>
      <w:br/>
    </w:p>
    <w:p>
      <w:pPr>
        <w:jc w:val="left"/>
        <w:ind w:left="0" w:right="0" w:firstLine="640"/>
        <w:spacing w:line="288" w:lineRule="auto"/>
      </w:pPr>
      <w:r>
        <w:rPr>
          <w:sz w:val="28"/>
          <w:szCs w:val="28"/>
        </w:rPr>
        <w:t xml:space="preserve">为全面加强员工“以客户中为心”的服务意识，有力地促进支行持续健康发展，___年，我努力进取，积极创新，进一步加强了班子建设力度。一是坚定信念，维护大局。自担任支行副行长以来，我能从严要求自己，摆正自己同___的关系，顾全大局，始终把工作摆在首位，坚定信仰，积极向上，始终保持着亢奋的精神状态，思想上求进步，工作上求成效；在处理工作关系上，十分注意摆正自己的角色位置，自觉维护___领导、___利益和___荣誉，做到宽容待人、公正办事；敢于讲真话讲实话，敢于负责任。二是加强党风廉政建设。在紧抓业务的基础上，我以身作则，并严格规律员工，坚持以高标准、严要求作为工作的出发点和落脚点，加大纪检监察工作力度；对重点部位、重点窗口加强检查，规范员工的工作行为；制定相关廉政制度，从苗头上杜绝吃、拿、卡、要、报等不良问题在我行发生，使我行的党风廉政建设工作上了一个新台阶。三是激进意识，促进发展。一方面围绕支行业务经营等重大事项，提出对银行发展具有前瞻性、决策性的好建议。另一方面为激发职工工作的积极性、创造性，竭尽全力争取政策，提高职工福利待遇，维护职工利益，切实使员工感受到单位大家庭的温暖。四是强化服务；规范了支行内部管理，制定和完善了支行的会计、信贷、财务、机房设备及安全保卫方面的规章制度和岗位职责等，时刻提醒服务宗旨，积极提倡“以客户为中心”的服务理念，严格要求员工做到“来有迎声、问有答声、走有送声”。五是紧抓教育工作，紧紧围绕业务经营这个中心，从维护支行改革和发展大局出发，教育员工认清形势，时刻端正经营思想，正确处理好业务发展和风险防范的关系，坚持发展与管理并重，自觉做到爱岗敬业，恪尽职守。六是___开展保持___员先进性教育活动。按照总行的安排部署，认真抓好党支部建设工作，抓好先进性教育活动的___实施，以使党员的先锋模范作用得到充分发挥。___年，支部共发展了___名新党员，开展了___教育活动，有力地增强了党___的凝聚力和战斗力。</w:t>
      </w:r>
    </w:p>
    <w:p>
      <w:pPr/>
      <w:br/>
    </w:p>
    <w:p>
      <w:pPr>
        <w:jc w:val="left"/>
        <w:ind w:left="0" w:right="0" w:firstLine="640"/>
        <w:spacing w:line="288" w:lineRule="auto"/>
      </w:pPr>
      <w:r>
        <w:rPr>
          <w:sz w:val="28"/>
          <w:szCs w:val="28"/>
        </w:rPr>
        <w:t xml:space="preserve">三、勤工作，竭尽全力干好本职</w:t>
      </w:r>
    </w:p>
    <w:p>
      <w:pPr/>
      <w:br/>
    </w:p>
    <w:p>
      <w:pPr>
        <w:jc w:val="left"/>
        <w:ind w:left="0" w:right="0" w:firstLine="640"/>
        <w:spacing w:line="288" w:lineRule="auto"/>
      </w:pPr>
      <w:r>
        <w:rPr>
          <w:sz w:val="28"/>
          <w:szCs w:val="28"/>
        </w:rPr>
        <w:t xml:space="preserve">我的岗位是分管营业部、科技保卫、后勤、工会等等，管得很多，也管得很宽，这对我提出了要求和考验。</w:t>
      </w:r>
    </w:p>
    <w:p>
      <w:pPr/>
      <w:br/>
    </w:p>
    <w:p>
      <w:pPr>
        <w:jc w:val="left"/>
        <w:ind w:left="0" w:right="0" w:firstLine="640"/>
        <w:spacing w:line="288" w:lineRule="auto"/>
      </w:pPr>
      <w:r>
        <w:rPr>
          <w:sz w:val="28"/>
          <w:szCs w:val="28"/>
        </w:rPr>
        <w:t xml:space="preserve">（一）强化保卫安全教育。为全面促进支行安全保卫工作，我狠抓了安全保卫制度建设，加强监督检查，以办专栏、制作宣传横幅等多种形式，积极宣传安全保卫工作的重要性，并配合社会上的“严打”斗争广泛宣传大造声势，起到了很好的教育效果，进一步使员工增强了安全防范意识；并在此基础上加强了临柜人员及保卫押运人员应知应会知识的学习，做到抓防范、促安全、抓业务、促效益，收到了明显的效果；___年，未发生一起差错事故或刑事案件，受到了总行领导的充分肯定。</w:t>
      </w:r>
    </w:p>
    <w:p>
      <w:pPr/>
      <w:br/>
    </w:p>
    <w:p>
      <w:pPr>
        <w:jc w:val="left"/>
        <w:ind w:left="0" w:right="0" w:firstLine="640"/>
        <w:spacing w:line="288" w:lineRule="auto"/>
      </w:pPr>
      <w:r>
        <w:rPr>
          <w:sz w:val="28"/>
          <w:szCs w:val="28"/>
        </w:rPr>
        <w:t xml:space="preserve">（二）在全面构建和谐单位的前提下，我带领着工会成员，坚持以人为本的原则，结合实际积极为职工办实事、做好事，全力保障职工应该享受的教育、保障等各种权益；以“岗位练兵、技术比武、评选生产标兵”等形式，努力提高职工的岗位技能，提高职工的工作积极性；引导职工扎根支行、热爱支行。为深入提高员工业务能力，进一步凝聚团队力量，___月___日，___支行全体员工观看《成为企业欢迎的人》读书活动，要求员工好好读，好好领会，并要求每一位员工上交读后感；活动后，共收到读后感___篇，对改善工作理念、改善员工团队精神起到了良好的作用。___年，支行共开展各类培训___次，举办各类文娱活动___次，有效地改善了员工的精神面貌，营造了支行和谐健康发展的良好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2025-12-14T12:54:05+08:00</dcterms:created>
  <dcterms:modified xsi:type="dcterms:W3CDTF">2025-12-14T12:54:05+08:00</dcterms:modified>
</cp:coreProperties>
</file>

<file path=docProps/custom.xml><?xml version="1.0" encoding="utf-8"?>
<Properties xmlns="http://schemas.openxmlformats.org/officeDocument/2006/custom-properties" xmlns:vt="http://schemas.openxmlformats.org/officeDocument/2006/docPropsVTypes"/>
</file>