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农村年度精神文明创建的工作计划（精选3篇）</w:t>
      </w:r>
      <w:bookmarkEnd w:id="2"/>
    </w:p>
    <w:p>
      <w:pPr/>
      <w:br/>
    </w:p>
    <w:p>
      <w:pPr/>
      <w:r>
        <w:rPr>
          <w:color w:val="red"/>
          <w:sz w:val="32"/>
          <w:szCs w:val="32"/>
          <w:b w:val="1"/>
          <w:bCs w:val="1"/>
        </w:rPr>
        <w:t xml:space="preserve">篇1：农村年度精神文明创建的工作计划</w:t>
      </w:r>
    </w:p>
    <w:p>
      <w:pPr/>
      <w:br/>
    </w:p>
    <w:p>
      <w:pPr>
        <w:jc w:val="left"/>
        <w:ind w:left="0" w:right="0" w:firstLine="640"/>
        <w:spacing w:line="288" w:lineRule="auto"/>
      </w:pPr>
      <w:r>
        <w:rPr>
          <w:sz w:val="28"/>
          <w:szCs w:val="28"/>
        </w:rPr>
        <w:t xml:space="preserve">为了做好20XX年度精神文明建设及宣传思想工作，全面推进我村精神文明建设再上新台阶，全面贯彻科学发展观，努力促进“先进精神文明村”建设的奋斗目标，根据上级的工作部署，结合我村实际，特制定年度工作计划：</w:t>
      </w:r>
    </w:p>
    <w:p>
      <w:pPr/>
      <w:br/>
    </w:p>
    <w:p>
      <w:pPr>
        <w:jc w:val="left"/>
        <w:ind w:left="0" w:right="0" w:firstLine="640"/>
        <w:spacing w:line="288" w:lineRule="auto"/>
      </w:pPr>
      <w:r>
        <w:rPr>
          <w:sz w:val="28"/>
          <w:szCs w:val="28"/>
        </w:rPr>
        <w:t xml:space="preserve">以党的十八届四中全会精神为指导，巩固和扩大学习实践科学发展观活动成果，坚持解放思想、实事求是、与时俱进，坚持贴近实际、创新内容、创新形式、创新管理体制和工作机制，紧紧围绕“建设经济发展、生活宽裕、乡风文明、村容整洁、管理民主”的社会主义新农村的目标，继续加大基础建设投入，扎实推进思想道德建设和文化建设，努力提高人的综合素质和社会文明程度。深入开展群众性精神文明创建活动，营造良好的社会环境。</w:t>
      </w:r>
    </w:p>
    <w:p>
      <w:pPr/>
      <w:br/>
    </w:p>
    <w:p>
      <w:pPr>
        <w:jc w:val="left"/>
        <w:ind w:left="0" w:right="0" w:firstLine="640"/>
        <w:spacing w:line="288" w:lineRule="auto"/>
      </w:pPr>
      <w:r>
        <w:rPr>
          <w:sz w:val="28"/>
          <w:szCs w:val="28"/>
        </w:rPr>
        <w:t xml:space="preserve">(一)扎实推进理论武装工作，夯实各民族团结风斗思想基础。加强理论宣传学习，以学习宣传贯彻党的十八届四中全会和乡党代表会精神的工作为重点，积极做好十八大宣传。狠抓民族团结宣讲教育，宣传社会主义核心价值观开展面对面宣讲活动。</w:t>
      </w:r>
    </w:p>
    <w:p>
      <w:pPr/>
      <w:br/>
    </w:p>
    <w:p>
      <w:pPr>
        <w:jc w:val="left"/>
        <w:ind w:left="0" w:right="0" w:firstLine="640"/>
        <w:spacing w:line="288" w:lineRule="auto"/>
      </w:pPr>
      <w:r>
        <w:rPr>
          <w:sz w:val="28"/>
          <w:szCs w:val="28"/>
        </w:rPr>
        <w:t xml:space="preserve">(二)重视思想教育，加大宣传力度。村民道德深入开展教育，发挥党员干部的表率作用，有效遏制封建迷信、聚众赌博、以及铺张浪费等陈规陋习，严厉禁止虚假短信诈骗行为，净化社会风气，引导青少年走合法就业之路。大力弘杨和培育民族精神，继续广泛宣传八荣八耻，增强荣辱观念，让群众自觉遵守道德规范。</w:t>
      </w:r>
    </w:p>
    <w:p>
      <w:pPr/>
      <w:br/>
    </w:p>
    <w:p>
      <w:pPr>
        <w:jc w:val="left"/>
        <w:ind w:left="0" w:right="0" w:firstLine="640"/>
        <w:spacing w:line="288" w:lineRule="auto"/>
      </w:pPr>
      <w:r>
        <w:rPr>
          <w:sz w:val="28"/>
          <w:szCs w:val="28"/>
        </w:rPr>
        <w:t xml:space="preserve">(三)努力提高乡村文化。积极配合和组织有关部门来我村开展各种形式的活动，借此来增进全体村民的文化科技知识，推广实用技术，医疗卫生常识，丰富百姓的精神文化生活;继续推动“休闲文化中心广场”的建设，利用好“文化中心”，文化活动是农村必不可少的娱乐，它能为村民创造欢聚的机会，它能使人与人之间相互沟通，增加友谊，还能净化心灵，抵御不正之风。我们要充分利用“文化中心”这个活动场所，让百姓自娱自乐，并适时举行文艺汇演、篮球等文体活动比赛。</w:t>
      </w:r>
    </w:p>
    <w:p>
      <w:pPr/>
      <w:br/>
    </w:p>
    <w:p>
      <w:pPr>
        <w:jc w:val="left"/>
        <w:ind w:left="0" w:right="0" w:firstLine="640"/>
        <w:spacing w:line="288" w:lineRule="auto"/>
      </w:pPr>
      <w:r>
        <w:rPr>
          <w:sz w:val="28"/>
          <w:szCs w:val="28"/>
        </w:rPr>
        <w:t xml:space="preserve">(四)开展争创“文明家庭”活动。利用争创“文明家庭”，增强集体凝聚力、号召力，扎实开展农村“治理六乱行动”，形成尊老爱幼、男女平等、夫妻和睦、勤俭持家、邻里团结的良好风尚，提倡晚婚晚育、优生优育，自觉实行计划生育，积极开展“关爱女孩”行动。</w:t>
      </w:r>
    </w:p>
    <w:p>
      <w:pPr/>
      <w:br/>
    </w:p>
    <w:p>
      <w:pPr>
        <w:jc w:val="left"/>
        <w:ind w:left="0" w:right="0" w:firstLine="640"/>
        <w:spacing w:line="288" w:lineRule="auto"/>
      </w:pPr>
      <w:r>
        <w:rPr>
          <w:sz w:val="28"/>
          <w:szCs w:val="28"/>
        </w:rPr>
        <w:t xml:space="preserve">(五)加强公民道德建设。依据《公民道德建设实施纲要》，从文明礼仪、公共秩序、村容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村民教育，经常性组织礼仪、法律、计生、卫生知识讲座，有效提升新村民素质。</w:t>
      </w:r>
    </w:p>
    <w:p>
      <w:pPr/>
      <w:br/>
    </w:p>
    <w:p>
      <w:pPr>
        <w:jc w:val="left"/>
        <w:ind w:left="0" w:right="0" w:firstLine="640"/>
        <w:spacing w:line="288" w:lineRule="auto"/>
      </w:pPr>
      <w:r>
        <w:rPr>
          <w:sz w:val="28"/>
          <w:szCs w:val="28"/>
        </w:rPr>
        <w:t xml:space="preserve">(六)深化文明创建，不断提升创建品位。</w:t>
      </w:r>
    </w:p>
    <w:p>
      <w:pPr/>
      <w:br/>
    </w:p>
    <w:p>
      <w:pPr>
        <w:jc w:val="left"/>
        <w:ind w:left="0" w:right="0" w:firstLine="640"/>
        <w:spacing w:line="288" w:lineRule="auto"/>
      </w:pPr>
      <w:r>
        <w:rPr>
          <w:sz w:val="28"/>
          <w:szCs w:val="28"/>
        </w:rPr>
        <w:t xml:space="preserve">继续加大文明村创建力度。根据上级下发的文明村创建测评标准，进一步细化、落实、分解目标任务，积极争创文明村、五好党支部及各类文明标兵。结合新农村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村民的文明卫生意识，营造村容整洁、乡风文明的良好氛围。</w:t>
      </w:r>
    </w:p>
    <w:p>
      <w:pPr/>
      <w:br/>
    </w:p>
    <w:p>
      <w:pPr>
        <w:jc w:val="left"/>
        <w:ind w:left="0" w:right="0" w:firstLine="640"/>
        <w:spacing w:line="288" w:lineRule="auto"/>
      </w:pPr>
      <w:r>
        <w:rPr>
          <w:sz w:val="28"/>
          <w:szCs w:val="28"/>
        </w:rPr>
        <w:t xml:space="preserve">1、加强领导，完善机制。继续健全党支部统一领导，党政齐抓共管、各负其责的工作格局。要加大对精神文明建设的投入，要建立相应的考评机制和激励机制，使精神文明建设充满生机和活力。</w:t>
      </w:r>
    </w:p>
    <w:p>
      <w:pPr/>
      <w:br/>
    </w:p>
    <w:p>
      <w:pPr>
        <w:jc w:val="left"/>
        <w:ind w:left="0" w:right="0" w:firstLine="640"/>
        <w:spacing w:line="288" w:lineRule="auto"/>
      </w:pPr>
      <w:r>
        <w:rPr>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br/>
    </w:p>
    <w:p>
      <w:pPr>
        <w:jc w:val="left"/>
        <w:ind w:left="0" w:right="0" w:firstLine="640"/>
        <w:spacing w:line="288" w:lineRule="auto"/>
      </w:pPr>
      <w:r>
        <w:rPr>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br/>
    </w:p>
    <w:p>
      <w:pPr>
        <w:jc w:val="left"/>
        <w:ind w:left="0" w:right="0" w:firstLine="640"/>
        <w:spacing w:line="288" w:lineRule="auto"/>
      </w:pPr>
      <w:r>
        <w:rPr>
          <w:sz w:val="28"/>
          <w:szCs w:val="28"/>
        </w:rPr>
        <w:t xml:space="preserve">4、加强调研、指导实践。要多走访农户，多进行调查研究，对精神文明建设中出现的新情况、新问题进行调查研究，增强精神文明建设工作的针对性、实效性。</w:t>
      </w:r>
    </w:p>
    <w:p>
      <w:pPr/>
      <w:br/>
    </w:p>
    <w:p>
      <w:pPr>
        <w:jc w:val="left"/>
        <w:ind w:left="0" w:right="0" w:firstLine="640"/>
        <w:spacing w:line="288" w:lineRule="auto"/>
      </w:pPr>
      <w:r>
        <w:rPr>
          <w:sz w:val="28"/>
          <w:szCs w:val="28"/>
        </w:rPr>
        <w:t xml:space="preserve">“以人为本，为民造福”，这是我们的追求，也是全体村民的希望。我们作为最基层的领导班子，是实现这一目标的实践者，在大家的共同努力下陈圩村一定能成为我乡一颗靓丽明珠，成为名副其实的“精神文明村”。</w:t>
      </w:r>
    </w:p>
    <w:p>
      <w:pPr/>
      <w:br/>
    </w:p>
    <w:p>
      <w:pPr/>
      <w:r>
        <w:rPr>
          <w:color w:val="red"/>
          <w:sz w:val="32"/>
          <w:szCs w:val="32"/>
          <w:b w:val="1"/>
          <w:bCs w:val="1"/>
        </w:rPr>
        <w:t xml:space="preserve">篇2：农村年度精神文明创建的工作计划</w:t>
      </w:r>
    </w:p>
    <w:p>
      <w:pPr/>
      <w:br/>
    </w:p>
    <w:p>
      <w:pPr>
        <w:jc w:val="left"/>
        <w:ind w:left="0" w:right="0" w:firstLine="640"/>
        <w:spacing w:line="288" w:lineRule="auto"/>
      </w:pPr>
      <w:r>
        <w:rPr>
          <w:sz w:val="28"/>
          <w:szCs w:val="28"/>
        </w:rPr>
        <w:t xml:space="preserve">20xx年度，高沟社区把文明创建工作作为社区工作重点，在创建中坚持贯彻落实十八大和十八届三中全会精神，坚持以“三个代表”重要思想和科学发展观为指导，努力践行群众路线，以全面建设农村小康社会为总体目标，弘扬生态理念，倡导文明新风，不断提高农民综合素质，改善农村环境，推动农村“三个文明”健康协调发展，努力建设生产发展、生活富裕、生态良好的现代化新农村。现根据社区实际，特制订如下工作计划：</w:t>
      </w:r>
    </w:p>
    <w:p>
      <w:pPr/>
      <w:br/>
    </w:p>
    <w:p>
      <w:pPr>
        <w:jc w:val="left"/>
        <w:ind w:left="0" w:right="0" w:firstLine="640"/>
        <w:spacing w:line="288" w:lineRule="auto"/>
      </w:pPr>
      <w:r>
        <w:rPr>
          <w:sz w:val="28"/>
          <w:szCs w:val="28"/>
        </w:rPr>
        <w:t xml:space="preserve">一、加强工作领导</w:t>
      </w:r>
    </w:p>
    <w:p>
      <w:pPr/>
      <w:br/>
    </w:p>
    <w:p>
      <w:pPr>
        <w:jc w:val="left"/>
        <w:ind w:left="0" w:right="0" w:firstLine="640"/>
        <w:spacing w:line="288" w:lineRule="auto"/>
      </w:pPr>
      <w:r>
        <w:rPr>
          <w:sz w:val="28"/>
          <w:szCs w:val="28"/>
        </w:rPr>
        <w:t xml:space="preserve">为了高标准高质量完成文明创建工作，实践群众路线，我社区坚持一把手亲自抓创建工作，把创建工作列入议事日程，定期召开专题会议，研究部署创建工作。建立文明创建活动工作领导小组。领导小组制定出计划指导具体创建工作，并组织实施监督检查，发现问题及时纠正。</w:t>
      </w:r>
    </w:p>
    <w:p>
      <w:pPr/>
      <w:br/>
    </w:p>
    <w:p>
      <w:pPr>
        <w:jc w:val="left"/>
        <w:ind w:left="0" w:right="0" w:firstLine="640"/>
        <w:spacing w:line="288" w:lineRule="auto"/>
      </w:pPr>
      <w:r>
        <w:rPr>
          <w:sz w:val="28"/>
          <w:szCs w:val="28"/>
        </w:rPr>
        <w:t xml:space="preserve">同时，社区两委成员、各村民组长和全体党员在创建工作中要发挥示范带头作用，要求每一名班子成员都要充分体现作为一名党员干部的先进性，坚持从每一件小事、实事、好事做起，把全村群众的冷暖放在心上，刻在脑子里，时时处处从他们的愿望和需求考虑，真正代表最广大村民的根本利益，为精神文明的建设创建良好氛围。还要加强干部和党员的素质教育，通过认真学习有关农村方针、政策，提高自身的业务素质和工作水平，努力为老百姓办实事、办好事。努力将领导班子的号召力和凝聚力进一步增强，进而调动各方面的力量，为我社区精神文明的建设大踏步前进提供组织保证。</w:t>
      </w:r>
    </w:p>
    <w:p>
      <w:pPr/>
      <w:br/>
    </w:p>
    <w:p>
      <w:pPr>
        <w:jc w:val="left"/>
        <w:ind w:left="0" w:right="0" w:firstLine="640"/>
        <w:spacing w:line="288" w:lineRule="auto"/>
      </w:pPr>
      <w:r>
        <w:rPr>
          <w:sz w:val="28"/>
          <w:szCs w:val="28"/>
        </w:rPr>
        <w:t xml:space="preserve">二、扎实推进思想道德建设</w:t>
      </w:r>
    </w:p>
    <w:p>
      <w:pPr/>
      <w:br/>
    </w:p>
    <w:p>
      <w:pPr>
        <w:jc w:val="left"/>
        <w:ind w:left="0" w:right="0" w:firstLine="640"/>
        <w:spacing w:line="288" w:lineRule="auto"/>
      </w:pPr>
      <w:r>
        <w:rPr>
          <w:sz w:val="28"/>
          <w:szCs w:val="28"/>
        </w:rPr>
        <w:t xml:space="preserve">我社区一直一直把村民道德建设当作一项大事来抓，在村民中深入开展以诚信为重点的道德建设，大力倡导健康文明科学的生活方式，促进我社区形成团结互助、扶贫济困、平等友爱、融洽和谐的良好风尚。首先按照镇政府的有关文件精神，先后制订了符合村情、民情的《村规民约》等相关制度，并发放到各家各户，要求各家各户认真学习，遵照执行，以此来不断规范村民的言行举止，引导广大村民争做“四有新人”。其次，我社区精心开展一些村民们喜闻乐见、各具特色的活动，使村民在自我教育、自我评价中享受到精神文明建设的成果，从而大大调动广大村民参与精神文明建设的积极性。再次，社区两委、各村民组长及党员向全村人民承诺，带头遵守有关规定，不赌博酗酒、不参与迷信活动及法轮功等邪教组织，不涉嫌违法犯罪，使他们成为社区中移风易俗的带头人。最后，要提高干部群众的法律素质，在全社区深入开展普法教育活动，引导村民自觉做到学法、用法、守法。</w:t>
      </w:r>
    </w:p>
    <w:p>
      <w:pPr/>
      <w:br/>
    </w:p>
    <w:p>
      <w:pPr>
        <w:jc w:val="left"/>
        <w:ind w:left="0" w:right="0" w:firstLine="640"/>
        <w:spacing w:line="288" w:lineRule="auto"/>
      </w:pPr>
      <w:r>
        <w:rPr>
          <w:sz w:val="28"/>
          <w:szCs w:val="28"/>
        </w:rPr>
        <w:t xml:space="preserve">三、促使科教文卫体稳步发展</w:t>
      </w:r>
    </w:p>
    <w:p>
      <w:pPr/>
      <w:br/>
    </w:p>
    <w:p>
      <w:pPr>
        <w:jc w:val="left"/>
        <w:ind w:left="0" w:right="0" w:firstLine="640"/>
        <w:spacing w:line="288" w:lineRule="auto"/>
      </w:pPr>
      <w:r>
        <w:rPr>
          <w:sz w:val="28"/>
          <w:szCs w:val="28"/>
        </w:rPr>
        <w:t xml:space="preserve">要充分利用好我社区农家书屋，及时补充各类种植养殖书刊、法律法规、报刊杂志，科技文化资料内容要充实，使其对学习宣传和提高村民科技文化知识起到重要作用。充分利用现代化设施，如远程教育、广播、DVD、网络等，加大对农民科技文化知识教育和免费的实用技术培训，让他们能掌握一项致富的技术，使广大村民学科学、用科学、信科学，用科学科技致富。全社区家家户户拥有彩电，收视良好，丰富村民的精神文化生活。反对封建迷信和邪教组织，社区随时宣传和配合有关部门做好卫生防疫工作，严格预防控制传染病的流行。</w:t>
      </w:r>
    </w:p>
    <w:p>
      <w:pPr/>
      <w:br/>
    </w:p>
    <w:p>
      <w:pPr>
        <w:jc w:val="left"/>
        <w:ind w:left="0" w:right="0" w:firstLine="640"/>
        <w:spacing w:line="288" w:lineRule="auto"/>
      </w:pPr>
      <w:r>
        <w:rPr>
          <w:sz w:val="28"/>
          <w:szCs w:val="28"/>
        </w:rPr>
        <w:t xml:space="preserve">四、确保社会治安良好</w:t>
      </w:r>
    </w:p>
    <w:p>
      <w:pPr/>
      <w:br/>
    </w:p>
    <w:p>
      <w:pPr>
        <w:jc w:val="left"/>
        <w:ind w:left="0" w:right="0" w:firstLine="640"/>
        <w:spacing w:line="288" w:lineRule="auto"/>
      </w:pPr>
      <w:r>
        <w:rPr>
          <w:sz w:val="28"/>
          <w:szCs w:val="28"/>
        </w:rPr>
        <w:t xml:space="preserve">配合镇政府的安排，积极开展平安创建活动。要发挥好社区两委班子战斗堡垒的作用，切实把社会治安综合治理工作纳入重要议事日程，定期召开综治会议，对工作安排部署，并检查落实。成立普法宣传组，各小组设立宣传员，采取与日常工作相结合，专门组织学习宣传，板报标语宣传等方式进行普法教育和道德理论教育，使广大村民法制观念、科学观念增强，革除陋习，反对封建迷信。针对村民讲文明，团结和睦、尊老爱幼、互助互爱的先进事迹和好人好事进行记载并加以宣传表彰。还要防火防盗，有效地维护治安，保持社会稳定。</w:t>
      </w:r>
    </w:p>
    <w:p>
      <w:pPr/>
      <w:br/>
    </w:p>
    <w:p>
      <w:pPr>
        <w:jc w:val="left"/>
        <w:ind w:left="0" w:right="0" w:firstLine="640"/>
        <w:spacing w:line="288" w:lineRule="auto"/>
      </w:pPr>
      <w:r>
        <w:rPr>
          <w:sz w:val="28"/>
          <w:szCs w:val="28"/>
        </w:rPr>
        <w:t xml:space="preserve">五、继续完善村容村貌</w:t>
      </w:r>
    </w:p>
    <w:p>
      <w:pPr/>
      <w:br/>
    </w:p>
    <w:p>
      <w:pPr>
        <w:jc w:val="left"/>
        <w:ind w:left="0" w:right="0" w:firstLine="640"/>
        <w:spacing w:line="288" w:lineRule="auto"/>
      </w:pPr>
      <w:r>
        <w:rPr>
          <w:sz w:val="28"/>
          <w:szCs w:val="28"/>
        </w:rPr>
        <w:t xml:space="preserve">前几年，社区通过村庄和道路整治，消除了村里的“脏乱差”现象。如今，村村通过工程已经完成，基础设施均已建成，今年社区两委继续努力工作，通过宣传、鼓励和督促，使村民自觉保护环境，在房前屋后栽果种花，绿化美化，清洁卫生，使我社区的村容村貌得到较大的完善。</w:t>
      </w:r>
    </w:p>
    <w:p>
      <w:pPr/>
      <w:br/>
    </w:p>
    <w:p>
      <w:pPr>
        <w:jc w:val="left"/>
        <w:ind w:left="0" w:right="0" w:firstLine="640"/>
        <w:spacing w:line="288" w:lineRule="auto"/>
      </w:pPr>
      <w:r>
        <w:rPr>
          <w:sz w:val="28"/>
          <w:szCs w:val="28"/>
        </w:rPr>
        <w:t xml:space="preserve">我社区在新的大好形势下，在强有力的社区支部领导下，将紧紧依靠群众，立足实际，注重实效，典型示范，以建好班子、带好队伍、干好工作为落脚点，增强责任感和紧迫感，发扬团结拼搏、开拓进取、顽强向上的精神，再接再厉，继续深入开展文明创建活动，把我社区建设成为现代化文明强村。</w:t>
      </w:r>
    </w:p>
    <w:p>
      <w:pPr/>
      <w:br/>
    </w:p>
    <w:p>
      <w:pPr/>
      <w:r>
        <w:rPr>
          <w:color w:val="red"/>
          <w:sz w:val="32"/>
          <w:szCs w:val="32"/>
          <w:b w:val="1"/>
          <w:bCs w:val="1"/>
        </w:rPr>
        <w:t xml:space="preserve">篇3：农村年度精神文明创建的工作计划</w:t>
      </w:r>
    </w:p>
    <w:p>
      <w:pPr/>
      <w:br/>
    </w:p>
    <w:p>
      <w:pPr>
        <w:jc w:val="left"/>
        <w:ind w:left="0" w:right="0" w:firstLine="640"/>
        <w:spacing w:line="288" w:lineRule="auto"/>
      </w:pPr>
      <w:r>
        <w:rPr>
          <w:sz w:val="28"/>
          <w:szCs w:val="28"/>
        </w:rPr>
        <w:t xml:space="preserve">我村按照市委、市政府的统一部署，科学发展，全面建设小康社会，继续巩固和深化文明单位创建成果，提升创建工作水平，实现精神文明建设新突破。</w:t>
      </w:r>
    </w:p>
    <w:p>
      <w:pPr/>
      <w:br/>
    </w:p>
    <w:p>
      <w:pPr>
        <w:jc w:val="left"/>
        <w:ind w:left="0" w:right="0" w:firstLine="640"/>
        <w:spacing w:line="288" w:lineRule="auto"/>
      </w:pPr>
      <w:r>
        <w:rPr>
          <w:sz w:val="28"/>
          <w:szCs w:val="28"/>
        </w:rPr>
        <w:t xml:space="preserve">一是搞好党的群众路线教育实践活动。以党的群众路线教育实践活动为契机，按照上级规定动作，扎实开展好宣传发动、集中学习、入户走访、征求意见等各个环节，为搞好文明单位创建工作奠定良好的坚实基础。</w:t>
      </w:r>
    </w:p>
    <w:p>
      <w:pPr/>
      <w:br/>
    </w:p>
    <w:p>
      <w:pPr>
        <w:jc w:val="left"/>
        <w:ind w:left="0" w:right="0" w:firstLine="640"/>
        <w:spacing w:line="288" w:lineRule="auto"/>
      </w:pPr>
      <w:r>
        <w:rPr>
          <w:sz w:val="28"/>
          <w:szCs w:val="28"/>
        </w:rPr>
        <w:t xml:space="preserve">二是提升村两委班子整体素质。制定村级党员干部学习计划，全力提高整体素质。制定规章制度，严格规范干部行为，提高干部为民服务本领。</w:t>
      </w:r>
    </w:p>
    <w:p>
      <w:pPr/>
      <w:br/>
    </w:p>
    <w:p>
      <w:pPr>
        <w:jc w:val="left"/>
        <w:ind w:left="0" w:right="0" w:firstLine="640"/>
        <w:spacing w:line="288" w:lineRule="auto"/>
      </w:pPr>
      <w:r>
        <w:rPr>
          <w:sz w:val="28"/>
          <w:szCs w:val="28"/>
        </w:rPr>
        <w:t xml:space="preserve">三是大力开展典型宣传。在全村深入持久地开展各类道德模范评选表彰活动，抓典型、树标兵，弘扬社会正气，倡树文明新风，为构建和谐、文明、富裕的李小里村提供有力的思想保障和道德支撑。</w:t>
      </w:r>
    </w:p>
    <w:p>
      <w:pPr/>
      <w:br/>
    </w:p>
    <w:p>
      <w:pPr>
        <w:jc w:val="left"/>
        <w:ind w:left="0" w:right="0" w:firstLine="640"/>
        <w:spacing w:line="288" w:lineRule="auto"/>
      </w:pPr>
      <w:r>
        <w:rPr>
          <w:sz w:val="28"/>
          <w:szCs w:val="28"/>
        </w:rPr>
        <w:t xml:space="preserve">四是依托现有的农村书屋，分批次开展科普知识和致富知识培训，提高群众科学文化水平。依托各种社会团体和企业组织，开展形式多样的文体活动，不断丰富全村群众的业余文化生活。</w:t>
      </w:r>
    </w:p>
    <w:p>
      <w:pPr/>
      <w:br/>
    </w:p>
    <w:p>
      <w:pPr>
        <w:jc w:val="left"/>
        <w:ind w:left="0" w:right="0" w:firstLine="640"/>
        <w:spacing w:line="288" w:lineRule="auto"/>
      </w:pPr>
      <w:r>
        <w:rPr>
          <w:sz w:val="28"/>
          <w:szCs w:val="28"/>
        </w:rPr>
        <w:t xml:space="preserve">五是加强农村生态环境治理。设立我村环境卫生管理机构，配备好相应的硬件设施，使环境卫生治理形成常态机制。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2025-12-07T20:46:24+08:00</dcterms:created>
  <dcterms:modified xsi:type="dcterms:W3CDTF">2025-12-07T20:46:24+08:00</dcterms:modified>
</cp:coreProperties>
</file>

<file path=docProps/custom.xml><?xml version="1.0" encoding="utf-8"?>
<Properties xmlns="http://schemas.openxmlformats.org/officeDocument/2006/custom-properties" xmlns:vt="http://schemas.openxmlformats.org/officeDocument/2006/docPropsVTypes"/>
</file>