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听课评课报告（精选3篇）</w:t>
      </w:r>
      <w:bookmarkEnd w:id="2"/>
    </w:p>
    <w:p>
      <w:pPr/>
      <w:br/>
    </w:p>
    <w:p>
      <w:pPr/>
      <w:r>
        <w:rPr>
          <w:color w:val="red"/>
          <w:sz w:val="32"/>
          <w:szCs w:val="32"/>
          <w:b w:val="1"/>
          <w:bCs w:val="1"/>
        </w:rPr>
        <w:t xml:space="preserve">篇1：听课评课报告</w:t>
      </w:r>
    </w:p>
    <w:p>
      <w:pPr/>
      <w:br/>
    </w:p>
    <w:p>
      <w:pPr>
        <w:jc w:val="left"/>
        <w:ind w:left="0" w:right="0" w:firstLine="640"/>
        <w:spacing w:line="288" w:lineRule="auto"/>
      </w:pPr>
      <w:r>
        <w:rPr>
          <w:sz w:val="28"/>
          <w:szCs w:val="28"/>
        </w:rPr>
        <w:t xml:space="preserve">这个学期，本人聆听了我院“两课”4位教师的6次课，获益良多，感触也不少。下面我就从教学内容的处理、教法及教学手段、教学模式等方面做听课评课报告。</w:t>
      </w:r>
    </w:p>
    <w:p>
      <w:pPr/>
      <w:br/>
    </w:p>
    <w:p>
      <w:pPr>
        <w:jc w:val="left"/>
        <w:ind w:left="0" w:right="0" w:firstLine="640"/>
        <w:spacing w:line="288" w:lineRule="auto"/>
      </w:pPr>
      <w:r>
        <w:rPr>
          <w:sz w:val="28"/>
          <w:szCs w:val="28"/>
        </w:rPr>
        <w:t xml:space="preserve">一、整合教学内容，注重教材体系向教学体系的转化，提高思想政治理论课教学实效性，加强思想政治课对学生的理论提升作用。</w:t>
      </w:r>
    </w:p>
    <w:p>
      <w:pPr/>
      <w:br/>
    </w:p>
    <w:p>
      <w:pPr>
        <w:jc w:val="left"/>
        <w:ind w:left="0" w:right="0" w:firstLine="640"/>
        <w:spacing w:line="288" w:lineRule="auto"/>
      </w:pPr>
      <w:r>
        <w:rPr>
          <w:sz w:val="28"/>
          <w:szCs w:val="28"/>
        </w:rPr>
        <w:t xml:space="preserve">中共中央、国务院在《关于进一步加强和改进大学生思想政治教育的意见》中明确指出：高等学校思想政治理论课是大学生思想政治教育的主渠道。这说明确思想政治理论课不仅仅是以传授知识为目的，而是以进行思想政治教育，提高学生思想政治道德素质为主要目的课程。单纯的以传授知识为目的可以按照教材体系进行，学生可以系统的掌握一些概念、原理等，但进行思想政治教育也完全按照这样的模式进行，则难以达到真正解决学生思想问题的目的。所以必须采取不同于教材体系的另一种体系-----教学体系进行教学，这样即能消化吸收教材体系中的主要精神，又能达到思想政治教育的目的。在进行教学内容处理时，几位老师能从理论的高度去理解、吃透教材，把握本章的重、难点以及各章之间的内在逻辑联系。正因吃透了教材，所以在教学中显得游刃有余，抓住重点精讲、讲透。教学内容的选择上，能够与时俱进，贴进社会实际、学生生活的实际，利用教学内容涉及到的现实问题和理论难点，设置问题情境，针对问题实施教学。选择当前社会发展中的重点、热点、难点问题进行讲解，充实相应的背景材料，介绍该问题的来龙去脉，引导学生去关注、去理解、去接受、去感悟，避免了让学生死记硬背，调动了学生的积极性，加强了思想政治课对学生的理论提升。《概论》课程的教学内容与社会现实联系密切，教学实效性强，思想理论教育功能突出。</w:t>
      </w:r>
    </w:p>
    <w:p>
      <w:pPr/>
      <w:br/>
    </w:p>
    <w:p>
      <w:pPr>
        <w:jc w:val="left"/>
        <w:ind w:left="0" w:right="0" w:firstLine="640"/>
        <w:spacing w:line="288" w:lineRule="auto"/>
      </w:pPr>
      <w:r>
        <w:rPr>
          <w:sz w:val="28"/>
          <w:szCs w:val="28"/>
        </w:rPr>
        <w:t xml:space="preserve">二、合理综合运用多种教学方法和教学手段，有效提高课堂教学效率，构建高效课堂。</w:t>
      </w:r>
    </w:p>
    <w:p>
      <w:pPr/>
      <w:br/>
    </w:p>
    <w:p>
      <w:pPr>
        <w:jc w:val="left"/>
        <w:ind w:left="0" w:right="0" w:firstLine="640"/>
        <w:spacing w:line="288" w:lineRule="auto"/>
      </w:pPr>
      <w:r>
        <w:rPr>
          <w:sz w:val="28"/>
          <w:szCs w:val="28"/>
        </w:rPr>
        <w:t xml:space="preserve">课堂是教学工作的主阵地，高效课堂是我们追求的目标。传统的教学手段和方法已经不再适应时代发展的要求，单一的教学手段和教学方法不仅使课堂教学枯燥乏味也难以让学生更好的掌握知识并能灵活的运用知识，课堂教学效率不高，学生对课程失去学习兴趣。所以灵活、合理的综合运用多种教学手段和教学方法是提高课堂效率的有效途径。听课中，几位老师均能合理综合运用多种教学方法和先进的教学手段，有效提高课堂教学效率，构建高效课堂。教学方法和手段总的来说，以课堂讲授为主，充分利用多媒体教学手段，灵活运用了讲授法、问题研讨、辩论、情境教学启发式、案例教学、团队项目体验式等多种教学方法，以力求通过多种教学方法的在教学过程中的结合运用，使理论具体化，观点问题化，过程互动化，构筑“教”与“学”的良性互动平台。讲授法是教学中最基本的方法，在讲授中老师们力求以生动的词汇和丰富的实际材料将深刻的理论传授给学生，让学生学会用马克思主义的立场、观点和方法观察、分析和解决现实问题。教师根据课程内容和学生关心的问题，在上课过程中提出问题，由学生围绕问题自由讨论、发言，鼓励学生争辩和辩论，教师总结陈述。这种教学方法不是“填鸭式”灌给学生，大大提高了教学效率。如解教师围绕时代主题这个知识提出6个问题，师生互动，把这6个问题都解答了，这堂课的知识点就全部掌握了。实践证明，这种教学方式是非常可取的。张老师选择了当今社会的不和谐问题的教学内容，自己在业余时间辅导，课上由学生走上讲台为大家讲解，最后由教师总结的参与教学法，调动了学生学习的主动性和积极性，也锻炼了学生的信息能和表达能力。舒老师在组织教学活动时，注意结合讲授内容不失时机地结合大学生在社会实践中调查、体验、所见所闻、所体所察加深学生对所学理论的理解，培养学生的实际能力。白老师擅长使用探究式学习法，要求学生开展自主学习，要求学生经历过程和方法、实现情感、态度和价值观方面转变。知识是在教师指导下，通过学生自己的主体心理活动，通过动手、动脑活动，变成学生头脑中的东西，纳入学生已有的知识结构之中。专题教学法。在课程的讲授过程中，如何将国内国际形势的发展变化等最新信息融入课程体系中是一个难题，我们坚持在做好系统理论教育的同时开展时事专题讲座，通过讲座的形式将国内和国际大事的发展和变化的信息及时地传递给学生，培养学生分析问题、解决问题的能力。</w:t>
      </w:r>
    </w:p>
    <w:p>
      <w:pPr/>
      <w:br/>
    </w:p>
    <w:p>
      <w:pPr>
        <w:jc w:val="left"/>
        <w:ind w:left="0" w:right="0" w:firstLine="640"/>
        <w:spacing w:line="288" w:lineRule="auto"/>
      </w:pPr>
      <w:r>
        <w:rPr>
          <w:sz w:val="28"/>
          <w:szCs w:val="28"/>
        </w:rPr>
        <w:t xml:space="preserve">三、将课堂教学与实践教学结合起来，着眼于学生思维能力的培养和理论素质的提高，开展好课堂教学</w:t>
      </w:r>
    </w:p>
    <w:p>
      <w:pPr/>
      <w:br/>
    </w:p>
    <w:p>
      <w:pPr>
        <w:jc w:val="left"/>
        <w:ind w:left="0" w:right="0" w:firstLine="640"/>
        <w:spacing w:line="288" w:lineRule="auto"/>
      </w:pPr>
      <w:r>
        <w:rPr>
          <w:sz w:val="28"/>
          <w:szCs w:val="28"/>
        </w:rPr>
        <w:t xml:space="preserve">《概论》）课是根据中共中央宣传部、教育部《关于进一步加强和改进高等学校思想政治理论课的意见》（教社政[2005]5号文件）的精神而设置的思想政治理论必修课程。教学的目标是通过专题化教学，可以完整、准确地向学生讲授毛泽东思想、邓小平理论和“三个代表”重要思想的基本立场、主要理论观点和科学方法，促使学生将马克思主义中国化的理论与社会主义现代化建设的实际紧密联系起来，引导学生运用马克思主义中国化理论的基本立场、观点和方法，观察、分析和解决现实问题，提高学生运用理论分析问题、解决问题的能力，增强执行党的基本路线和基本纲领的自觉性和坚定性。因此课堂教学中应转变单纯的知识传授，应将学生的知与行统一结合起来，在知识传授的过程中，更侧重于学生实际政治素养，道德能力的提高。听课中，我欣喜地看到几位老师合理地整合理论教学内容，结合学情，贴近学生实际，恰当的进行课前学生的新闻播报，锻炼了学生的团队精神，收集信息的能力，以及对现实、社会关注的能力。在理论讲授的过程中，纳入课上实践环节，就教材上的理论问题，以及社会难点问题、热点问题进行案例讨论分析、辩论、演讲、社会调查等，通过相互间经常讨论，取长补短，弄清是非，达到共同提高的目的。，在整个教学过程中，始终是以“学生”为中心，“实践”为核心，“教师”为引导，合理地开展课堂教学。</w:t>
      </w:r>
    </w:p>
    <w:p>
      <w:pPr/>
      <w:br/>
    </w:p>
    <w:p>
      <w:pPr>
        <w:jc w:val="left"/>
        <w:ind w:left="0" w:right="0" w:firstLine="640"/>
        <w:spacing w:line="288" w:lineRule="auto"/>
      </w:pPr>
      <w:r>
        <w:rPr>
          <w:sz w:val="28"/>
          <w:szCs w:val="28"/>
        </w:rPr>
        <w:t xml:space="preserve">通过听课，我也认识到了思想政治理论课教学方面存在的问题。大班额授课，对实践教学的开展有影响，参与的同学毕竟人数少。再者，大班额授课学习秩序难以更好。理论教学部分内容多，课时有限，需要合理地整合教学内容，精讲，突出重点。部分班级学生的积极性的调动较难，参与课堂教学的学生有限，需要改革考核方式，增强学生学习和参与的主动性。用理论解释现实问题的能力不足，教师应加强理论学习，加深对理论的理解，提高理论联系实际的能力。</w:t>
      </w:r>
    </w:p>
    <w:p>
      <w:pPr/>
      <w:br/>
    </w:p>
    <w:p>
      <w:pPr/>
      <w:r>
        <w:rPr>
          <w:color w:val="red"/>
          <w:sz w:val="32"/>
          <w:szCs w:val="32"/>
          <w:b w:val="1"/>
          <w:bCs w:val="1"/>
        </w:rPr>
        <w:t xml:space="preserve">篇2：听课评课报告</w:t>
      </w:r>
    </w:p>
    <w:p>
      <w:pPr/>
      <w:br/>
    </w:p>
    <w:p>
      <w:pPr>
        <w:jc w:val="left"/>
        <w:ind w:left="0" w:right="0" w:firstLine="640"/>
        <w:spacing w:line="288" w:lineRule="auto"/>
      </w:pPr>
      <w:r>
        <w:rPr>
          <w:sz w:val="28"/>
          <w:szCs w:val="28"/>
        </w:rPr>
        <w:t xml:space="preserve">听课评课报告是教师专业发展的一项重要内容，也是提高教学质量的有效手段。通过听课评课活动，教师可以及时发掘自身教学中存在的问题，找到改进的方法，提高自身的教学水平。</w:t>
      </w:r>
    </w:p>
    <w:p>
      <w:pPr/>
      <w:br/>
    </w:p>
    <w:p>
      <w:pPr>
        <w:jc w:val="left"/>
        <w:ind w:left="0" w:right="0" w:firstLine="640"/>
        <w:spacing w:line="288" w:lineRule="auto"/>
      </w:pPr>
      <w:r>
        <w:rPr>
          <w:sz w:val="28"/>
          <w:szCs w:val="28"/>
        </w:rPr>
        <w:t xml:space="preserve">以下是三个关于听课评课的案例：</w:t>
      </w:r>
    </w:p>
    <w:p>
      <w:pPr/>
      <w:br/>
    </w:p>
    <w:p>
      <w:pPr>
        <w:jc w:val="left"/>
        <w:ind w:left="0" w:right="0" w:firstLine="640"/>
        <w:spacing w:line="288" w:lineRule="auto"/>
      </w:pPr>
      <w:r>
        <w:rPr>
          <w:sz w:val="28"/>
          <w:szCs w:val="28"/>
        </w:rPr>
        <w:t xml:space="preserve">案例一：某小学英语听说课</w:t>
      </w:r>
    </w:p>
    <w:p>
      <w:pPr/>
      <w:br/>
    </w:p>
    <w:p>
      <w:pPr>
        <w:jc w:val="left"/>
        <w:ind w:left="0" w:right="0" w:firstLine="640"/>
        <w:spacing w:line="288" w:lineRule="auto"/>
      </w:pPr>
      <w:r>
        <w:rPr>
          <w:sz w:val="28"/>
          <w:szCs w:val="28"/>
        </w:rPr>
        <w:t xml:space="preserve">上课教师提前准备充分，采用了图片、音频和实物等丰富多样的教学资源，引起了学生的兴趣和注意。但在课堂上，教师并未充分调动学生的积极性，让学生得到更多的参与和实践机会。评课时，教师认真听取了同事的建议和意见，反思自己的不足之处，并制定了改进计划，从而提高了自己的教学效果。</w:t>
      </w:r>
    </w:p>
    <w:p>
      <w:pPr/>
      <w:br/>
    </w:p>
    <w:p>
      <w:pPr>
        <w:jc w:val="left"/>
        <w:ind w:left="0" w:right="0" w:firstLine="640"/>
        <w:spacing w:line="288" w:lineRule="auto"/>
      </w:pPr>
      <w:r>
        <w:rPr>
          <w:sz w:val="28"/>
          <w:szCs w:val="28"/>
        </w:rPr>
        <w:t xml:space="preserve">案例二：某高中数学课</w:t>
      </w:r>
    </w:p>
    <w:p>
      <w:pPr/>
      <w:br/>
    </w:p>
    <w:p>
      <w:pPr>
        <w:jc w:val="left"/>
        <w:ind w:left="0" w:right="0" w:firstLine="640"/>
        <w:spacing w:line="288" w:lineRule="auto"/>
      </w:pPr>
      <w:r>
        <w:rPr>
          <w:sz w:val="28"/>
          <w:szCs w:val="28"/>
        </w:rPr>
        <w:t xml:space="preserve">该教师在教学过程中注重知识点的剖析和描述，使学生理解更加深入。并在课堂上设计了生动的示范教学，通过激发学生的兴趣，加深学生的印象。但也存在着一些问题，如在讲解方法上存在一定的单一性，表达语言不够准确和简练。听课评课后，教师认真审视自己的课程和教学方式，并不断地改进自己的教学过程，取得了良好的教学效果。</w:t>
      </w:r>
    </w:p>
    <w:p>
      <w:pPr/>
      <w:br/>
    </w:p>
    <w:p>
      <w:pPr>
        <w:jc w:val="left"/>
        <w:ind w:left="0" w:right="0" w:firstLine="640"/>
        <w:spacing w:line="288" w:lineRule="auto"/>
      </w:pPr>
      <w:r>
        <w:rPr>
          <w:sz w:val="28"/>
          <w:szCs w:val="28"/>
        </w:rPr>
        <w:t xml:space="preserve">案例三：某中学历史课</w:t>
      </w:r>
    </w:p>
    <w:p>
      <w:pPr/>
      <w:br/>
    </w:p>
    <w:p>
      <w:pPr>
        <w:jc w:val="left"/>
        <w:ind w:left="0" w:right="0" w:firstLine="640"/>
        <w:spacing w:line="288" w:lineRule="auto"/>
      </w:pPr>
      <w:r>
        <w:rPr>
          <w:sz w:val="28"/>
          <w:szCs w:val="28"/>
        </w:rPr>
        <w:t xml:space="preserve">该教师注重启发学生思考，激发学生的认知欲望。在课堂上，教师善于引导学生，让学生参与到教学过程中，不断引导学生思考和探索。但同时，教师的讲解有时过于抽象，有点脱离学生的实际生活，让学生感觉比较枯燥。听课评课后，教师意识到自己的问题所在，并着手进行改进，通过实际案例和生动的故事来举例说明，课堂效果得到了很大的提升。</w:t>
      </w:r>
    </w:p>
    <w:p>
      <w:pPr/>
      <w:br/>
    </w:p>
    <w:p>
      <w:pPr>
        <w:jc w:val="left"/>
        <w:ind w:left="0" w:right="0" w:firstLine="640"/>
        <w:spacing w:line="288" w:lineRule="auto"/>
      </w:pPr>
      <w:r>
        <w:rPr>
          <w:sz w:val="28"/>
          <w:szCs w:val="28"/>
        </w:rPr>
        <w:t xml:space="preserve">总之，听课评课作为一项重要的教育教学活动，可以帮助教师审视自身的教学实践，找到自身的优势和不足之处，进而提高教学质量。在听课评课的过程中，教师们需要抱着开放的心态，认真倾听同行的意见和建议，不断反思自己的教学方法和技巧，根据意见和建议进行改进，提高自己的教学水平。</w:t>
      </w:r>
    </w:p>
    <w:p>
      <w:pPr/>
      <w:br/>
    </w:p>
    <w:p>
      <w:pPr>
        <w:jc w:val="left"/>
        <w:ind w:left="0" w:right="0" w:firstLine="640"/>
        <w:spacing w:line="288" w:lineRule="auto"/>
      </w:pPr>
      <w:r>
        <w:rPr>
          <w:sz w:val="28"/>
          <w:szCs w:val="28"/>
        </w:rPr>
        <w:t xml:space="preserve">除了上述案例，还有更多的例子证明听课评课对于教师发展有很大的帮助。听课评课活动可以让教师进行反思，找到自己存在的问题和不足之处，进而更好地适应新的教育要求和教学环境。同时，这也有助于促进教师之间的交流，增进彼此之间的了解和信任，形成更加良好的团队合作氛围。</w:t>
      </w:r>
    </w:p>
    <w:p>
      <w:pPr/>
      <w:br/>
    </w:p>
    <w:p>
      <w:pPr>
        <w:jc w:val="left"/>
        <w:ind w:left="0" w:right="0" w:firstLine="640"/>
        <w:spacing w:line="288" w:lineRule="auto"/>
      </w:pPr>
      <w:r>
        <w:rPr>
          <w:sz w:val="28"/>
          <w:szCs w:val="28"/>
        </w:rPr>
        <w:t xml:space="preserve">在现代社会，知识更新速度很快，学生的需求和社会的要求也在不断变化。因此教师需要不断地进行教学改革和创新，才能更好地适应新的教育要求和社会需求，提高自己的教育水平，为学生提供更好的教育服务。</w:t>
      </w:r>
    </w:p>
    <w:p>
      <w:pPr/>
      <w:br/>
    </w:p>
    <w:p>
      <w:pPr>
        <w:jc w:val="left"/>
        <w:ind w:left="0" w:right="0" w:firstLine="640"/>
        <w:spacing w:line="288" w:lineRule="auto"/>
      </w:pPr>
      <w:r>
        <w:rPr>
          <w:sz w:val="28"/>
          <w:szCs w:val="28"/>
        </w:rPr>
        <w:t xml:space="preserve">在这个大环境下，听课评课作为一项重要的教育活动，必然会得到更为广泛的认可和推广。相信在未来的教育教学中，听课评课活动将继续发挥着重要的作用，帮助教师树立正确的教育观念和教学方法，提高教育教学质量，在实践中取得更加优秀的成绩。继续写：</w:t>
      </w:r>
    </w:p>
    <w:p>
      <w:pPr/>
      <w:br/>
    </w:p>
    <w:p>
      <w:pPr>
        <w:jc w:val="left"/>
        <w:ind w:left="0" w:right="0" w:firstLine="640"/>
        <w:spacing w:line="288" w:lineRule="auto"/>
      </w:pPr>
      <w:r>
        <w:rPr>
          <w:sz w:val="28"/>
          <w:szCs w:val="28"/>
        </w:rPr>
        <w:t xml:space="preserve">除了对教师的发展有帮助之外，听课评课活动还对学生的发展和学校的整体发展有积极影响。教师在听课评课的过程中，可以不断地提高自己的教学能力和专业水平，从而更好地为学生提供有效的教育服务。同时，听课评课也为学生提供了更好的教学资源，帮助他们获得更好的学习效果。</w:t>
      </w:r>
    </w:p>
    <w:p>
      <w:pPr/>
      <w:br/>
    </w:p>
    <w:p>
      <w:pPr>
        <w:jc w:val="left"/>
        <w:ind w:left="0" w:right="0" w:firstLine="640"/>
        <w:spacing w:line="288" w:lineRule="auto"/>
      </w:pPr>
      <w:r>
        <w:rPr>
          <w:sz w:val="28"/>
          <w:szCs w:val="28"/>
        </w:rPr>
        <w:t xml:space="preserve">此外，听课评课活动也有助于促进学校的整体发展。通过评估和反馈，学校可以了解教学质量和教学效果，及时发现问题并加以解决。这可以帮助学校提高整体的教育质量和竞争力，为学生提供更好的发展平台。</w:t>
      </w:r>
    </w:p>
    <w:p>
      <w:pPr/>
      <w:br/>
    </w:p>
    <w:p>
      <w:pPr>
        <w:jc w:val="left"/>
        <w:ind w:left="0" w:right="0" w:firstLine="640"/>
        <w:spacing w:line="288" w:lineRule="auto"/>
      </w:pPr>
      <w:r>
        <w:rPr>
          <w:sz w:val="28"/>
          <w:szCs w:val="28"/>
        </w:rPr>
        <w:t xml:space="preserve">尽管听课评课活动有诸多的好处，但是在实践中也存在一些问题和挑战。比如，一些教师可能并不愿意参加听课评课活动，或者缺乏积极性和参与度，这会影响整个活动的效果。此外，一些教师可能存在不同程度的心理抵触和担心，认为自己的教学水平会被暴露出来，会受到同行的批评和指责。这样的情况下，教育管理者需要采取积极的措施，加强宣传和培训，增加参与度和积极性，尽可能地促进教师的参与和合作。</w:t>
      </w:r>
    </w:p>
    <w:p>
      <w:pPr/>
      <w:br/>
    </w:p>
    <w:p>
      <w:pPr>
        <w:jc w:val="left"/>
        <w:ind w:left="0" w:right="0" w:firstLine="640"/>
        <w:spacing w:line="288" w:lineRule="auto"/>
      </w:pPr>
      <w:r>
        <w:rPr>
          <w:sz w:val="28"/>
          <w:szCs w:val="28"/>
        </w:rPr>
        <w:t xml:space="preserve">总之，听课评课活动作为一项教育教学的重要活动，在现代教育中具有重要的作用和意义。通过听课评课活动，教师可以深入了解自己的教学方法和技巧，找到自己的不足和问题，并进行有效的改进和提高。同时，活动还可以促进教师之间的交流和合作，增进彼此之间的了解和信任，形成更加良好的教师团队氛围。最终，这些都会有助于提高学校整体的教育质量和竞争力，为学生提供更好的发展平台。</w:t>
      </w:r>
    </w:p>
    <w:p>
      <w:pPr/>
      <w:br/>
    </w:p>
    <w:p>
      <w:pPr/>
      <w:r>
        <w:rPr>
          <w:color w:val="red"/>
          <w:sz w:val="32"/>
          <w:szCs w:val="32"/>
          <w:b w:val="1"/>
          <w:bCs w:val="1"/>
        </w:rPr>
        <w:t xml:space="preserve">篇3：听课评课报告</w:t>
      </w:r>
    </w:p>
    <w:p>
      <w:pPr/>
      <w:br/>
    </w:p>
    <w:p>
      <w:pPr>
        <w:jc w:val="left"/>
        <w:ind w:left="0" w:right="0" w:firstLine="640"/>
        <w:spacing w:line="288" w:lineRule="auto"/>
      </w:pPr>
      <w:r>
        <w:rPr>
          <w:sz w:val="28"/>
          <w:szCs w:val="28"/>
        </w:rPr>
        <w:t xml:space="preserve">一、“听课”——课堂简述</w:t>
      </w:r>
    </w:p>
    <w:p>
      <w:pPr/>
      <w:br/>
    </w:p>
    <w:p>
      <w:pPr>
        <w:jc w:val="left"/>
        <w:ind w:left="0" w:right="0" w:firstLine="640"/>
        <w:spacing w:line="288" w:lineRule="auto"/>
      </w:pPr>
      <w:r>
        <w:rPr>
          <w:sz w:val="28"/>
          <w:szCs w:val="28"/>
        </w:rPr>
        <w:t xml:space="preserve">本节课内容为人教A版高中数学选修2-2第二章第三节</w:t>
      </w:r>
    </w:p>
    <w:p>
      <w:pPr/>
      <w:br/>
    </w:p>
    <w:p>
      <w:pPr>
        <w:jc w:val="left"/>
        <w:ind w:left="0" w:right="0" w:firstLine="640"/>
        <w:spacing w:line="288" w:lineRule="auto"/>
      </w:pPr>
      <w:r>
        <w:rPr>
          <w:sz w:val="28"/>
          <w:szCs w:val="28"/>
        </w:rPr>
        <w:t xml:space="preserve">共设计了多个教学活动，难易程度由浅入深、层层递进，通过游戏的形式，学生在动手操作、观察分析、类比归纳中，通过自主探究、合作交流，在程浣的启发指导下,学生在轻松愉快的环境中探求新知。充分体现了“数学活动教学”这一思想，体现了师生互动、生生互动的教学理念。利用多媒体形象生动的特点，增加了课堂的趣味性和直观性。</w:t>
      </w:r>
    </w:p>
    <w:p>
      <w:pPr/>
      <w:br/>
    </w:p>
    <w:p>
      <w:pPr>
        <w:jc w:val="left"/>
        <w:ind w:left="0" w:right="0" w:firstLine="640"/>
        <w:spacing w:line="288" w:lineRule="auto"/>
      </w:pPr>
      <w:r>
        <w:rPr>
          <w:sz w:val="28"/>
          <w:szCs w:val="28"/>
        </w:rPr>
        <w:t xml:space="preserve">教学过程：</w:t>
      </w:r>
    </w:p>
    <w:p>
      <w:pPr/>
      <w:br/>
    </w:p>
    <w:p>
      <w:pPr>
        <w:jc w:val="left"/>
        <w:ind w:left="0" w:right="0" w:firstLine="640"/>
        <w:spacing w:line="288" w:lineRule="auto"/>
      </w:pPr>
      <w:r>
        <w:rPr>
          <w:sz w:val="28"/>
          <w:szCs w:val="28"/>
        </w:rPr>
        <w:t xml:space="preserve">第一环节：设置障碍，激发动机</w:t>
      </w:r>
    </w:p>
    <w:p>
      <w:pPr/>
      <w:br/>
    </w:p>
    <w:p>
      <w:pPr>
        <w:jc w:val="left"/>
        <w:ind w:left="0" w:right="0" w:firstLine="640"/>
        <w:spacing w:line="288" w:lineRule="auto"/>
      </w:pPr>
      <w:r>
        <w:rPr>
          <w:sz w:val="28"/>
          <w:szCs w:val="28"/>
        </w:rPr>
        <w:t xml:space="preserve">第二环节：回顾旧知，寻找思考方向</w:t>
      </w:r>
    </w:p>
    <w:p>
      <w:pPr/>
      <w:br/>
    </w:p>
    <w:p>
      <w:pPr>
        <w:jc w:val="left"/>
        <w:ind w:left="0" w:right="0" w:firstLine="640"/>
        <w:spacing w:line="288" w:lineRule="auto"/>
      </w:pPr>
      <w:r>
        <w:rPr>
          <w:sz w:val="28"/>
          <w:szCs w:val="28"/>
        </w:rPr>
        <w:t xml:space="preserve">第三环节：三次实验，搭建脚手架</w:t>
      </w:r>
    </w:p>
    <w:p>
      <w:pPr/>
      <w:br/>
    </w:p>
    <w:p>
      <w:pPr>
        <w:jc w:val="left"/>
        <w:ind w:left="0" w:right="0" w:firstLine="640"/>
        <w:spacing w:line="288" w:lineRule="auto"/>
      </w:pPr>
      <w:r>
        <w:rPr>
          <w:sz w:val="28"/>
          <w:szCs w:val="28"/>
        </w:rPr>
        <w:t xml:space="preserve">第四环节：类比迁移，提炼两个条件</w:t>
      </w:r>
    </w:p>
    <w:p>
      <w:pPr/>
      <w:br/>
    </w:p>
    <w:p>
      <w:pPr>
        <w:jc w:val="left"/>
        <w:ind w:left="0" w:right="0" w:firstLine="640"/>
        <w:spacing w:line="288" w:lineRule="auto"/>
      </w:pPr>
      <w:r>
        <w:rPr>
          <w:sz w:val="28"/>
          <w:szCs w:val="28"/>
        </w:rPr>
        <w:t xml:space="preserve">第五环节：概括提炼，形成科学方法</w:t>
      </w:r>
    </w:p>
    <w:p>
      <w:pPr/>
      <w:br/>
    </w:p>
    <w:p>
      <w:pPr>
        <w:jc w:val="left"/>
        <w:ind w:left="0" w:right="0" w:firstLine="640"/>
        <w:spacing w:line="288" w:lineRule="auto"/>
      </w:pPr>
      <w:r>
        <w:rPr>
          <w:sz w:val="28"/>
          <w:szCs w:val="28"/>
        </w:rPr>
        <w:t xml:space="preserve">第六环节：反馈练习，巩固提高</w:t>
      </w:r>
    </w:p>
    <w:p>
      <w:pPr/>
      <w:br/>
    </w:p>
    <w:p>
      <w:pPr>
        <w:jc w:val="left"/>
        <w:ind w:left="0" w:right="0" w:firstLine="640"/>
        <w:spacing w:line="288" w:lineRule="auto"/>
      </w:pPr>
      <w:r>
        <w:rPr>
          <w:sz w:val="28"/>
          <w:szCs w:val="28"/>
        </w:rPr>
        <w:t xml:space="preserve">第七环节：课堂小结，布置作业</w:t>
      </w:r>
    </w:p>
    <w:p>
      <w:pPr/>
      <w:br/>
    </w:p>
    <w:p>
      <w:pPr>
        <w:jc w:val="left"/>
        <w:ind w:left="0" w:right="0" w:firstLine="640"/>
        <w:spacing w:line="288" w:lineRule="auto"/>
      </w:pPr>
      <w:r>
        <w:rPr>
          <w:sz w:val="28"/>
          <w:szCs w:val="28"/>
        </w:rPr>
        <w:t xml:space="preserve">二、“评课”——课堂评论</w:t>
      </w:r>
    </w:p>
    <w:p>
      <w:pPr/>
      <w:br/>
    </w:p>
    <w:p>
      <w:pPr>
        <w:jc w:val="left"/>
        <w:ind w:left="0" w:right="0" w:firstLine="640"/>
        <w:spacing w:line="288" w:lineRule="auto"/>
      </w:pPr>
      <w:r>
        <w:rPr>
          <w:sz w:val="28"/>
          <w:szCs w:val="28"/>
        </w:rPr>
        <w:t xml:space="preserve">1、概况</w:t>
      </w:r>
    </w:p>
    <w:p>
      <w:pPr/>
      <w:br/>
    </w:p>
    <w:p>
      <w:pPr>
        <w:jc w:val="left"/>
        <w:ind w:left="0" w:right="0" w:firstLine="640"/>
        <w:spacing w:line="288" w:lineRule="auto"/>
      </w:pPr>
      <w:r>
        <w:rPr>
          <w:sz w:val="28"/>
          <w:szCs w:val="28"/>
        </w:rPr>
        <w:t xml:space="preserve">看完这个课例视频之后，我发现程老师的准备还是得比较充分的，清楚知道学生应该理解什么，掌握什么，学会什么。她是担任着学习活动中的组织者、指导者和合作者，而学生则是其中的发现者、探索者，充分有效地发挥他们的学习主体作用。程老师是让学生通过教学活动“体会知识”，而不是“教学生知识”，学生成了学习的主人，突出学生的主体地位．另外程老师教态自然大方，语言、表情亲切，面部表情丰富，声音抑扬顿挫，有助于调动课堂气氛，引起学生的兴趣和注意。情绪控制较好，能较好地组织教学，教师的基本功扎实，能较好地起到示范的作用。总的来说程老师的这节课上得非常成功。</w:t>
      </w:r>
    </w:p>
    <w:p>
      <w:pPr/>
      <w:br/>
    </w:p>
    <w:p>
      <w:pPr>
        <w:jc w:val="left"/>
        <w:ind w:left="0" w:right="0" w:firstLine="640"/>
        <w:spacing w:line="288" w:lineRule="auto"/>
      </w:pPr>
      <w:r>
        <w:rPr>
          <w:sz w:val="28"/>
          <w:szCs w:val="28"/>
        </w:rPr>
        <w:t xml:space="preserve">2、教学理念</w:t>
      </w:r>
    </w:p>
    <w:p>
      <w:pPr/>
      <w:br/>
    </w:p>
    <w:p>
      <w:pPr>
        <w:jc w:val="left"/>
        <w:ind w:left="0" w:right="0" w:firstLine="640"/>
        <w:spacing w:line="288" w:lineRule="auto"/>
      </w:pPr>
      <w:r>
        <w:rPr>
          <w:sz w:val="28"/>
          <w:szCs w:val="28"/>
        </w:rPr>
        <w:t xml:space="preserve">程浣老师的教学理念与我不谋而合——让“学生学会求知”比让学生掌握知识本身更重要。在教法过程中我们要从人的自身出发培养学生的创造性、自主性和独立性，教师的教要为学生的学服务，数学教法要注重联系学生的生活实际，同时学生思维能力的提高，发展学生的数学思想和数学方法，提高学生应用数学的意识和解决问题的能力。程老师对知识的形成过程也比较重视，但整一堂课的例子、要点有一点过量，我认为这会使得学生在学习过程中的注意力受到严格考验。如果能减少一定内容，更能到达一针见血的效果。</w:t>
      </w:r>
    </w:p>
    <w:p>
      <w:pPr/>
      <w:br/>
    </w:p>
    <w:p>
      <w:pPr>
        <w:jc w:val="left"/>
        <w:ind w:left="0" w:right="0" w:firstLine="640"/>
        <w:spacing w:line="288" w:lineRule="auto"/>
      </w:pPr>
      <w:r>
        <w:rPr>
          <w:sz w:val="28"/>
          <w:szCs w:val="28"/>
        </w:rPr>
        <w:t xml:space="preserve">以上是我的愚见。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2025-12-14T22:01:01+08:00</dcterms:created>
  <dcterms:modified xsi:type="dcterms:W3CDTF">2025-12-14T22:01:01+08:00</dcterms:modified>
</cp:coreProperties>
</file>

<file path=docProps/custom.xml><?xml version="1.0" encoding="utf-8"?>
<Properties xmlns="http://schemas.openxmlformats.org/officeDocument/2006/custom-properties" xmlns:vt="http://schemas.openxmlformats.org/officeDocument/2006/docPropsVTypes"/>
</file>