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大学生党校学习总结</w:t>
      </w:r>
      <w:bookmarkEnd w:id="2"/>
    </w:p>
    <w:p>
      <w:pPr/>
      <w:br/>
    </w:p>
    <w:p>
      <w:pPr/>
      <w:r>
        <w:rPr>
          <w:color w:val="red"/>
          <w:sz w:val="32"/>
          <w:szCs w:val="32"/>
          <w:b w:val="1"/>
          <w:bCs w:val="1"/>
        </w:rPr>
        <w:t xml:space="preserve">篇1：大学生党校学习总结</w:t>
      </w:r>
    </w:p>
    <w:p>
      <w:pPr/>
      <w:br/>
    </w:p>
    <w:p>
      <w:pPr>
        <w:jc w:val="left"/>
        <w:ind w:left="0" w:right="0" w:firstLine="640"/>
        <w:spacing w:line="288" w:lineRule="auto"/>
      </w:pPr>
      <w:r>
        <w:rPr>
          <w:sz w:val="28"/>
          <w:szCs w:val="28"/>
        </w:rPr>
        <w:t xml:space="preserve">这个学期，我光荣的参加了《党校培训班》的学习。在这短短的五次课上，我们接受了关于十八大通过的新党章的辅导，学习了列宁同志的建党原那么，明确的当代大学生的政治使命和责任，掌握了发展党员的基础知识及应具备的基础材料。</w:t>
      </w:r>
    </w:p>
    <w:p>
      <w:pPr/>
      <w:br/>
    </w:p>
    <w:p>
      <w:pPr>
        <w:jc w:val="left"/>
        <w:ind w:left="0" w:right="0" w:firstLine="640"/>
        <w:spacing w:line="288" w:lineRule="auto"/>
      </w:pPr>
      <w:r>
        <w:rPr>
          <w:sz w:val="28"/>
          <w:szCs w:val="28"/>
        </w:rPr>
        <w:t xml:space="preserve">首先，通过学习，我进一步提升了对党指导思维的认识。我们党自建党以来，涌现出了无数优秀党员，在他们身上，充分体现了共产党员的先进性和纯洁性。在建设有之中国特色社会主义的今天，我们每个共产党员都要牢记邓小平同志的告诫：“坚持党的优良作风，具有十分重要的意义，因会是我们的党会是一个执政党。……因此，我们共产党员都要植根于人民，服务于人民，始终保持先进性，才能胜利完成我们的使命。”</w:t>
      </w:r>
    </w:p>
    <w:p>
      <w:pPr/>
      <w:br/>
    </w:p>
    <w:p>
      <w:pPr>
        <w:jc w:val="left"/>
        <w:ind w:left="0" w:right="0" w:firstLine="640"/>
        <w:spacing w:line="288" w:lineRule="auto"/>
      </w:pPr>
      <w:r>
        <w:rPr>
          <w:sz w:val="28"/>
          <w:szCs w:val="28"/>
        </w:rPr>
        <w:t xml:space="preserve">其次，我进一步明确了入党的基础条件和树立正确的入党动机的重要性。通过步步深入的学习，我对入党要求的认识渐渐从朦胧走向清晰，明白了不仅要在学习之中创造入党条件，更要在实践之中不断总结，不断进步，理论系实际，才能成会是一名合格的党员发展对象。</w:t>
      </w:r>
    </w:p>
    <w:p>
      <w:pPr/>
      <w:br/>
    </w:p>
    <w:p>
      <w:pPr>
        <w:jc w:val="left"/>
        <w:ind w:left="0" w:right="0" w:firstLine="640"/>
        <w:spacing w:line="288" w:lineRule="auto"/>
      </w:pPr>
      <w:r>
        <w:rPr>
          <w:sz w:val="28"/>
          <w:szCs w:val="28"/>
        </w:rPr>
        <w:t xml:space="preserve">最后，我深深的感到，作会是新时期的先进青年，先进大学生，我们应该在生活里克勤克俭，严格要求;不断增强贯彻党基础路线的自觉性;在学习上，以“书山有路勤会是径，学海无边苦作舟”的精神，不断增加新的科学文化知识，不断提升自我政治理论修养，努力争取在建设有之中国特色社会主义过程之中建功立业。这不仅会是一种政治责任，也会是一种精神追求，会是实现人员社会价值和人生价值的最高理想。</w:t>
      </w:r>
    </w:p>
    <w:p>
      <w:pPr/>
      <w:br/>
    </w:p>
    <w:p>
      <w:pPr>
        <w:jc w:val="left"/>
        <w:ind w:left="0" w:right="0" w:firstLine="640"/>
        <w:spacing w:line="288" w:lineRule="auto"/>
      </w:pPr>
      <w:r>
        <w:rPr>
          <w:sz w:val="28"/>
          <w:szCs w:val="28"/>
        </w:rPr>
        <w:t xml:space="preserve">尽管这短暂的五次培训尚不能让我在最深刻、最高度的层次上去领会和感受其间的要旨及内涵，但我的收获和启示却会是巨大的，也足以让我在对党的理解和党性修养上得到了又一次升华。我认会是作会是一名入党积极分子，一个有志投身于共产主义事业的当代青年，必须增强党性锻炼，提升政治理论素养，加强人员修养。“不以恶小而会是之，不以善小而不会是”。</w:t>
      </w:r>
    </w:p>
    <w:p>
      <w:pPr/>
      <w:br/>
    </w:p>
    <w:p>
      <w:pPr>
        <w:jc w:val="left"/>
        <w:ind w:left="0" w:right="0" w:firstLine="640"/>
        <w:spacing w:line="288" w:lineRule="auto"/>
      </w:pPr>
      <w:r>
        <w:rPr>
          <w:sz w:val="28"/>
          <w:szCs w:val="28"/>
        </w:rPr>
        <w:t xml:space="preserve">一名共产党员就会是要作有理想、有道德、有文化、有纪律的“四有新人”，在社会主义“两个文明”建设之中建功立业。作一个有抱负有大志，踏实苦干、乐于奉献的跨世纪新人;作一个不计名利和得失，不被灯红酒绿所迷惑的坚强革命战士;作一个有道德良知、遵纪守法的现代公民。</w:t>
      </w:r>
    </w:p>
    <w:p>
      <w:pPr/>
      <w:br/>
    </w:p>
    <w:p>
      <w:pPr>
        <w:jc w:val="left"/>
        <w:ind w:left="0" w:right="0" w:firstLine="640"/>
        <w:spacing w:line="288" w:lineRule="auto"/>
      </w:pPr>
      <w:r>
        <w:rPr>
          <w:sz w:val="28"/>
          <w:szCs w:val="28"/>
        </w:rPr>
        <w:t xml:space="preserve">当然，由于本期培训班时间紧、任务重，所以还有很多党的先进思维和理论精髓不及一一理解和深刻体会。但我有坚定的理想和信心，只要通过自己坚持不懈地努力，严格要求自己，在今后的学习、任职事务和生活之中尽快消化，不断提升。在校园党委、学院党支部关怀和培养下，相信自己一定能够成会是一名真正的、光荣的之中国共产党员。</w:t>
      </w:r>
    </w:p>
    <w:p>
      <w:pPr/>
      <w:br/>
    </w:p>
    <w:p>
      <w:pPr/>
      <w:r>
        <w:rPr>
          <w:color w:val="red"/>
          <w:sz w:val="32"/>
          <w:szCs w:val="32"/>
          <w:b w:val="1"/>
          <w:bCs w:val="1"/>
        </w:rPr>
        <w:t xml:space="preserve">篇2：大学生党校学习总结</w:t>
      </w:r>
    </w:p>
    <w:p>
      <w:pPr/>
      <w:br/>
    </w:p>
    <w:p>
      <w:pPr>
        <w:jc w:val="left"/>
        <w:ind w:left="0" w:right="0" w:firstLine="640"/>
        <w:spacing w:line="288" w:lineRule="auto"/>
      </w:pPr>
      <w:r>
        <w:rPr>
          <w:sz w:val="28"/>
          <w:szCs w:val="28"/>
        </w:rPr>
        <w:t xml:space="preserve">能参加xx学院机电工程分院党委党校第25期党的基本知识学习班的培训，我感到十分荣幸，十分珍惜每一堂课程。通过此次一个多月的学习，进行了8次讲课，两次观看关于党方面的录像，参与一些社会实践活动，让我对中国共产党进行一次全面的认识，让我认识了人不能没有信仰，不能没有追求的目标。最重要的地方，就是端正入党动机，履行党员应该有的职责，争取早日加入党组织。通过这次培训，我的体会很深，以下就是我的几点体会。</w:t>
      </w:r>
    </w:p>
    <w:p>
      <w:pPr/>
      <w:br/>
    </w:p>
    <w:p>
      <w:pPr>
        <w:jc w:val="left"/>
        <w:ind w:left="0" w:right="0" w:firstLine="640"/>
        <w:spacing w:line="288" w:lineRule="auto"/>
      </w:pPr>
      <w:r>
        <w:rPr>
          <w:sz w:val="28"/>
          <w:szCs w:val="28"/>
        </w:rPr>
        <w:t xml:space="preserve">首先，这次培训的第一次课就是中国共产党的奋斗目标，党的十七大党章明确规定：“党的最高理想和最终目标是实现共产主义。”党在新世纪新阶段的奋斗目标，是全面建设小康社会，加快推进社会主义现代化。为了实现这些目标，必须坚持以马克思列宁主义，毛泽东思想，邓小平理论，“三个代表”重要思想为旗帜，坚定不摇的走下去。以前中国共产党为革命胜利而艰苦奋斗的时期，能在这么艰难困苦的背景下，战胜千难万险使革命胜利，是因为我们有理想，有马克思主义信念，有共产主义信念。太平天国运动、义和团运动及辛亥革命的失败，都说明了没有共产党就没有新中国，在中国共产党带领人民走中国特色的社会主义道路，人民才能过上幸福快乐的生活，国家才能强盛不衰。</w:t>
      </w:r>
    </w:p>
    <w:p>
      <w:pPr/>
      <w:br/>
    </w:p>
    <w:p>
      <w:pPr>
        <w:jc w:val="left"/>
        <w:ind w:left="0" w:right="0" w:firstLine="640"/>
        <w:spacing w:line="288" w:lineRule="auto"/>
      </w:pPr>
      <w:r>
        <w:rPr>
          <w:sz w:val="28"/>
          <w:szCs w:val="28"/>
        </w:rPr>
        <w:t xml:space="preserve">其次，中国共产党之所以是中国唯一的执政党,原因在于他有很好的组织性和纪律性.要成为一名合格的中国共产党，必须在思想上，学习上，工作上，生活上有良好的态度和行为，遵从党组织的安排，监守党的严明纪律，这样才能把党的领导思想实现统一，为全国建设发展迈出更加坚实的基础，坚决反对主观主义，形式主义和教条主义。在纪律面前人人平等.有了指导思想,有了严密的组织原则,有了铁一般的纪律,才能使我党走向他的最高目标:实现共产主义.才能更好的为人民服务。</w:t>
      </w:r>
    </w:p>
    <w:p>
      <w:pPr/>
      <w:br/>
    </w:p>
    <w:p>
      <w:pPr>
        <w:jc w:val="left"/>
        <w:ind w:left="0" w:right="0" w:firstLine="640"/>
        <w:spacing w:line="288" w:lineRule="auto"/>
      </w:pPr>
      <w:r>
        <w:rPr>
          <w:sz w:val="28"/>
          <w:szCs w:val="28"/>
        </w:rPr>
        <w:t xml:space="preserve">最后，中国共产党的根本宗旨：全心全意为人民服务。必须坚持全心全意为人民服务，坚持立党为公，执政为民，切实加强党风建设和廉政建设。作为一名入党积极分子，深刻认识和理解党员的宗旨，自觉地把实践党的根本宗旨同自己的学习，工作和言行紧密结合起来，努力为党和人民的事业作出应有的贡献。</w:t>
      </w:r>
    </w:p>
    <w:p>
      <w:pPr/>
      <w:br/>
    </w:p>
    <w:p>
      <w:pPr>
        <w:jc w:val="left"/>
        <w:ind w:left="0" w:right="0" w:firstLine="640"/>
        <w:spacing w:line="288" w:lineRule="auto"/>
      </w:pPr>
      <w:r>
        <w:rPr>
          <w:sz w:val="28"/>
          <w:szCs w:val="28"/>
        </w:rPr>
        <w:t xml:space="preserve">通过这次学习，我收益很多，以后会自觉遵守校纪校规，坚定自己的人生目标，为实现目标艰苦的奋斗下去，与同学之间友好相处，互相帮助，要有团队和组织的意识，为国家尽一点微薄的力量。</w:t>
      </w:r>
    </w:p>
    <w:p>
      <w:pPr/>
      <w:br/>
    </w:p>
    <w:p>
      <w:pPr/>
      <w:r>
        <w:rPr>
          <w:color w:val="red"/>
          <w:sz w:val="32"/>
          <w:szCs w:val="32"/>
          <w:b w:val="1"/>
          <w:bCs w:val="1"/>
        </w:rPr>
        <w:t xml:space="preserve">篇3：大学生党校学习总结</w:t>
      </w:r>
    </w:p>
    <w:p>
      <w:pPr/>
      <w:br/>
    </w:p>
    <w:p>
      <w:pPr>
        <w:jc w:val="left"/>
        <w:ind w:left="0" w:right="0" w:firstLine="640"/>
        <w:spacing w:line="288" w:lineRule="auto"/>
      </w:pPr>
      <w:r>
        <w:rPr>
          <w:sz w:val="28"/>
          <w:szCs w:val="28"/>
        </w:rPr>
        <w:t xml:space="preserve">转眼间，为期一个月的公共管理学院入党积极分子培训班即将落下帷幕。在这一个月里，我们参与了各项丰富多彩的课程培训，收获颇丰。丁金宏教授的有关“两会”精神的专题报告为我们全面介绍了今年两会的基本情况，使我们对于“两会”有了更直观更深入的了解;邱伟光教授的“自觉培育和践行社会主义核心价值观”专题辅导就核心价值观的战略地位、践行意义等方面为我们进行了分析和介绍，让我们受益匪浅;团队户外素质拓展活动更是给了我们在阳光下携手前进挥洒汗水的机会，通过数个趣味小游戏，既加深了彼此之间的了解，也增强了团队凝聚力，同时对党员的组织性和纪律性要求有了更深的理解。</w:t>
      </w:r>
    </w:p>
    <w:p>
      <w:pPr/>
      <w:br/>
    </w:p>
    <w:p>
      <w:pPr>
        <w:jc w:val="left"/>
        <w:ind w:left="0" w:right="0" w:firstLine="640"/>
        <w:spacing w:line="288" w:lineRule="auto"/>
      </w:pPr>
      <w:r>
        <w:rPr>
          <w:sz w:val="28"/>
          <w:szCs w:val="28"/>
        </w:rPr>
        <w:t xml:space="preserve">在这数次辅导培训中，给我印象最深刻的还是X教授以“端正入党动机为实现中国梦而奋斗”为主题的讲座。杜教授先向我们详细介绍了大学生入党的流程，之后就“端正入党动机”这一主题和我们展开了探讨。她强调端正入党动机的目的是为了“巩固执政党的地位，保持共产党员的先进性和纯洁性”。另外，杜教授对当代大学生如何端正入党动机也提出了如下几点要求：首先要学习党的路线方针政策，拥护党的路线，例如对中国梦、社会主义核心价值观等重要精神要深入理解;其次是要提高自己的专业知识水平，树立为人民服务的理念;最后要从我做起，从身边的小事做起，为成为一名合格的共产党员而努力。</w:t>
      </w:r>
    </w:p>
    <w:p>
      <w:pPr/>
      <w:br/>
    </w:p>
    <w:p>
      <w:pPr>
        <w:jc w:val="left"/>
        <w:ind w:left="0" w:right="0" w:firstLine="640"/>
        <w:spacing w:line="288" w:lineRule="auto"/>
      </w:pPr>
      <w:r>
        <w:rPr>
          <w:sz w:val="28"/>
          <w:szCs w:val="28"/>
        </w:rPr>
        <w:t xml:space="preserve">所谓入党动机，即一个人要求入党的内在原因和真实目的，也是推动其争取入党的精神力量。人的行动是受一定思想支配的，要求入党的人，总有一定的原因和预期的目的。对于每一名要求入党的大学生来说，大家的愿望都是一样的，即加入党组织，但入党的原因和预期目的是往往各不相同。那么，什么样的入党动机才是正确的、值得提倡的呢?在对相关资料的学习并加以个人的理解，我总结出正确的入党动机应包括以下三个大方面的内涵：第一，要有为共产主义和中国特色社会主义事业奋斗终身的坚定信念。第二，要有全心全意为人民服务的思想。第三，要有在生产、工作、学习和社会生活中起先锋模范作用的觉悟。</w:t>
      </w:r>
    </w:p>
    <w:p>
      <w:pPr/>
      <w:br/>
    </w:p>
    <w:p>
      <w:pPr>
        <w:jc w:val="left"/>
        <w:ind w:left="0" w:right="0" w:firstLine="640"/>
        <w:spacing w:line="288" w:lineRule="auto"/>
      </w:pPr>
      <w:r>
        <w:rPr>
          <w:sz w:val="28"/>
          <w:szCs w:val="28"/>
        </w:rPr>
        <w:t xml:space="preserve">就我个人而言，我当初在提交入党申请书时，所持的入党动机应属于“公私兼备型”。身为一名新一代的大学生，我对于共产党一直有着强烈的憧憬与向往。作为执政党，中国共产党秉持为人民服务的理念，通过几代共产党人的不懈努力，带领中华民族走向了繁荣富强之路。我的父亲也是一名共产党员，他一直以身为一名党员为荣，从小就鼓励我好好学习，有朝一日能加入共产党。因此，我当时的入党动机是两方面的，一方面我愿意也希望为共产主义奋斗，尽我自己的力量为党和人民做出贡献，但同时也有着个人的私心，希望能满足我从小憧憬加入共产党的愿望，实现个人价值。</w:t>
      </w:r>
    </w:p>
    <w:p>
      <w:pPr/>
      <w:br/>
    </w:p>
    <w:p>
      <w:pPr>
        <w:jc w:val="left"/>
        <w:ind w:left="0" w:right="0" w:firstLine="640"/>
        <w:spacing w:line="288" w:lineRule="auto"/>
      </w:pPr>
      <w:r>
        <w:rPr>
          <w:sz w:val="28"/>
          <w:szCs w:val="28"/>
        </w:rPr>
        <w:t xml:space="preserve">在提交申请书后，经过了自己的不断学习以及这个月以来入党积极分子培训班的集中辅导，我愈发意识到端正入党动机是非常重要的一件事。对个人而言，只有树立了正确的入党动机，才会有为党的事业而奋斗的思想，才能产生正确的争取入党的行为。对党组织而言，只有吸纳那些拥有正确入党动机的同志入党，才能从根本上保证党的先进性和纯洁性，增强执政党的战斗力。综合来看，我原先的入党动机还是不够端正的，尽管我也有为人民服务的愿望，但同时也有“入党才光荣”的这种错误心理。成为共产党员本身没有任何能为自己赢得利益或者值得炫耀之处，入党实际上意味着要比群众多吃亏，争取入党就是要为党和人民的利益不怕吃亏，要比群众多挑重担，多作贡献。</w:t>
      </w:r>
    </w:p>
    <w:p>
      <w:pPr/>
      <w:br/>
    </w:p>
    <w:p>
      <w:pPr>
        <w:jc w:val="left"/>
        <w:ind w:left="0" w:right="0" w:firstLine="640"/>
        <w:spacing w:line="288" w:lineRule="auto"/>
      </w:pPr>
      <w:r>
        <w:rPr>
          <w:sz w:val="28"/>
          <w:szCs w:val="28"/>
        </w:rPr>
        <w:t xml:space="preserve">认识到自己的错误之后，我决心通过以下几方面的努力进一步端正入党动机：首先，我会认真学习党的方针政策和基本思想，一方面认真学习马列主义理论，认识到其揭示的人类社会发展的基本规律，并用马列主义理论武装自己;另一方面多阅读中共领导人的相关著作，学习中国特色社会主义理论如“三个代表”、“八荣八耻”、“科学发展观”等，加强以党章为主要内容的党的基本知识的学习，加深对党的认识。只有对中国共产党有了明确、深刻的认识，才能够从根本上端正入党动机。其次，我会努力学习专业知识，把本专业的文化知识学专学透，在学习上成为佼佼者，起到带头作用。第三，我会勤于实践，多参与校内外的各项社会实践活动。实践是检验真理的唯一标准，只有融入到实践当中，才能够对我们所学习的理论进行验证和进一步的执行;只有勤于实践才能够使我们学习的理论不只是空洞的说教，使得我们能够将理论融入到实际生活之中，鞭策我们向前。最后，我会自觉接受党组织的教育和考查，并进行经常性的批评与自我批评。我会自觉接受党组织的考查，通过党组织的教育意识到自己的优点和不足，切实做到扬长避短，以取得更大的进步。</w:t>
      </w:r>
    </w:p>
    <w:p>
      <w:pPr/>
      <w:br/>
    </w:p>
    <w:p>
      <w:pPr>
        <w:jc w:val="left"/>
        <w:ind w:left="0" w:right="0" w:firstLine="640"/>
        <w:spacing w:line="288" w:lineRule="auto"/>
      </w:pPr>
      <w:r>
        <w:rPr>
          <w:sz w:val="28"/>
          <w:szCs w:val="28"/>
        </w:rPr>
        <w:t xml:space="preserve">通过本次入党积极分子培训班，我最大的收获在于进一步端正了自己的入党动机，对党组织的相关知识有了更深刻的理解和体会，了解了时政，加深了思想，还结识了很多新朋友。今后，我会更加严格要求自己，在各方面都向党员靠拢，争取早日成为一名合格的共产党员。</w:t>
      </w:r>
    </w:p>
    <w:p>
      <w:pPr/>
      <w:br/>
    </w:p>
    <w:p>
      <w:pPr/>
      <w:r>
        <w:rPr>
          <w:color w:val="red"/>
          <w:sz w:val="32"/>
          <w:szCs w:val="32"/>
          <w:b w:val="1"/>
          <w:bCs w:val="1"/>
        </w:rPr>
        <w:t xml:space="preserve">篇4：大学生党校学习总结</w:t>
      </w:r>
    </w:p>
    <w:p>
      <w:pPr/>
      <w:br/>
    </w:p>
    <w:p>
      <w:pPr>
        <w:jc w:val="left"/>
        <w:ind w:left="0" w:right="0" w:firstLine="640"/>
        <w:spacing w:line="288" w:lineRule="auto"/>
      </w:pPr>
      <w:r>
        <w:rPr>
          <w:sz w:val="28"/>
          <w:szCs w:val="28"/>
        </w:rPr>
        <w:t xml:space="preserve">每一节党课都带给人不同的感觉，而罗重一老师的这节课让我感受颇深。</w:t>
      </w:r>
    </w:p>
    <w:p>
      <w:pPr/>
      <w:br/>
    </w:p>
    <w:p>
      <w:pPr>
        <w:jc w:val="left"/>
        <w:ind w:left="0" w:right="0" w:firstLine="640"/>
        <w:spacing w:line="288" w:lineRule="auto"/>
      </w:pPr>
      <w:r>
        <w:rPr>
          <w:sz w:val="28"/>
          <w:szCs w:val="28"/>
        </w:rPr>
        <w:t xml:space="preserve">他的课让人感觉党是那么亲切，那么贴近我们的生活，而不仅仅是一个名词。他从地主阶级改革派、农夫阶级革命派、资产阶级维新派和资产阶级革命派解放中国的失败讲起，生动形象的将中国革命历史以一个个小故事的形式呈现在我们眼前。这以后，便是工人阶级领导的中国革命，有了前面的铺垫，中国共产党的优势体现了出来：革命最彻底，斗争最解决;特殊易于结成工农联盟;人数虽少但特殊集中;最重要的是有自己的政党中国共产党。罗老师将每一点都讲的特别透彻，他的课有很强的吸引力，让人特别情愿特别投入地去听，他的课是生动形象的历史重现。</w:t>
      </w:r>
    </w:p>
    <w:p>
      <w:pPr/>
      <w:br/>
    </w:p>
    <w:p>
      <w:pPr>
        <w:jc w:val="left"/>
        <w:ind w:left="0" w:right="0" w:firstLine="640"/>
        <w:spacing w:line="288" w:lineRule="auto"/>
      </w:pPr>
      <w:r>
        <w:rPr>
          <w:sz w:val="28"/>
          <w:szCs w:val="28"/>
        </w:rPr>
        <w:t xml:space="preserve">这节课，让我知道了中国共产党革命坚决彻底，不像地主阶级那样维护封建统治、着眼自我利益;思想先进、觉悟高，不像农夫阶级那样思想局限落后;有自己的政党，结合国情将共产主义在中国很好的实现，党内纯净，党员思想高尚，不像资产阶级那样被人牵着走，没有政权，甚至领导者贪污腐败，正是这样，中国共产党才能矗立在历史的舞台。</w:t>
      </w:r>
    </w:p>
    <w:p>
      <w:pPr/>
      <w:br/>
    </w:p>
    <w:p>
      <w:pPr>
        <w:jc w:val="left"/>
        <w:ind w:left="0" w:right="0" w:firstLine="640"/>
        <w:spacing w:line="288" w:lineRule="auto"/>
      </w:pPr>
      <w:r>
        <w:rPr>
          <w:sz w:val="28"/>
          <w:szCs w:val="28"/>
        </w:rPr>
        <w:t xml:space="preserve">还记得那句以前的条约一律作废，赔款一律不赔，不服气，来找我，这是中国人的骨气与傲气，也是中国共产党的强大与强势。而土地问题的解决，则是中国共产党的才智与对底层人民的关怀。当民心所向时，她怎能不胜利</w:t>
      </w:r>
    </w:p>
    <w:p>
      <w:pPr/>
      <w:br/>
    </w:p>
    <w:p>
      <w:pPr>
        <w:jc w:val="left"/>
        <w:ind w:left="0" w:right="0" w:firstLine="640"/>
        <w:spacing w:line="288" w:lineRule="auto"/>
      </w:pPr>
      <w:r>
        <w:rPr>
          <w:sz w:val="28"/>
          <w:szCs w:val="28"/>
        </w:rPr>
        <w:t xml:space="preserve">经过这几节课的学习，我对党有了更加深化全面的熟悉，也更迫切地盼望加入这个承载着责任的组织，期盼着在后面的学习中一步步走近党!</w:t>
      </w:r>
    </w:p>
    <w:p>
      <w:pPr/>
      <w:br/>
    </w:p>
    <w:p>
      <w:pPr/>
      <w:r>
        <w:rPr>
          <w:color w:val="red"/>
          <w:sz w:val="32"/>
          <w:szCs w:val="32"/>
          <w:b w:val="1"/>
          <w:bCs w:val="1"/>
        </w:rPr>
        <w:t xml:space="preserve">篇5：大学生党校学习总结</w:t>
      </w:r>
    </w:p>
    <w:p>
      <w:pPr/>
      <w:br/>
    </w:p>
    <w:p>
      <w:pPr>
        <w:jc w:val="left"/>
        <w:ind w:left="0" w:right="0" w:firstLine="640"/>
        <w:spacing w:line="288" w:lineRule="auto"/>
      </w:pPr>
      <w:r>
        <w:rPr>
          <w:sz w:val="28"/>
          <w:szCs w:val="28"/>
        </w:rPr>
        <w:t xml:space="preserve">在党校的学习已经结束，虽然培训时间并不长，但却让我受益匪浅。我十分珍惜这次的学习机会，通过党校教授、老师的生动讲授，我全面地了解了党的发展过程，系统的学习了党理论体系的概论，明白了一个党员应该具备的条件，进一步端正了自己的入党动机。在党校的学习期间，使我对中国共产党有了更进一步的了解，更加坚定了我申请加入党组织的信心和决心。在为什么要入党的问题上，我又有了新的认识，觉得入党不仅仅是一种光荣，更是一种责任和使命。中国是一个大国，现在还处于经济不发达的社会主义初级阶段，而我们青年学生总怀有一腔报效祖国的热情，总想以自己的能力为社会做一点贡献。要知道，很多工作必须要由执政党的组织及其成员来完成，中国没有任何一个力量能取代中国共产党来担当这样的使命。</w:t>
      </w:r>
    </w:p>
    <w:p>
      <w:pPr/>
      <w:br/>
    </w:p>
    <w:p>
      <w:pPr>
        <w:jc w:val="left"/>
        <w:ind w:left="0" w:right="0" w:firstLine="640"/>
        <w:spacing w:line="288" w:lineRule="auto"/>
      </w:pPr>
      <w:r>
        <w:rPr>
          <w:sz w:val="28"/>
          <w:szCs w:val="28"/>
        </w:rPr>
        <w:t xml:space="preserve">中国共产党是中国工人阶级的先锋队，是中国人民和中华民族的先锋队，是中国特色社会主义事业的领导核心，代表中国先进生产力的发展要求，代表中国先进文化的发展方向，代表中国最广大人民的根本利益。这是表述了两个先锋队、一个核心和三个代表，全面而深刻地揭示了中国共产党的性质。中国共产党的指导思想包括：马列主义、毛泽东思想、邓小平理论和三个代表重要思想，这四个重要思想是一脉相承的科学理论体系。中国共产党之所以是中国唯一的执政党，原因在于他有很好的组织性和纪律性。民主集中制是中国共产党的根本组织原则和领导制度。在中国，坚持和贯彻民主集中制，是全面建设小康社会、开创中国特色社会主义事业新局面的根本保证。中国共产党不但有严密的组织性，同时也具有很强的纪律性.党的纪律是党的事业取得胜利的根本保障。</w:t>
      </w:r>
    </w:p>
    <w:p>
      <w:pPr/>
      <w:br/>
    </w:p>
    <w:p>
      <w:pPr>
        <w:jc w:val="left"/>
        <w:ind w:left="0" w:right="0" w:firstLine="640"/>
        <w:spacing w:line="288" w:lineRule="auto"/>
      </w:pPr>
      <w:r>
        <w:rPr>
          <w:sz w:val="28"/>
          <w:szCs w:val="28"/>
        </w:rPr>
        <w:t xml:space="preserve">党的性质阐明了党具有的先进性，提出了党新时期所应发挥的代表性，继续贯彻了党的群众性。明确了党在中国特色的社会主义建设中核心地位和将发挥的主导作用。党的最高目标是实现完美的、理想的社会制度共产主义制度。而要达到这一目标，需要我们多代人坚持不懈的努力。这是一个循序渐进的过程，而现阶段党的任务是完善人民的物质和精神世界，为以后的发展做必要的准备，具体来说就是建设有中国特色的社会主义，实现国家的现代化，实现国家在世界的崛起和富强。</w:t>
      </w:r>
    </w:p>
    <w:p>
      <w:pPr/>
      <w:br/>
    </w:p>
    <w:p>
      <w:pPr>
        <w:jc w:val="left"/>
        <w:ind w:left="0" w:right="0" w:firstLine="640"/>
        <w:spacing w:line="288" w:lineRule="auto"/>
      </w:pPr>
      <w:r>
        <w:rPr>
          <w:sz w:val="28"/>
          <w:szCs w:val="28"/>
        </w:rPr>
        <w:t xml:space="preserve">中国共产党是一个伟大的执政党，他肩负着我国历史发展的使命，担负着13亿人民的发展需求，这在任何一个历史时期，任何一个国家都是不曾有过的情况，因而更无经验可循！尽管这是一条前无古人的道路，但我们的党还是能够坚持实事求是的优良传统，发挥理论联系实际、密切联系群众、充分地开展批评与自我批评的优良作风，终于排除万难，勇敢而坚定不移的挑起了复兴中华民族的伟大历史使命，而它也必将引领我们走得更远。</w:t>
      </w:r>
    </w:p>
    <w:p>
      <w:pPr/>
      <w:br/>
    </w:p>
    <w:p>
      <w:pPr>
        <w:jc w:val="left"/>
        <w:ind w:left="0" w:right="0" w:firstLine="640"/>
        <w:spacing w:line="288" w:lineRule="auto"/>
      </w:pPr>
      <w:r>
        <w:rPr>
          <w:sz w:val="28"/>
          <w:szCs w:val="28"/>
        </w:rPr>
        <w:t xml:space="preserve">作为一名当代大学生，我为能靠近这样的党组织而感到自豪，更希望能够早日成为一名优秀的共产党员。党校的培训课对我有莫大的帮助，也更加坚定了我加入中国共产党的决心。我坚信，随着党员知识结构的优化，共产党员的一定会始终立于时代前进洪流的最前头，成为社会进步的排头兵。因为只有中国共产党才会有自我完善自我发展的能力，这样的党才能永葆其先进性，才能真正代表全中国最广大人民群众的根本利益。而我，也将尽我所能的向党组织靠近，以望早日成为一名合格且优秀的共产党员！</w:t>
      </w:r>
    </w:p>
    <w:p>
      <w:pPr/>
      <w:br/>
    </w:p>
    <w:p>
      <w:pPr/>
      <w:r>
        <w:rPr>
          <w:color w:val="red"/>
          <w:sz w:val="32"/>
          <w:szCs w:val="32"/>
          <w:b w:val="1"/>
          <w:bCs w:val="1"/>
        </w:rPr>
        <w:t xml:space="preserve">篇6：大学生党校学习总结</w:t>
      </w:r>
    </w:p>
    <w:p>
      <w:pPr/>
      <w:br/>
    </w:p>
    <w:p>
      <w:pPr>
        <w:jc w:val="left"/>
        <w:ind w:left="0" w:right="0" w:firstLine="640"/>
        <w:spacing w:line="288" w:lineRule="auto"/>
      </w:pPr>
      <w:r>
        <w:rPr>
          <w:sz w:val="28"/>
          <w:szCs w:val="28"/>
        </w:rPr>
        <w:t xml:space="preserve">从三月下旬到四月中旬，由凉转暖,一切随着春天的到来都生机勃勃起来。在这充满希望与活力的季节，我进入了华东师范大学公共管理学院入党积极分子培训班进行学习。我十分珍惜每一次的培训和讲座的机会并受益匪浅，补充完善了自己的理论知识同时也提高了政治觉悟，努力以一名党员的标准来要求自己。</w:t>
      </w:r>
    </w:p>
    <w:p>
      <w:pPr/>
      <w:br/>
    </w:p>
    <w:p>
      <w:pPr>
        <w:jc w:val="left"/>
        <w:ind w:left="0" w:right="0" w:firstLine="640"/>
        <w:spacing w:line="288" w:lineRule="auto"/>
      </w:pPr>
      <w:r>
        <w:rPr>
          <w:sz w:val="28"/>
          <w:szCs w:val="28"/>
        </w:rPr>
        <w:t xml:space="preserve">整个党校的活动严谨活泼又极具意义。现在还清晰记得3月26日在逸夫楼报告厅的开班典礼，大家饱含热情充满期待，高向东书记和鲁静副书记的演讲开启了我们的党校学习之旅。丁金宏教授精彩的两会辅导报告让我了解不少关于国家政事的运行运作，让我对时政热点问题有了更深刻的认识。杜公卓教授针对入党的具体事项做出了详细的解释，为我们说明端正入党动机的重要性，提高了我的政治觉悟。还有姚晓娜教授关于公民道德与党员修养的讲座报告，邱伟光教授关于社会主义核心价值观的专题辅导让人印象深刻，从中我意识到了要作为党员的道德素养的必要性和重要性。党校除了对我们进行文化理论上的培养，还重视对我们团队素质拓展。在这次户外活动中，我们第四小组一起进行了各项考核团队默契和合作的游戏，在欢声笑语中逐渐增强了组员之间的情谊，增强了团队的凝聚力。</w:t>
      </w:r>
    </w:p>
    <w:p>
      <w:pPr/>
      <w:br/>
    </w:p>
    <w:p>
      <w:pPr>
        <w:jc w:val="left"/>
        <w:ind w:left="0" w:right="0" w:firstLine="640"/>
        <w:spacing w:line="288" w:lineRule="auto"/>
      </w:pPr>
      <w:r>
        <w:rPr>
          <w:sz w:val="28"/>
          <w:szCs w:val="28"/>
        </w:rPr>
        <w:t xml:space="preserve">除党校组织的集中活动，我还阅读了推荐书目中的《共产党宣言》，这部人类历史上的经典巨著令人震撼。马克思和恩格斯深刻地揭露了笼罩在资本主义生产方式上的面纱，通过严谨的分析，详细的阐述，让世界上各国无产阶级看到资产阶级的本质和弊端，明确了自己的地位和使命，促使全世界无产者联合起来，推翻资本主义制度，为自己乃至全人类的解放而奋斗。</w:t>
      </w:r>
    </w:p>
    <w:p>
      <w:pPr/>
      <w:br/>
    </w:p>
    <w:p>
      <w:pPr>
        <w:jc w:val="left"/>
        <w:ind w:left="0" w:right="0" w:firstLine="640"/>
        <w:spacing w:line="288" w:lineRule="auto"/>
      </w:pPr>
      <w:r>
        <w:rPr>
          <w:sz w:val="28"/>
          <w:szCs w:val="28"/>
        </w:rPr>
        <w:t xml:space="preserve">在参与党校的整个过程中，我更加深入了解了关于中国共产党的基本知识，明确了党的性质是中国工人阶级的先锋队，同时是中国人民和中华民族的先锋队，是中国特色社会主义事业的领导核心;代表中国先进生产力的发展要求，代表中国先进文化的前进方向，代表中国最广大人民的根本利益。以马克思列宁主义、毛泽东思想、邓小平理论和“三个代表”重要思想作为自己的行动指南。党的最高理想和最终目标是实现共产主义。通过老师们的讲解，我了解了党的性质，同时也深刻的认识到这是申请入党的必修课，是端正入党动机的前提条件，是立志为共产主义事业奋斗终身的必须前提，努力做一名合格共产党员，就从这里开始。通过这次学习我深刻认识到党的性质问题是党的基本知识，也是马克思主义党的学说中的核心问题。它关系到党的指导思想，宗旨的确立和贯彻，关系到党的纲领，路线的制定和坚持，关系到党的建设方向。党的宗旨是全心全意为人民服务，党要坚持不断的加强党风和廉政建设，做到忠实地代表人民的利益。我想，作为一名大学生，我们肩上的责任是重大的，背负的历史使命是艰巨的;而作为一名入党积极分子，时刻牢记党的性质、党的宗旨，积极向党组织靠拢，树立正确的世界观、人生观、价值观，全心全意为人民谋福利是我们的重中之重;因为只有这样，我们才堪称当代大学生先进积极分子，我们才堪当历史和人民的重托。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取早日成为党组织中的一员。</w:t>
      </w:r>
    </w:p>
    <w:p>
      <w:pPr/>
      <w:br/>
    </w:p>
    <w:p>
      <w:pPr>
        <w:jc w:val="left"/>
        <w:ind w:left="0" w:right="0" w:firstLine="640"/>
        <w:spacing w:line="288" w:lineRule="auto"/>
      </w:pPr>
      <w:r>
        <w:rPr>
          <w:sz w:val="28"/>
          <w:szCs w:val="28"/>
        </w:rPr>
        <w:t xml:space="preserve">同时对于入党动机我也有了更深入的体悟。正确的入党动机，是正确行动的精神力量，要求入党的同志只有树立了正确的入党动机，才能经受住党组织的考验。端正入党动机，不是入党前一时的问题，而是一辈子的事情。正如毛泽东同志所说的：“有许多党员，在组织上入了党，思想上并没有完全入党，甚至完全没有入党。这种思想上没有入党的人，头脑里还装着许多剥削阶级的脏东西，根本不知道什么是无产阶级思想，什么是共产主义，什么是党。”这段论述极为深刻。每个要求入党的同志都应引以为鉴，不论组织上是否入了党，都应做到首先在思想上真正入党;而且要长期地注意检查自己做党员的动机，克服那些不正确的思想，决不能入党前拼命干，入党后松一半。这种考验在新时期更有重要的现实意义。要树立正确的入党动机，就要认真学习党章，掌握党章的基本精神，并真正从思想上接受，从而真正做到从思想上入党。还要积极向党的组织靠拢，不断纠正种种不纯的入党动机。党章是党的法规。承认党的纲领和章程，这是入党积极分子必须向党组织表明的政治态度和政治承诺。有些人党积极分子，在入党动机上掺杂一些不纯的内容或入党动机模糊。比如说，有的是因为周围的同学、朋友都入党了而要求入党;有的是因为能够在机要部门工作而要求入党;有的是为了能够得到提拔而要求入党等等。这就要求我们要积极向党的组织靠拢，主动争取党组织对自己的帮助，通过党组织的帮助解决自己思想上的困惑，端正入党动机。</w:t>
      </w:r>
    </w:p>
    <w:p>
      <w:pPr/>
      <w:br/>
    </w:p>
    <w:p>
      <w:pPr>
        <w:jc w:val="left"/>
        <w:ind w:left="0" w:right="0" w:firstLine="640"/>
        <w:spacing w:line="288" w:lineRule="auto"/>
      </w:pPr>
      <w:r>
        <w:rPr>
          <w:sz w:val="28"/>
          <w:szCs w:val="28"/>
        </w:rPr>
        <w:t xml:space="preserve">通过这次的学习，我进一步认识了党，进一步坚定了我的立场、我的信念。作为一名入党积极分子，我在思想上和党建理论知识修养等方面与老党员相比有一定的差距，但我会不断向老党员学习，按照党章之规定来要求自己，从各方面来提高自己的思想觉悟，并用自己的实际行动实践所学得的知识，比如为同学做力所能及的事情，做到理论联系实际，力争早日入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2025-12-08T07:11:05+08:00</dcterms:created>
  <dcterms:modified xsi:type="dcterms:W3CDTF">2025-12-08T07:11:05+08:00</dcterms:modified>
</cp:coreProperties>
</file>

<file path=docProps/custom.xml><?xml version="1.0" encoding="utf-8"?>
<Properties xmlns="http://schemas.openxmlformats.org/officeDocument/2006/custom-properties" xmlns:vt="http://schemas.openxmlformats.org/officeDocument/2006/docPropsVTypes"/>
</file>